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869"/>
        <w:gridCol w:w="4405"/>
        <w:gridCol w:w="598"/>
        <w:gridCol w:w="179"/>
      </w:tblGrid>
      <w:tr w:rsidR="009F6D2A" w:rsidTr="00552F6D">
        <w:trPr>
          <w:gridAfter w:val="1"/>
          <w:wAfter w:w="179" w:type="dxa"/>
          <w:trHeight w:val="307"/>
        </w:trPr>
        <w:tc>
          <w:tcPr>
            <w:tcW w:w="7828" w:type="dxa"/>
            <w:gridSpan w:val="4"/>
            <w:shd w:val="clear" w:color="auto" w:fill="FBD4B4"/>
          </w:tcPr>
          <w:p w:rsidR="009F6D2A" w:rsidRDefault="009F6D2A" w:rsidP="000D7CC0">
            <w:bookmarkStart w:id="0" w:name="_Hlk102952262"/>
            <w:r w:rsidRPr="00AE39C9">
              <w:t xml:space="preserve">   </w:t>
            </w:r>
          </w:p>
          <w:p w:rsidR="00813325" w:rsidRDefault="009F6D2A" w:rsidP="009F6D2A">
            <w:pPr>
              <w:jc w:val="center"/>
              <w:rPr>
                <w:rFonts w:ascii="Calibri" w:hAnsi="Calibri"/>
                <w:b/>
                <w:bCs/>
                <w:iCs/>
              </w:rPr>
            </w:pPr>
            <w:r w:rsidRPr="00326048">
              <w:rPr>
                <w:rFonts w:ascii="Calibri" w:hAnsi="Calibri" w:cs="Calibri"/>
                <w:b/>
              </w:rPr>
              <w:t xml:space="preserve">Πρόγραμμα </w:t>
            </w:r>
            <w:r w:rsidR="00813325">
              <w:rPr>
                <w:rFonts w:ascii="Calibri" w:hAnsi="Calibri" w:cs="Calibri"/>
                <w:b/>
              </w:rPr>
              <w:t>Πέμπτη</w:t>
            </w:r>
            <w:r w:rsidR="003B3181">
              <w:rPr>
                <w:rFonts w:ascii="Calibri" w:hAnsi="Calibri" w:cs="Calibri"/>
                <w:b/>
              </w:rPr>
              <w:t>ς</w:t>
            </w:r>
            <w:r w:rsidR="00813325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12</w:t>
            </w:r>
            <w:r>
              <w:rPr>
                <w:rFonts w:ascii="Calibri" w:hAnsi="Calibri"/>
                <w:b/>
                <w:bCs/>
                <w:iCs/>
              </w:rPr>
              <w:t xml:space="preserve">/5/2022 </w:t>
            </w:r>
          </w:p>
          <w:p w:rsidR="009F6D2A" w:rsidRDefault="004C5D23" w:rsidP="009F6D2A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Παρουσιάσεις </w:t>
            </w:r>
            <w:r w:rsidR="003B3181">
              <w:rPr>
                <w:rFonts w:ascii="Calibri" w:eastAsia="Calibri" w:hAnsi="Calibri"/>
                <w:b/>
                <w:bCs/>
                <w:color w:val="000000"/>
              </w:rPr>
              <w:t xml:space="preserve">Εργασιών από τους/τις </w:t>
            </w:r>
            <w:r w:rsidR="00813325">
              <w:rPr>
                <w:rFonts w:ascii="Calibri" w:eastAsia="Calibri" w:hAnsi="Calibri"/>
                <w:b/>
                <w:bCs/>
                <w:color w:val="000000"/>
              </w:rPr>
              <w:t>Συνέδρ</w:t>
            </w:r>
            <w:r w:rsidR="003B3181">
              <w:rPr>
                <w:rFonts w:ascii="Calibri" w:eastAsia="Calibri" w:hAnsi="Calibri"/>
                <w:b/>
                <w:bCs/>
                <w:color w:val="000000"/>
              </w:rPr>
              <w:t>ους</w:t>
            </w:r>
          </w:p>
          <w:p w:rsidR="00813325" w:rsidRPr="00326048" w:rsidRDefault="00813325" w:rsidP="009F6D2A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</w:p>
        </w:tc>
      </w:tr>
      <w:tr w:rsidR="009F6D2A" w:rsidTr="00552F6D">
        <w:trPr>
          <w:gridAfter w:val="2"/>
          <w:wAfter w:w="777" w:type="dxa"/>
          <w:trHeight w:val="583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9F6D2A" w:rsidRPr="002F3F62" w:rsidRDefault="009F6D2A" w:rsidP="000D7CC0">
            <w:pPr>
              <w:tabs>
                <w:tab w:val="left" w:pos="1314"/>
              </w:tabs>
              <w:ind w:left="180" w:hanging="180"/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8.30 -8.45</w:t>
            </w:r>
          </w:p>
          <w:p w:rsidR="009F6D2A" w:rsidRPr="002F3F62" w:rsidRDefault="009F6D2A" w:rsidP="000D7CC0">
            <w:pPr>
              <w:tabs>
                <w:tab w:val="left" w:pos="1701"/>
              </w:tabs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5274" w:type="dxa"/>
            <w:gridSpan w:val="2"/>
            <w:shd w:val="clear" w:color="auto" w:fill="D9D9D9" w:themeFill="background1" w:themeFillShade="D9"/>
          </w:tcPr>
          <w:p w:rsidR="009F6D2A" w:rsidRDefault="009F6D2A" w:rsidP="000D7CC0">
            <w:pPr>
              <w:tabs>
                <w:tab w:val="left" w:pos="1418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FE4262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Χαιρετισμοί </w:t>
            </w:r>
          </w:p>
          <w:p w:rsidR="009F6D2A" w:rsidRDefault="009F6D2A" w:rsidP="000D7CC0">
            <w:pPr>
              <w:tabs>
                <w:tab w:val="left" w:pos="1418"/>
              </w:tabs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740BEF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Μητροπολίτης Ι.Μ. Λαρίσης και Τυρνάβου</w:t>
            </w:r>
          </w:p>
          <w:p w:rsidR="009F6D2A" w:rsidRPr="00740BEF" w:rsidRDefault="009F6D2A" w:rsidP="000D7CC0">
            <w:pPr>
              <w:tabs>
                <w:tab w:val="left" w:pos="1418"/>
              </w:tabs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Εκπρόσωπος Υπουργείου</w:t>
            </w:r>
          </w:p>
          <w:p w:rsidR="009F6D2A" w:rsidRPr="00740BEF" w:rsidRDefault="009F6D2A" w:rsidP="000D7CC0">
            <w:pPr>
              <w:tabs>
                <w:tab w:val="left" w:pos="1418"/>
              </w:tabs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740BEF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Περιφερειάρχης Θεσσαλίας ή εκπρόσωπος</w:t>
            </w:r>
          </w:p>
          <w:p w:rsidR="009F6D2A" w:rsidRPr="00740BEF" w:rsidRDefault="009F6D2A" w:rsidP="000D7CC0">
            <w:pPr>
              <w:tabs>
                <w:tab w:val="left" w:pos="1418"/>
              </w:tabs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740BEF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Δήμαρχος Λαρισαίων ή εκπρόσωπος</w:t>
            </w:r>
          </w:p>
          <w:p w:rsidR="009F6D2A" w:rsidRDefault="009F6D2A" w:rsidP="000D7CC0">
            <w:pPr>
              <w:tabs>
                <w:tab w:val="left" w:pos="1418"/>
              </w:tabs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Δ/</w:t>
            </w:r>
            <w:proofErr w:type="spellStart"/>
            <w:r>
              <w:rPr>
                <w:rFonts w:ascii="Calibri" w:eastAsia="Calibri" w:hAnsi="Calibri"/>
                <w:bCs/>
                <w:sz w:val="20"/>
                <w:szCs w:val="20"/>
              </w:rPr>
              <w:t>ντρια</w:t>
            </w:r>
            <w:proofErr w:type="spellEnd"/>
            <w:r w:rsidRPr="00FE4262">
              <w:rPr>
                <w:rFonts w:ascii="Calibri" w:eastAsia="Calibri" w:hAnsi="Calibri"/>
                <w:bCs/>
                <w:sz w:val="20"/>
                <w:szCs w:val="20"/>
              </w:rPr>
              <w:t xml:space="preserve"> Α/</w:t>
            </w:r>
            <w:proofErr w:type="spellStart"/>
            <w:r w:rsidRPr="00FE4262">
              <w:rPr>
                <w:rFonts w:ascii="Calibri" w:eastAsia="Calibri" w:hAnsi="Calibri"/>
                <w:bCs/>
                <w:sz w:val="20"/>
                <w:szCs w:val="20"/>
              </w:rPr>
              <w:t>θμιας</w:t>
            </w:r>
            <w:proofErr w:type="spellEnd"/>
            <w:r w:rsidRPr="00FE4262">
              <w:rPr>
                <w:rFonts w:ascii="Calibri" w:eastAsia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FE4262">
              <w:rPr>
                <w:rFonts w:ascii="Calibri" w:eastAsia="Calibri" w:hAnsi="Calibri"/>
                <w:bCs/>
                <w:sz w:val="20"/>
                <w:szCs w:val="20"/>
              </w:rPr>
              <w:t>Εκπ</w:t>
            </w:r>
            <w:proofErr w:type="spellEnd"/>
            <w:r w:rsidRPr="00FE4262">
              <w:rPr>
                <w:rFonts w:ascii="Calibri" w:eastAsia="Calibri" w:hAnsi="Calibri"/>
                <w:bCs/>
                <w:sz w:val="20"/>
                <w:szCs w:val="20"/>
              </w:rPr>
              <w:t>/</w:t>
            </w:r>
            <w:proofErr w:type="spellStart"/>
            <w:r w:rsidRPr="00FE4262">
              <w:rPr>
                <w:rFonts w:ascii="Calibri" w:eastAsia="Calibri" w:hAnsi="Calibri"/>
                <w:bCs/>
                <w:sz w:val="20"/>
                <w:szCs w:val="20"/>
              </w:rPr>
              <w:t>σης</w:t>
            </w:r>
            <w:proofErr w:type="spellEnd"/>
            <w:r w:rsidRPr="00FE4262">
              <w:rPr>
                <w:rFonts w:ascii="Calibri" w:eastAsia="Calibri" w:hAnsi="Calibri"/>
                <w:bCs/>
                <w:sz w:val="20"/>
                <w:szCs w:val="20"/>
              </w:rPr>
              <w:t xml:space="preserve"> Λάρισας</w:t>
            </w:r>
            <w:r>
              <w:rPr>
                <w:rFonts w:ascii="Calibri" w:hAnsi="Calibri"/>
                <w:bCs/>
                <w:sz w:val="19"/>
                <w:szCs w:val="19"/>
              </w:rPr>
              <w:t xml:space="preserve"> </w:t>
            </w:r>
          </w:p>
          <w:p w:rsidR="009F6D2A" w:rsidRPr="005F0AC3" w:rsidRDefault="009F6D2A" w:rsidP="000D7CC0">
            <w:pPr>
              <w:tabs>
                <w:tab w:val="left" w:pos="1418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</w:tr>
      <w:tr w:rsidR="009F6D2A" w:rsidTr="00552F6D">
        <w:trPr>
          <w:gridAfter w:val="2"/>
          <w:wAfter w:w="777" w:type="dxa"/>
          <w:trHeight w:val="255"/>
        </w:trPr>
        <w:tc>
          <w:tcPr>
            <w:tcW w:w="1956" w:type="dxa"/>
            <w:shd w:val="clear" w:color="auto" w:fill="C4BC96" w:themeFill="background2" w:themeFillShade="BF"/>
            <w:vAlign w:val="center"/>
          </w:tcPr>
          <w:p w:rsidR="009F6D2A" w:rsidRPr="00AB0049" w:rsidRDefault="009F6D2A" w:rsidP="000D7CC0">
            <w:pPr>
              <w:tabs>
                <w:tab w:val="left" w:pos="1314"/>
              </w:tabs>
              <w:ind w:left="180" w:hanging="180"/>
              <w:jc w:val="center"/>
              <w:rPr>
                <w:rFonts w:ascii="Calibri" w:eastAsia="Calibri" w:hAnsi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274" w:type="dxa"/>
            <w:gridSpan w:val="2"/>
            <w:shd w:val="clear" w:color="auto" w:fill="C4BC96" w:themeFill="background2" w:themeFillShade="BF"/>
          </w:tcPr>
          <w:p w:rsidR="009F6D2A" w:rsidRPr="00C23108" w:rsidRDefault="004C5D23" w:rsidP="00D21766">
            <w:pPr>
              <w:tabs>
                <w:tab w:val="left" w:pos="1418"/>
                <w:tab w:val="center" w:pos="2903"/>
                <w:tab w:val="left" w:pos="4522"/>
              </w:tabs>
              <w:jc w:val="left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ab/>
            </w:r>
            <w:r w:rsidR="00822B43" w:rsidRPr="00C23108">
              <w:rPr>
                <w:rFonts w:ascii="Calibri" w:eastAsia="Calibri" w:hAnsi="Calibri"/>
                <w:b/>
                <w:bCs/>
              </w:rPr>
              <w:t>ΠΟΛΙΤΙΣΜΟΣ</w:t>
            </w:r>
          </w:p>
        </w:tc>
      </w:tr>
      <w:tr w:rsidR="009F6D2A" w:rsidTr="00552F6D">
        <w:trPr>
          <w:gridAfter w:val="2"/>
          <w:wAfter w:w="777" w:type="dxa"/>
          <w:trHeight w:val="583"/>
        </w:trPr>
        <w:tc>
          <w:tcPr>
            <w:tcW w:w="1956" w:type="dxa"/>
            <w:shd w:val="clear" w:color="auto" w:fill="auto"/>
            <w:vAlign w:val="center"/>
          </w:tcPr>
          <w:p w:rsidR="009F6D2A" w:rsidRPr="002F3F62" w:rsidRDefault="009F6D2A" w:rsidP="00D21766">
            <w:pPr>
              <w:tabs>
                <w:tab w:val="left" w:pos="1701"/>
              </w:tabs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8.</w:t>
            </w:r>
            <w:r w:rsidR="00D21766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50</w:t>
            </w: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-9.00</w:t>
            </w:r>
          </w:p>
        </w:tc>
        <w:tc>
          <w:tcPr>
            <w:tcW w:w="5274" w:type="dxa"/>
            <w:gridSpan w:val="2"/>
            <w:shd w:val="clear" w:color="auto" w:fill="auto"/>
          </w:tcPr>
          <w:p w:rsidR="009F6D2A" w:rsidRPr="003B244C" w:rsidRDefault="009F6D2A" w:rsidP="000D7CC0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 w:rsidRPr="00E33303">
              <w:rPr>
                <w:rFonts w:asciiTheme="minorHAnsi" w:eastAsia="Calibri" w:hAnsiTheme="minorHAnsi" w:cs="Arial"/>
                <w:b/>
                <w:sz w:val="19"/>
                <w:szCs w:val="19"/>
              </w:rPr>
              <w:t>3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  <w:vertAlign w:val="superscript"/>
              </w:rPr>
              <w:t>ο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 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</w:t>
            </w:r>
            <w:r w:rsidR="0021426F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Δημ. Σχ. 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>Λάρ</w:t>
            </w:r>
            <w:r w:rsidR="0021426F">
              <w:rPr>
                <w:rFonts w:asciiTheme="minorHAnsi" w:eastAsia="Calibri" w:hAnsiTheme="minorHAnsi" w:cs="Arial"/>
                <w:b/>
                <w:sz w:val="19"/>
                <w:szCs w:val="19"/>
              </w:rPr>
              <w:t>ισας |</w:t>
            </w:r>
            <w:r w:rsidR="0021426F" w:rsidRPr="003D1054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21426F">
              <w:rPr>
                <w:rFonts w:asciiTheme="minorHAnsi" w:hAnsiTheme="minorHAnsi" w:cs="Arial"/>
                <w:b/>
                <w:sz w:val="19"/>
                <w:szCs w:val="19"/>
              </w:rPr>
              <w:t>ΣΤ</w:t>
            </w:r>
            <w:r w:rsidR="0021426F" w:rsidRPr="003D1054">
              <w:rPr>
                <w:rFonts w:asciiTheme="minorHAnsi" w:eastAsia="Calibri" w:hAnsiTheme="minorHAnsi" w:cs="Arial"/>
                <w:b/>
                <w:sz w:val="19"/>
                <w:szCs w:val="19"/>
              </w:rPr>
              <w:t>΄ Τάξη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| Αριθ. Μαθ.: </w:t>
            </w:r>
            <w:r w:rsidR="0021426F">
              <w:rPr>
                <w:rFonts w:asciiTheme="minorHAnsi" w:eastAsia="Calibri" w:hAnsiTheme="minorHAnsi" w:cs="Arial"/>
                <w:b/>
                <w:sz w:val="19"/>
                <w:szCs w:val="19"/>
              </w:rPr>
              <w:t>54</w:t>
            </w:r>
          </w:p>
          <w:p w:rsidR="009F6D2A" w:rsidRPr="00875D72" w:rsidRDefault="009F6D2A" w:rsidP="000D7CC0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 w:rsidRPr="00875D72">
              <w:rPr>
                <w:rFonts w:asciiTheme="minorHAnsi" w:eastAsia="Calibri" w:hAnsiTheme="minorHAnsi" w:cs="Arial"/>
                <w:b/>
                <w:sz w:val="19"/>
                <w:szCs w:val="19"/>
              </w:rPr>
              <w:t>«</w:t>
            </w:r>
            <w:r w:rsidR="0021426F">
              <w:rPr>
                <w:rFonts w:asciiTheme="minorHAnsi" w:hAnsiTheme="minorHAnsi" w:cs="Arial"/>
                <w:b/>
                <w:sz w:val="19"/>
                <w:szCs w:val="19"/>
              </w:rPr>
              <w:t>Γνωρίζω τα κτίρια και τα μνημεία της πόλης μας</w:t>
            </w:r>
            <w:r w:rsidRPr="00875D72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», </w:t>
            </w:r>
          </w:p>
          <w:p w:rsidR="009F6D2A" w:rsidRPr="00822B43" w:rsidRDefault="009F6D2A" w:rsidP="000D7CC0">
            <w:pPr>
              <w:tabs>
                <w:tab w:val="left" w:pos="141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B244C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Υπ.</w:t>
            </w:r>
            <w:r w:rsidR="00483D8B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Ε</w:t>
            </w:r>
            <w:r w:rsidRPr="003B244C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κπαιδευτικοί: </w:t>
            </w:r>
            <w:proofErr w:type="spellStart"/>
            <w:r w:rsidR="0021426F" w:rsidRPr="002142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Ντάμπλια</w:t>
            </w:r>
            <w:proofErr w:type="spellEnd"/>
            <w:r w:rsidR="0021426F" w:rsidRPr="002142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Ελένη</w:t>
            </w:r>
            <w:r w:rsidR="008133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Παπαδημητρίου Βασίλης, </w:t>
            </w:r>
            <w:proofErr w:type="spellStart"/>
            <w:r w:rsidR="008133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Τσιρίκο</w:t>
            </w:r>
            <w:r w:rsidR="0021426F" w:rsidRPr="002142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ς</w:t>
            </w:r>
            <w:proofErr w:type="spellEnd"/>
            <w:r w:rsidR="0021426F" w:rsidRPr="002142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Ανδρέας</w:t>
            </w:r>
          </w:p>
        </w:tc>
      </w:tr>
      <w:tr w:rsidR="009F6D2A" w:rsidTr="00552F6D">
        <w:trPr>
          <w:gridAfter w:val="2"/>
          <w:wAfter w:w="777" w:type="dxa"/>
          <w:trHeight w:val="583"/>
        </w:trPr>
        <w:tc>
          <w:tcPr>
            <w:tcW w:w="1956" w:type="dxa"/>
            <w:shd w:val="clear" w:color="auto" w:fill="auto"/>
            <w:vAlign w:val="center"/>
          </w:tcPr>
          <w:p w:rsidR="009F6D2A" w:rsidRPr="002F3F62" w:rsidRDefault="009F6D2A" w:rsidP="000D7CC0">
            <w:pPr>
              <w:ind w:left="1418" w:hanging="1418"/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9.</w:t>
            </w: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  <w:lang w:val="en-US"/>
              </w:rPr>
              <w:t>00-9.1</w:t>
            </w:r>
            <w:r w:rsidR="00D21766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  <w:p w:rsidR="009F6D2A" w:rsidRPr="002F3F62" w:rsidRDefault="009F6D2A" w:rsidP="000D7CC0">
            <w:pPr>
              <w:ind w:left="1418" w:hanging="1418"/>
              <w:jc w:val="center"/>
              <w:rPr>
                <w:rFonts w:ascii="Calibri" w:eastAsia="Calibri" w:hAnsi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:rsidR="00822B43" w:rsidRPr="00A80ACA" w:rsidRDefault="00822B43" w:rsidP="00822B43">
            <w:pPr>
              <w:rPr>
                <w:rFonts w:ascii="Calibri" w:eastAsia="Calibri" w:hAnsi="Calibri" w:cs="Arial"/>
                <w:sz w:val="19"/>
                <w:szCs w:val="19"/>
              </w:rPr>
            </w:pPr>
            <w:r>
              <w:rPr>
                <w:rFonts w:ascii="Calibri" w:eastAsia="Calibri" w:hAnsi="Calibri" w:cs="Arial"/>
                <w:b/>
                <w:sz w:val="19"/>
                <w:szCs w:val="19"/>
              </w:rPr>
              <w:t>20</w:t>
            </w:r>
            <w:r w:rsidRPr="00A53A7E">
              <w:rPr>
                <w:rFonts w:ascii="Calibri" w:eastAsia="Calibri" w:hAnsi="Calibri" w:cs="Arial"/>
                <w:b/>
                <w:sz w:val="19"/>
                <w:szCs w:val="19"/>
                <w:vertAlign w:val="superscript"/>
              </w:rPr>
              <w:t>ο</w:t>
            </w:r>
            <w:r>
              <w:rPr>
                <w:rFonts w:ascii="Calibri" w:eastAsia="Calibri" w:hAnsi="Calibri" w:cs="Arial"/>
                <w:b/>
                <w:sz w:val="19"/>
                <w:szCs w:val="19"/>
              </w:rPr>
              <w:t xml:space="preserve"> Δημ. Σχ. </w:t>
            </w:r>
            <w:r w:rsidRPr="00CA2C25">
              <w:rPr>
                <w:rFonts w:asciiTheme="minorHAnsi" w:eastAsia="Calibri" w:hAnsiTheme="minorHAnsi" w:cstheme="minorHAnsi"/>
                <w:b/>
                <w:sz w:val="19"/>
                <w:szCs w:val="19"/>
              </w:rPr>
              <w:t>Λάρισας</w:t>
            </w:r>
            <w:r w:rsidRPr="00CC763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|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9"/>
                <w:szCs w:val="19"/>
              </w:rPr>
              <w:t>Δ</w:t>
            </w:r>
            <w:r w:rsidRPr="00A80ACA">
              <w:rPr>
                <w:rFonts w:ascii="Calibri" w:eastAsia="Calibri" w:hAnsi="Calibri" w:cs="Arial"/>
                <w:b/>
                <w:sz w:val="19"/>
                <w:szCs w:val="19"/>
              </w:rPr>
              <w:t xml:space="preserve">΄ Τάξη | Αριθ. Μαθ.: </w:t>
            </w:r>
            <w:r>
              <w:rPr>
                <w:rFonts w:ascii="Calibri" w:eastAsia="Calibri" w:hAnsi="Calibri" w:cs="Arial"/>
                <w:b/>
                <w:sz w:val="19"/>
                <w:szCs w:val="19"/>
              </w:rPr>
              <w:t>15</w:t>
            </w:r>
          </w:p>
          <w:p w:rsidR="00822B43" w:rsidRPr="00425043" w:rsidRDefault="00822B43" w:rsidP="00822B43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425043">
              <w:rPr>
                <w:rFonts w:asciiTheme="minorHAnsi" w:hAnsiTheme="minorHAnsi" w:cs="Arial"/>
                <w:b/>
                <w:sz w:val="19"/>
                <w:szCs w:val="19"/>
              </w:rPr>
              <w:t>«Διαπολιτισμικό ταξίδι στην Ευρώπη»,</w:t>
            </w:r>
          </w:p>
          <w:p w:rsidR="009F6D2A" w:rsidRPr="003D1054" w:rsidRDefault="00822B43" w:rsidP="00822B43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A80ACA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Υπ. Εκπαιδευτικ</w:t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ός</w:t>
            </w:r>
            <w:r w:rsidRPr="00A80ACA">
              <w:rPr>
                <w:rFonts w:ascii="Calibri" w:eastAsia="Calibri" w:hAnsi="Calibri"/>
                <w:color w:val="000000"/>
                <w:sz w:val="19"/>
                <w:szCs w:val="19"/>
              </w:rPr>
              <w:t xml:space="preserve">: </w:t>
            </w:r>
            <w:r w:rsidRPr="00A80ACA">
              <w:rPr>
                <w:rFonts w:ascii="Calibri" w:eastAsia="Calibri" w:hAnsi="Calibri" w:cs="Arial"/>
                <w:sz w:val="19"/>
                <w:szCs w:val="19"/>
              </w:rPr>
              <w:t xml:space="preserve"> </w:t>
            </w:r>
            <w:proofErr w:type="spellStart"/>
            <w:r w:rsidRPr="00B44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Δραγατογιάννη</w:t>
            </w:r>
            <w:proofErr w:type="spellEnd"/>
            <w:r w:rsidRPr="00B44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Παναγιώτα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</w:t>
            </w:r>
            <w:r w:rsidR="009F6D2A" w:rsidRPr="003D1054">
              <w:rPr>
                <w:rFonts w:ascii="Calibri" w:eastAsia="Calibri" w:hAnsi="Calibri" w:cs="Arial"/>
                <w:b/>
                <w:sz w:val="19"/>
                <w:szCs w:val="19"/>
              </w:rPr>
              <w:t xml:space="preserve">              </w:t>
            </w:r>
          </w:p>
        </w:tc>
      </w:tr>
      <w:tr w:rsidR="00822B43" w:rsidTr="00552F6D">
        <w:trPr>
          <w:gridAfter w:val="2"/>
          <w:wAfter w:w="777" w:type="dxa"/>
          <w:trHeight w:val="583"/>
        </w:trPr>
        <w:tc>
          <w:tcPr>
            <w:tcW w:w="1956" w:type="dxa"/>
            <w:shd w:val="clear" w:color="auto" w:fill="auto"/>
            <w:vAlign w:val="center"/>
          </w:tcPr>
          <w:p w:rsidR="00822B43" w:rsidRPr="002F3F62" w:rsidRDefault="00D21766" w:rsidP="000D7CC0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9.10-9.20</w:t>
            </w:r>
          </w:p>
        </w:tc>
        <w:tc>
          <w:tcPr>
            <w:tcW w:w="5274" w:type="dxa"/>
            <w:gridSpan w:val="2"/>
            <w:shd w:val="clear" w:color="auto" w:fill="auto"/>
          </w:tcPr>
          <w:p w:rsidR="00822B43" w:rsidRPr="003D1054" w:rsidRDefault="00822B43" w:rsidP="00822B43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22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  <w:vertAlign w:val="superscript"/>
              </w:rPr>
              <w:t>ο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 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Δημ. Σχ. 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>Λάρ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ισας </w:t>
            </w:r>
            <w:r w:rsidRPr="003D1054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| 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ΣΤ΄ Τάξη | Αριθ. Μαθ.: 18</w:t>
            </w:r>
          </w:p>
          <w:p w:rsidR="00822B43" w:rsidRPr="003D1054" w:rsidRDefault="00822B43" w:rsidP="00822B43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 w:rsidRPr="003D1054">
              <w:rPr>
                <w:rFonts w:asciiTheme="minorHAnsi" w:eastAsia="Calibri" w:hAnsiTheme="minorHAnsi" w:cs="Arial"/>
                <w:b/>
                <w:sz w:val="19"/>
                <w:szCs w:val="19"/>
              </w:rPr>
              <w:t>«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Ποιήματα και κείμενο για τη Μικρασιατική Καταστροφή</w:t>
            </w:r>
            <w:r w:rsidRPr="003D1054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», </w:t>
            </w:r>
          </w:p>
          <w:p w:rsidR="00822B43" w:rsidRPr="003D1054" w:rsidRDefault="00822B43" w:rsidP="000D7CC0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 w:rsidRPr="003D1054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Υπ.</w:t>
            </w:r>
            <w:r w:rsidR="00483D8B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Ε</w:t>
            </w:r>
            <w:r w:rsidRPr="003D1054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κπαιδευτικοί: </w:t>
            </w: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Γάκη Μαρία, </w:t>
            </w:r>
            <w:proofErr w:type="spellStart"/>
            <w:r>
              <w:rPr>
                <w:rFonts w:asciiTheme="minorHAnsi" w:hAnsiTheme="minorHAnsi" w:cs="Arial"/>
                <w:sz w:val="19"/>
                <w:szCs w:val="19"/>
              </w:rPr>
              <w:t>Κουτσιανοπούλου</w:t>
            </w:r>
            <w:proofErr w:type="spellEnd"/>
            <w:r>
              <w:rPr>
                <w:rFonts w:asciiTheme="minorHAnsi" w:hAnsiTheme="minorHAnsi" w:cs="Arial"/>
                <w:sz w:val="19"/>
                <w:szCs w:val="19"/>
              </w:rPr>
              <w:t xml:space="preserve"> Σοφία</w:t>
            </w:r>
          </w:p>
        </w:tc>
      </w:tr>
      <w:tr w:rsidR="009F6D2A" w:rsidTr="00552F6D">
        <w:trPr>
          <w:gridAfter w:val="2"/>
          <w:wAfter w:w="777" w:type="dxa"/>
          <w:trHeight w:val="583"/>
        </w:trPr>
        <w:tc>
          <w:tcPr>
            <w:tcW w:w="1956" w:type="dxa"/>
            <w:shd w:val="clear" w:color="auto" w:fill="auto"/>
            <w:vAlign w:val="center"/>
          </w:tcPr>
          <w:p w:rsidR="009F6D2A" w:rsidRPr="002F3F62" w:rsidRDefault="00D21766" w:rsidP="000D7CC0">
            <w:pPr>
              <w:jc w:val="center"/>
              <w:rPr>
                <w:i/>
                <w:sz w:val="18"/>
                <w:szCs w:val="18"/>
              </w:rPr>
            </w:pPr>
            <w:r w:rsidRPr="00D21766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9.20-9.30</w:t>
            </w:r>
          </w:p>
        </w:tc>
        <w:tc>
          <w:tcPr>
            <w:tcW w:w="5274" w:type="dxa"/>
            <w:gridSpan w:val="2"/>
            <w:shd w:val="clear" w:color="auto" w:fill="auto"/>
          </w:tcPr>
          <w:p w:rsidR="00822B43" w:rsidRPr="00A80ACA" w:rsidRDefault="00822B43" w:rsidP="00822B43">
            <w:pP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Arial"/>
                <w:b/>
                <w:sz w:val="19"/>
                <w:szCs w:val="19"/>
              </w:rPr>
              <w:t>26</w:t>
            </w:r>
            <w:r w:rsidRPr="00F85E09">
              <w:rPr>
                <w:rFonts w:ascii="Calibri" w:eastAsia="Calibri" w:hAnsi="Calibri" w:cs="Arial"/>
                <w:b/>
                <w:sz w:val="19"/>
                <w:szCs w:val="19"/>
                <w:vertAlign w:val="superscript"/>
              </w:rPr>
              <w:t>ο</w:t>
            </w:r>
            <w:r>
              <w:rPr>
                <w:rFonts w:ascii="Calibri" w:eastAsia="Calibri" w:hAnsi="Calibri" w:cs="Arial"/>
                <w:b/>
                <w:sz w:val="19"/>
                <w:szCs w:val="19"/>
              </w:rPr>
              <w:t xml:space="preserve"> Δημ. Σχ. </w:t>
            </w:r>
            <w:r w:rsidRPr="00CA2C25">
              <w:rPr>
                <w:rFonts w:asciiTheme="minorHAnsi" w:eastAsia="Calibri" w:hAnsiTheme="minorHAnsi" w:cstheme="minorHAnsi"/>
                <w:b/>
                <w:sz w:val="19"/>
                <w:szCs w:val="19"/>
              </w:rPr>
              <w:t>Λάρισας</w:t>
            </w:r>
            <w:r w:rsidRPr="00A7729B">
              <w:rPr>
                <w:rFonts w:ascii="Calibri" w:eastAsia="Calibri" w:hAnsi="Calibri" w:cs="Arial"/>
                <w:b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|ΣΤ1΄ Τ</w:t>
            </w:r>
            <w:r w:rsidRPr="00A80ACA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άξη </w:t>
            </w:r>
            <w:r w:rsidRPr="00A80ACA">
              <w:rPr>
                <w:rFonts w:ascii="Calibri" w:eastAsia="Calibri" w:hAnsi="Calibri" w:cs="Arial"/>
                <w:b/>
                <w:sz w:val="19"/>
                <w:szCs w:val="19"/>
              </w:rPr>
              <w:t xml:space="preserve">| Αριθ. Μαθ.: </w:t>
            </w:r>
            <w:r>
              <w:rPr>
                <w:rFonts w:ascii="Calibri" w:eastAsia="Calibri" w:hAnsi="Calibri" w:cs="Arial"/>
                <w:b/>
                <w:sz w:val="19"/>
                <w:szCs w:val="19"/>
              </w:rPr>
              <w:t>18</w:t>
            </w:r>
          </w:p>
          <w:p w:rsidR="00822B43" w:rsidRPr="00425043" w:rsidRDefault="00822B43" w:rsidP="00822B43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425043">
              <w:rPr>
                <w:rFonts w:asciiTheme="minorHAnsi" w:hAnsiTheme="minorHAnsi" w:cs="Arial"/>
                <w:b/>
                <w:sz w:val="19"/>
                <w:szCs w:val="19"/>
              </w:rPr>
              <w:t>«</w:t>
            </w:r>
            <w:proofErr w:type="spellStart"/>
            <w:r w:rsidRPr="00425043">
              <w:rPr>
                <w:rFonts w:asciiTheme="minorHAnsi" w:hAnsiTheme="minorHAnsi" w:cs="Arial"/>
                <w:b/>
                <w:sz w:val="19"/>
                <w:szCs w:val="19"/>
              </w:rPr>
              <w:t>Grease</w:t>
            </w:r>
            <w:proofErr w:type="spellEnd"/>
            <w:r w:rsidRPr="00425043">
              <w:rPr>
                <w:rFonts w:asciiTheme="minorHAnsi" w:hAnsiTheme="minorHAnsi" w:cs="Arial"/>
                <w:b/>
                <w:sz w:val="19"/>
                <w:szCs w:val="19"/>
              </w:rPr>
              <w:t xml:space="preserve"> Μιούζικαλ»,</w:t>
            </w:r>
          </w:p>
          <w:p w:rsidR="009F6D2A" w:rsidRPr="00465E02" w:rsidRDefault="00822B43" w:rsidP="000D7CC0">
            <w:pPr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A80ACA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Υπ. εκπαιδευτικοί</w:t>
            </w:r>
            <w:r w:rsidRPr="00A80ACA">
              <w:rPr>
                <w:rFonts w:ascii="Calibri" w:eastAsia="Calibri" w:hAnsi="Calibri"/>
                <w:color w:val="000000"/>
                <w:sz w:val="19"/>
                <w:szCs w:val="19"/>
              </w:rPr>
              <w:t>:</w:t>
            </w:r>
            <w:r>
              <w:rPr>
                <w:rFonts w:ascii="Calibri" w:eastAsia="Calibri" w:hAnsi="Calibri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Πατρωνίδης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Δημήτριος,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Ψωφάκα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Βασιλική,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Βάλια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Ζιού</w:t>
            </w:r>
            <w:r w:rsidRPr="00105E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ρκα</w:t>
            </w:r>
            <w:proofErr w:type="spellEnd"/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</w:t>
            </w:r>
          </w:p>
        </w:tc>
      </w:tr>
      <w:tr w:rsidR="009F6D2A" w:rsidTr="00552F6D">
        <w:trPr>
          <w:gridAfter w:val="2"/>
          <w:wAfter w:w="777" w:type="dxa"/>
        </w:trPr>
        <w:tc>
          <w:tcPr>
            <w:tcW w:w="1956" w:type="dxa"/>
            <w:vAlign w:val="center"/>
          </w:tcPr>
          <w:p w:rsidR="00D21766" w:rsidRPr="00CA2C25" w:rsidRDefault="00D21766" w:rsidP="00D21766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9.30</w:t>
            </w:r>
            <w:r w:rsidRPr="00CA2C25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-9.4</w:t>
            </w:r>
            <w:r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  <w:p w:rsidR="009F6D2A" w:rsidRPr="002F3F62" w:rsidRDefault="009F6D2A" w:rsidP="000D7C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274" w:type="dxa"/>
            <w:gridSpan w:val="2"/>
          </w:tcPr>
          <w:p w:rsidR="00822B43" w:rsidRPr="00CA2C25" w:rsidRDefault="009F6D2A" w:rsidP="00822B43">
            <w:pPr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3E7429">
              <w:rPr>
                <w:rFonts w:ascii="Calibri" w:eastAsia="Calibri" w:hAnsi="Calibri"/>
                <w:color w:val="000000"/>
                <w:sz w:val="19"/>
                <w:szCs w:val="19"/>
              </w:rPr>
              <w:t xml:space="preserve"> </w:t>
            </w:r>
            <w:r w:rsidR="00822B43" w:rsidRPr="00CA2C25">
              <w:rPr>
                <w:rFonts w:asciiTheme="minorHAnsi" w:eastAsia="Calibri" w:hAnsiTheme="minorHAnsi" w:cstheme="minorHAnsi"/>
                <w:b/>
                <w:sz w:val="19"/>
                <w:szCs w:val="19"/>
              </w:rPr>
              <w:t>33</w:t>
            </w:r>
            <w:r w:rsidR="00822B43" w:rsidRPr="00CA2C25">
              <w:rPr>
                <w:rFonts w:asciiTheme="minorHAnsi" w:eastAsia="Calibri" w:hAnsiTheme="minorHAnsi" w:cstheme="minorHAnsi"/>
                <w:b/>
                <w:sz w:val="19"/>
                <w:szCs w:val="19"/>
                <w:vertAlign w:val="superscript"/>
              </w:rPr>
              <w:t>ο</w:t>
            </w:r>
            <w:r w:rsidR="00822B43" w:rsidRPr="00CA2C25">
              <w:rPr>
                <w:rFonts w:asciiTheme="minorHAnsi" w:eastAsia="Calibri" w:hAnsiTheme="minorHAnsi" w:cstheme="minorHAnsi"/>
                <w:b/>
                <w:sz w:val="19"/>
                <w:szCs w:val="19"/>
              </w:rPr>
              <w:t xml:space="preserve"> Δημ. Σχ. Λάρισας | </w:t>
            </w:r>
            <w:r w:rsidR="00822B43" w:rsidRPr="00CA2C25">
              <w:rPr>
                <w:rFonts w:asciiTheme="minorHAnsi" w:eastAsia="Calibri" w:hAnsiTheme="minorHAnsi" w:cstheme="minorHAnsi"/>
                <w:b/>
                <w:sz w:val="19"/>
                <w:szCs w:val="19"/>
                <w:lang w:val="en-US"/>
              </w:rPr>
              <w:t>E</w:t>
            </w:r>
            <w:r w:rsidR="00822B43" w:rsidRPr="00CA2C25">
              <w:rPr>
                <w:rFonts w:asciiTheme="minorHAnsi" w:eastAsia="Calibri" w:hAnsiTheme="minorHAnsi" w:cstheme="minorHAnsi"/>
                <w:b/>
                <w:sz w:val="19"/>
                <w:szCs w:val="19"/>
              </w:rPr>
              <w:t>2΄ Τάξη | Αριθ. Μαθ.: 14</w:t>
            </w:r>
          </w:p>
          <w:p w:rsidR="00822B43" w:rsidRPr="00425043" w:rsidRDefault="00822B43" w:rsidP="00822B43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425043">
              <w:rPr>
                <w:rFonts w:asciiTheme="minorHAnsi" w:hAnsiTheme="minorHAnsi" w:cs="Arial"/>
                <w:b/>
                <w:sz w:val="19"/>
                <w:szCs w:val="19"/>
              </w:rPr>
              <w:t xml:space="preserve">«Από τη Σμύρνη στη Νέα Σμύρνη », </w:t>
            </w:r>
          </w:p>
          <w:p w:rsidR="009F6D2A" w:rsidRPr="00DD0A8D" w:rsidRDefault="00822B43" w:rsidP="00CA2C25">
            <w:pPr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Υπ.</w:t>
            </w:r>
            <w:r w:rsidR="00483D8B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Ε</w:t>
            </w: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κπαιδευτικός</w:t>
            </w:r>
            <w:r w:rsidRPr="003D1054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:</w:t>
            </w:r>
            <w:r w:rsidRPr="003D1054">
              <w:rPr>
                <w:rFonts w:ascii="Calibri" w:eastAsia="Calibri" w:hAnsi="Calibri" w:cs="Arial"/>
                <w:sz w:val="19"/>
                <w:szCs w:val="19"/>
              </w:rPr>
              <w:t xml:space="preserve">   </w:t>
            </w:r>
            <w:r w:rsidRPr="00CA2C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Νικόλαος Ξυδούλης</w:t>
            </w:r>
            <w:r w:rsidRPr="003D1054">
              <w:rPr>
                <w:rFonts w:ascii="Calibri" w:eastAsia="Calibri" w:hAnsi="Calibri" w:cs="Arial"/>
                <w:sz w:val="19"/>
                <w:szCs w:val="19"/>
              </w:rPr>
              <w:t xml:space="preserve">           </w:t>
            </w:r>
          </w:p>
        </w:tc>
      </w:tr>
      <w:tr w:rsidR="00813325" w:rsidTr="00552F6D">
        <w:trPr>
          <w:gridAfter w:val="2"/>
          <w:wAfter w:w="777" w:type="dxa"/>
        </w:trPr>
        <w:tc>
          <w:tcPr>
            <w:tcW w:w="1956" w:type="dxa"/>
            <w:vAlign w:val="center"/>
          </w:tcPr>
          <w:p w:rsidR="00813325" w:rsidRPr="00CA2C25" w:rsidRDefault="00813325" w:rsidP="00C21547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9.4</w:t>
            </w: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0</w:t>
            </w:r>
            <w:r w:rsidRPr="00CA2C25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-9.5</w:t>
            </w:r>
            <w:r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  <w:p w:rsidR="00813325" w:rsidRPr="002F3F62" w:rsidRDefault="00813325" w:rsidP="00C215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274" w:type="dxa"/>
            <w:gridSpan w:val="2"/>
          </w:tcPr>
          <w:p w:rsidR="00813325" w:rsidRPr="00813325" w:rsidRDefault="00813325" w:rsidP="00813325">
            <w:pPr>
              <w:rPr>
                <w:rFonts w:ascii="Calibri" w:eastAsia="Calibri" w:hAnsi="Calibri" w:cs="Arial"/>
                <w:b/>
                <w:sz w:val="19"/>
                <w:szCs w:val="19"/>
              </w:rPr>
            </w:pPr>
            <w:r w:rsidRPr="00813325">
              <w:rPr>
                <w:rFonts w:ascii="Calibri" w:eastAsia="Calibri" w:hAnsi="Calibri" w:cs="Arial"/>
                <w:b/>
                <w:sz w:val="19"/>
                <w:szCs w:val="19"/>
              </w:rPr>
              <w:t>Ελληνική Παιδεία Δημοτικό Γυμνάσιο Μ.Ι.Κ.Ε (Σχολή Καραβάνα)| ΣΤ΄ Τάξη | Αριθ. Μαθ.: 39</w:t>
            </w:r>
          </w:p>
          <w:p w:rsidR="00813325" w:rsidRPr="00425043" w:rsidRDefault="00813325" w:rsidP="0081332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425043">
              <w:rPr>
                <w:rFonts w:asciiTheme="minorHAnsi" w:hAnsiTheme="minorHAnsi" w:cs="Arial"/>
                <w:b/>
                <w:sz w:val="19"/>
                <w:szCs w:val="19"/>
              </w:rPr>
              <w:t>«Αποκτώ Δεξιότητες: Μαθαίνω-Σέβομαι-Δημιουργώ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Πολιτισμό για μένα και για όλο τον κόσμο</w:t>
            </w:r>
            <w:r w:rsidRPr="00425043">
              <w:rPr>
                <w:rFonts w:asciiTheme="minorHAnsi" w:hAnsiTheme="minorHAnsi" w:cs="Arial"/>
                <w:b/>
                <w:sz w:val="19"/>
                <w:szCs w:val="19"/>
              </w:rPr>
              <w:t xml:space="preserve">», </w:t>
            </w:r>
          </w:p>
          <w:p w:rsidR="00813325" w:rsidRPr="003E7429" w:rsidRDefault="00813325" w:rsidP="00813325">
            <w:pPr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Υπ.</w:t>
            </w:r>
            <w:r w:rsidR="00483D8B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Ε</w:t>
            </w: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κπαιδευτικός</w:t>
            </w:r>
            <w:r w:rsidRPr="003B244C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: </w:t>
            </w:r>
            <w:r w:rsidRPr="000444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Γκαρλέμου </w:t>
            </w:r>
            <w:proofErr w:type="spellStart"/>
            <w:r w:rsidRPr="000444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Στελλα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Καραδήμου Αναστασία, Ανδρεάδη Ευαγγελία</w:t>
            </w:r>
          </w:p>
        </w:tc>
      </w:tr>
      <w:tr w:rsidR="00813325" w:rsidTr="00552F6D">
        <w:trPr>
          <w:gridAfter w:val="2"/>
          <w:wAfter w:w="777" w:type="dxa"/>
        </w:trPr>
        <w:tc>
          <w:tcPr>
            <w:tcW w:w="1956" w:type="dxa"/>
            <w:vAlign w:val="center"/>
          </w:tcPr>
          <w:p w:rsidR="00813325" w:rsidRPr="002F3F62" w:rsidRDefault="00813325" w:rsidP="00C21547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9.</w:t>
            </w:r>
            <w:r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50</w:t>
            </w: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  <w:lang w:val="en-US"/>
              </w:rPr>
              <w:t>-10.00</w:t>
            </w:r>
          </w:p>
          <w:p w:rsidR="00813325" w:rsidRPr="002F3F62" w:rsidRDefault="00813325" w:rsidP="00C215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274" w:type="dxa"/>
            <w:gridSpan w:val="2"/>
          </w:tcPr>
          <w:p w:rsidR="00F8096B" w:rsidRDefault="00813325" w:rsidP="00822B43">
            <w:pPr>
              <w:jc w:val="left"/>
              <w:rPr>
                <w:rFonts w:ascii="Calibri" w:eastAsia="Calibri" w:hAnsi="Calibri" w:cs="Arial"/>
                <w:sz w:val="19"/>
                <w:szCs w:val="19"/>
              </w:rPr>
            </w:pPr>
            <w:r w:rsidRPr="003D1054">
              <w:rPr>
                <w:rFonts w:ascii="Calibri" w:eastAsia="Calibri" w:hAnsi="Calibri" w:cs="Arial"/>
                <w:sz w:val="19"/>
                <w:szCs w:val="19"/>
              </w:rPr>
              <w:t xml:space="preserve"> </w:t>
            </w:r>
          </w:p>
          <w:p w:rsidR="00813325" w:rsidRPr="003834EA" w:rsidRDefault="00813325" w:rsidP="00822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Εκπαιδευτήρια</w:t>
            </w:r>
            <w:r w:rsidRPr="00AE60B2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Ν</w:t>
            </w:r>
            <w:r w:rsidRPr="00AE60B2">
              <w:rPr>
                <w:rFonts w:asciiTheme="minorHAnsi" w:hAnsiTheme="minorHAnsi" w:cs="Arial"/>
                <w:b/>
                <w:sz w:val="19"/>
                <w:szCs w:val="19"/>
              </w:rPr>
              <w:t>.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Μπακογιά</w:t>
            </w:r>
            <w:r w:rsidRPr="00AE60B2">
              <w:rPr>
                <w:rFonts w:asciiTheme="minorHAnsi" w:hAnsiTheme="minorHAnsi" w:cs="Arial"/>
                <w:b/>
                <w:sz w:val="19"/>
                <w:szCs w:val="19"/>
              </w:rPr>
              <w:t xml:space="preserve">ννη 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|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ΣΤ΄</w:t>
            </w:r>
            <w:r w:rsidRPr="003834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Τάξη | Αριθ. Μαθ.: 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75</w:t>
            </w:r>
          </w:p>
          <w:p w:rsidR="00483D8B" w:rsidRDefault="00813325" w:rsidP="00822B43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425043">
              <w:rPr>
                <w:rFonts w:asciiTheme="minorHAnsi" w:hAnsiTheme="minorHAnsi" w:cs="Arial"/>
                <w:b/>
                <w:sz w:val="19"/>
                <w:szCs w:val="19"/>
              </w:rPr>
              <w:t>«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100 Χρόνια από τη</w:t>
            </w:r>
            <w:r w:rsidRPr="00425043">
              <w:rPr>
                <w:rFonts w:asciiTheme="minorHAnsi" w:hAnsiTheme="minorHAnsi" w:cs="Arial"/>
                <w:b/>
                <w:sz w:val="19"/>
                <w:szCs w:val="19"/>
              </w:rPr>
              <w:t xml:space="preserve"> Μικρασιατική Καταστροφή»,</w:t>
            </w:r>
          </w:p>
          <w:p w:rsidR="00F8096B" w:rsidRPr="00F8096B" w:rsidRDefault="00813325" w:rsidP="00822B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0ACA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Υπ.</w:t>
            </w:r>
            <w:r w:rsidR="00483D8B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 Ε</w:t>
            </w:r>
            <w:r w:rsidRPr="00A80ACA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κπαιδευτικοί</w:t>
            </w: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:</w:t>
            </w:r>
            <w:r w:rsidR="00483D8B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Γιαλιτάκη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Μαρία,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Παπαδημόπουλος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Νεοκλής,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Παπανθίμου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Χρύσα, Πασχαλίδης Δημήτρης,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Κουτσούκη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‘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Ελενα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Μαστοροδήμος Χρή</w:t>
            </w:r>
            <w:r w:rsidRPr="00DD0A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στος</w:t>
            </w:r>
          </w:p>
          <w:p w:rsidR="00F8096B" w:rsidRPr="00552F6D" w:rsidRDefault="00F8096B" w:rsidP="00822B43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813325" w:rsidTr="00F8096B">
        <w:tc>
          <w:tcPr>
            <w:tcW w:w="2825" w:type="dxa"/>
            <w:gridSpan w:val="2"/>
            <w:vAlign w:val="center"/>
          </w:tcPr>
          <w:p w:rsidR="00813325" w:rsidRPr="002F3F62" w:rsidRDefault="00813325" w:rsidP="00C21547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10.00-10.10</w:t>
            </w:r>
          </w:p>
        </w:tc>
        <w:tc>
          <w:tcPr>
            <w:tcW w:w="5182" w:type="dxa"/>
            <w:gridSpan w:val="3"/>
          </w:tcPr>
          <w:p w:rsidR="00813325" w:rsidRPr="003B244C" w:rsidRDefault="00813325" w:rsidP="005F06DB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Εκπαιδευτήρια Μ.Ν Ράπτου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| </w:t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ΣΤ΄ Τάξη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| Αριθ. Μαθ.: 24</w:t>
            </w:r>
          </w:p>
          <w:p w:rsidR="00813325" w:rsidRPr="003B244C" w:rsidRDefault="00813325" w:rsidP="005F06DB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 w:rsidRPr="00425043">
              <w:rPr>
                <w:rFonts w:asciiTheme="minorHAnsi" w:hAnsiTheme="minorHAnsi" w:cs="Arial"/>
                <w:b/>
                <w:sz w:val="19"/>
                <w:szCs w:val="19"/>
              </w:rPr>
              <w:t>«Μαθαίνοντας την ιστορία του τόπου μου, ελπίζω σε ένα καλύτερο αύριο»,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</w:t>
            </w:r>
          </w:p>
          <w:p w:rsidR="00813325" w:rsidRPr="00425043" w:rsidRDefault="00813325" w:rsidP="00425043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Υπ.</w:t>
            </w:r>
            <w:r w:rsidR="00483D8B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Ε</w:t>
            </w: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κπαιδευτικός</w:t>
            </w:r>
            <w:r w:rsidRPr="003B244C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E35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Δάσιος</w:t>
            </w:r>
            <w:proofErr w:type="spellEnd"/>
            <w:r w:rsidRPr="009E35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Άρης</w:t>
            </w:r>
          </w:p>
        </w:tc>
      </w:tr>
      <w:tr w:rsidR="00813325" w:rsidTr="00F8096B">
        <w:tc>
          <w:tcPr>
            <w:tcW w:w="2825" w:type="dxa"/>
            <w:gridSpan w:val="2"/>
            <w:vAlign w:val="center"/>
          </w:tcPr>
          <w:p w:rsidR="00813325" w:rsidRPr="002F3F62" w:rsidRDefault="00813325" w:rsidP="00C21547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10.10-10.20</w:t>
            </w:r>
          </w:p>
        </w:tc>
        <w:tc>
          <w:tcPr>
            <w:tcW w:w="5182" w:type="dxa"/>
            <w:gridSpan w:val="3"/>
          </w:tcPr>
          <w:p w:rsidR="00813325" w:rsidRPr="003B244C" w:rsidRDefault="00813325" w:rsidP="005F06DB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1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  <w:vertAlign w:val="superscript"/>
              </w:rPr>
              <w:t>ο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 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Δημ. Σχ. Αμπελώνα |</w:t>
            </w:r>
            <w:r w:rsidRPr="003D1054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Ε</w:t>
            </w:r>
            <w:r w:rsidRPr="003D1054">
              <w:rPr>
                <w:rFonts w:asciiTheme="minorHAnsi" w:eastAsia="Calibri" w:hAnsiTheme="minorHAnsi" w:cs="Arial"/>
                <w:b/>
                <w:sz w:val="19"/>
                <w:szCs w:val="19"/>
              </w:rPr>
              <w:t>΄ Τάξη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| Αριθ. Μαθ.: 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22</w:t>
            </w:r>
          </w:p>
          <w:p w:rsidR="00813325" w:rsidRDefault="00813325" w:rsidP="005F06DB">
            <w:pPr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</w:pPr>
            <w:r w:rsidRPr="00425043">
              <w:rPr>
                <w:rFonts w:asciiTheme="minorHAnsi" w:hAnsiTheme="minorHAnsi" w:cs="Arial"/>
                <w:b/>
                <w:sz w:val="19"/>
                <w:szCs w:val="19"/>
              </w:rPr>
              <w:t xml:space="preserve">«Σχολική εφημερίδα Μαθητικές Φωνούλες Αμπελώνα», </w:t>
            </w:r>
          </w:p>
          <w:p w:rsidR="008734C3" w:rsidRPr="008734C3" w:rsidRDefault="004C627C" w:rsidP="005F06DB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«</w:t>
            </w:r>
            <w:r w:rsidR="008734C3" w:rsidRPr="008734C3">
              <w:rPr>
                <w:rFonts w:asciiTheme="minorHAnsi" w:hAnsiTheme="minorHAnsi" w:cs="Arial"/>
                <w:b/>
                <w:sz w:val="19"/>
                <w:szCs w:val="19"/>
              </w:rPr>
              <w:t>“</w:t>
            </w:r>
            <w:r w:rsidR="008734C3"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  <w:t>ETWINS</w:t>
            </w:r>
            <w:r w:rsidR="008734C3" w:rsidRPr="008734C3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8734C3"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  <w:t>BAND</w:t>
            </w:r>
            <w:r w:rsidR="008734C3" w:rsidRPr="008734C3">
              <w:rPr>
                <w:rFonts w:asciiTheme="minorHAnsi" w:hAnsiTheme="minorHAnsi" w:cs="Arial"/>
                <w:b/>
                <w:sz w:val="19"/>
                <w:szCs w:val="19"/>
              </w:rPr>
              <w:t>”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8734C3" w:rsidRPr="008734C3">
              <w:rPr>
                <w:rFonts w:asciiTheme="minorHAnsi" w:hAnsiTheme="minorHAnsi" w:cs="Arial"/>
                <w:b/>
                <w:sz w:val="19"/>
                <w:szCs w:val="19"/>
              </w:rPr>
              <w:t>(</w:t>
            </w:r>
            <w:r w:rsidR="008734C3">
              <w:rPr>
                <w:rFonts w:asciiTheme="minorHAnsi" w:hAnsiTheme="minorHAnsi" w:cs="Arial"/>
                <w:b/>
                <w:sz w:val="19"/>
                <w:szCs w:val="19"/>
              </w:rPr>
              <w:t xml:space="preserve">Η μπάντα των </w:t>
            </w:r>
            <w:proofErr w:type="spellStart"/>
            <w:r w:rsidR="008734C3"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  <w:t>eTwinners</w:t>
            </w:r>
            <w:proofErr w:type="spellEnd"/>
            <w:r w:rsidR="008734C3" w:rsidRPr="008734C3">
              <w:rPr>
                <w:rFonts w:asciiTheme="minorHAnsi" w:hAnsiTheme="minorHAnsi" w:cs="Arial"/>
                <w:b/>
                <w:sz w:val="19"/>
                <w:szCs w:val="19"/>
              </w:rPr>
              <w:t>)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»</w:t>
            </w:r>
          </w:p>
          <w:p w:rsidR="00813325" w:rsidRPr="008734C3" w:rsidRDefault="00813325" w:rsidP="005F06DB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 w:rsidRPr="003B244C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Υπ.</w:t>
            </w:r>
            <w:r w:rsidR="00483D8B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Ε</w:t>
            </w:r>
            <w:r w:rsidRPr="003B244C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κπαιδευτικοί:</w:t>
            </w: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</w:t>
            </w:r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Ευθυμία Τσιγάρα, Χριστίνα </w:t>
            </w:r>
            <w:proofErr w:type="spellStart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Τσιντζιράκου</w:t>
            </w:r>
            <w:proofErr w:type="spellEnd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Αθανάσιος </w:t>
            </w:r>
            <w:proofErr w:type="spellStart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Ζυγούρης</w:t>
            </w:r>
            <w:proofErr w:type="spellEnd"/>
            <w:r w:rsidR="008734C3" w:rsidRPr="008734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8734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Βελεσιώτου</w:t>
            </w:r>
            <w:proofErr w:type="spellEnd"/>
            <w:r w:rsidR="008734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Αικατερίνη</w:t>
            </w:r>
          </w:p>
        </w:tc>
      </w:tr>
      <w:tr w:rsidR="00813325" w:rsidTr="00F8096B">
        <w:tc>
          <w:tcPr>
            <w:tcW w:w="2825" w:type="dxa"/>
            <w:gridSpan w:val="2"/>
            <w:vAlign w:val="center"/>
          </w:tcPr>
          <w:p w:rsidR="00813325" w:rsidRPr="002F3F62" w:rsidRDefault="00813325" w:rsidP="00C21547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10.20-10.30</w:t>
            </w:r>
          </w:p>
        </w:tc>
        <w:tc>
          <w:tcPr>
            <w:tcW w:w="5182" w:type="dxa"/>
            <w:gridSpan w:val="3"/>
          </w:tcPr>
          <w:p w:rsidR="00813325" w:rsidRPr="00917623" w:rsidRDefault="00813325" w:rsidP="005F06DB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>
              <w:rPr>
                <w:rFonts w:ascii="Calibri" w:eastAsia="Calibri" w:hAnsi="Calibri" w:cs="Arial"/>
                <w:b/>
                <w:sz w:val="19"/>
                <w:szCs w:val="19"/>
              </w:rPr>
              <w:t xml:space="preserve">Δημ. Σχ.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Νίκαιας</w:t>
            </w:r>
            <w:r w:rsidRPr="00AE60B2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| ΣΤ΄ Τάξη</w:t>
            </w:r>
            <w:r w:rsidRPr="00A80ACA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9"/>
                <w:szCs w:val="19"/>
              </w:rPr>
              <w:t>| Αριθ. Μαθ.: 32</w:t>
            </w:r>
          </w:p>
          <w:p w:rsidR="00813325" w:rsidRPr="00425043" w:rsidRDefault="00813325" w:rsidP="005F06DB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425043">
              <w:rPr>
                <w:rFonts w:asciiTheme="minorHAnsi" w:hAnsiTheme="minorHAnsi" w:cs="Arial"/>
                <w:b/>
                <w:sz w:val="19"/>
                <w:szCs w:val="19"/>
              </w:rPr>
              <w:t>«Διαχρονικό ταξίδι στην Ιστορία και τον Πολιτισμό»,</w:t>
            </w:r>
          </w:p>
          <w:p w:rsidR="00813325" w:rsidRPr="00425043" w:rsidRDefault="00813325" w:rsidP="005F06DB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A80ACA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Υπ. </w:t>
            </w:r>
            <w:r w:rsidR="00483D8B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Ε</w:t>
            </w:r>
            <w:r w:rsidRPr="00A80ACA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κπαιδευτικοί</w:t>
            </w:r>
            <w:r w:rsidRPr="00A80ACA">
              <w:rPr>
                <w:rFonts w:ascii="Calibri" w:eastAsia="Calibri" w:hAnsi="Calibri"/>
                <w:color w:val="000000"/>
                <w:sz w:val="19"/>
                <w:szCs w:val="19"/>
              </w:rPr>
              <w:t>:</w:t>
            </w:r>
            <w:r w:rsidRPr="00714723">
              <w:rPr>
                <w:rFonts w:ascii="Calibri" w:eastAsia="Calibri" w:hAnsi="Calibri"/>
                <w:color w:val="000000"/>
                <w:sz w:val="19"/>
                <w:szCs w:val="19"/>
              </w:rPr>
              <w:t xml:space="preserve"> </w:t>
            </w:r>
            <w:r w:rsidRPr="009176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Βασιλική Καραγιώργου - Γεώργιος </w:t>
            </w:r>
            <w:proofErr w:type="spellStart"/>
            <w:r w:rsidRPr="009176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Ψαρούλης</w:t>
            </w:r>
            <w:proofErr w:type="spellEnd"/>
          </w:p>
        </w:tc>
      </w:tr>
      <w:tr w:rsidR="00813325" w:rsidTr="00F8096B">
        <w:tc>
          <w:tcPr>
            <w:tcW w:w="2825" w:type="dxa"/>
            <w:gridSpan w:val="2"/>
            <w:vAlign w:val="center"/>
          </w:tcPr>
          <w:p w:rsidR="00813325" w:rsidRPr="002F3F62" w:rsidRDefault="00813325" w:rsidP="00C21547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10.30-10.40</w:t>
            </w:r>
          </w:p>
        </w:tc>
        <w:tc>
          <w:tcPr>
            <w:tcW w:w="5182" w:type="dxa"/>
            <w:gridSpan w:val="3"/>
          </w:tcPr>
          <w:p w:rsidR="00813325" w:rsidRPr="003B244C" w:rsidRDefault="00813325" w:rsidP="005F06DB">
            <w:pPr>
              <w:rPr>
                <w:rFonts w:asciiTheme="minorHAnsi" w:eastAsia="Calibri" w:hAnsiTheme="minorHAnsi" w:cs="Arial"/>
                <w:sz w:val="19"/>
                <w:szCs w:val="19"/>
              </w:rPr>
            </w:pP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4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  <w:vertAlign w:val="superscript"/>
              </w:rPr>
              <w:t>ο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Δημ. Σχ. Τυρνάβου   | ΣΤ΄ Τάξη | Αριθ. Μαθ.: 36</w:t>
            </w:r>
          </w:p>
          <w:p w:rsidR="00813325" w:rsidRPr="00425043" w:rsidRDefault="00813325" w:rsidP="005F06DB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425043">
              <w:rPr>
                <w:rFonts w:asciiTheme="minorHAnsi" w:hAnsiTheme="minorHAnsi" w:cs="Arial"/>
                <w:b/>
                <w:sz w:val="19"/>
                <w:szCs w:val="19"/>
              </w:rPr>
              <w:t>«Μαθαίνω την ιστορία του τόπου μου ... αλλιώς»,</w:t>
            </w:r>
          </w:p>
          <w:p w:rsidR="00813325" w:rsidRDefault="00813325" w:rsidP="005F06DB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Υπ.</w:t>
            </w:r>
            <w:r w:rsidR="00483D8B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Ε</w:t>
            </w:r>
            <w:r w:rsidRPr="003B244C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κπαιδευτικοί</w:t>
            </w:r>
            <w:r w:rsidRPr="003D1054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Μπλάκου</w:t>
            </w:r>
            <w:proofErr w:type="spellEnd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Θεοδώρα, </w:t>
            </w:r>
            <w:proofErr w:type="spellStart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Κουτάλου</w:t>
            </w:r>
            <w:proofErr w:type="spellEnd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Χριστίνα</w:t>
            </w:r>
          </w:p>
        </w:tc>
      </w:tr>
      <w:tr w:rsidR="005F06DB" w:rsidTr="00F8096B">
        <w:tc>
          <w:tcPr>
            <w:tcW w:w="2825" w:type="dxa"/>
            <w:gridSpan w:val="2"/>
            <w:vAlign w:val="center"/>
          </w:tcPr>
          <w:p w:rsidR="005F06DB" w:rsidRPr="002F3F62" w:rsidRDefault="00813325" w:rsidP="000D7CC0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10.40-10.50</w:t>
            </w:r>
          </w:p>
        </w:tc>
        <w:tc>
          <w:tcPr>
            <w:tcW w:w="5182" w:type="dxa"/>
            <w:gridSpan w:val="3"/>
          </w:tcPr>
          <w:p w:rsidR="005F06DB" w:rsidRPr="003B244C" w:rsidRDefault="005F06DB" w:rsidP="005F06DB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3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  <w:vertAlign w:val="superscript"/>
              </w:rPr>
              <w:t>ο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 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Δημ. Σχ. Φαρσάλων |</w:t>
            </w:r>
            <w:r w:rsidRPr="003D1054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Δ1</w:t>
            </w:r>
            <w:r w:rsidRPr="003D1054">
              <w:rPr>
                <w:rFonts w:asciiTheme="minorHAnsi" w:eastAsia="Calibri" w:hAnsiTheme="minorHAnsi" w:cs="Arial"/>
                <w:b/>
                <w:sz w:val="19"/>
                <w:szCs w:val="19"/>
              </w:rPr>
              <w:t>΄ Τάξη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| Αριθ. Μαθ.: 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12</w:t>
            </w:r>
          </w:p>
          <w:p w:rsidR="005F06DB" w:rsidRPr="00875D72" w:rsidRDefault="005F06DB" w:rsidP="005F06DB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 w:rsidRPr="00875D72">
              <w:rPr>
                <w:rFonts w:asciiTheme="minorHAnsi" w:eastAsia="Calibri" w:hAnsiTheme="minorHAnsi" w:cs="Arial"/>
                <w:b/>
                <w:sz w:val="19"/>
                <w:szCs w:val="19"/>
              </w:rPr>
              <w:t>«</w:t>
            </w:r>
            <w:r w:rsidRPr="00425043">
              <w:rPr>
                <w:rFonts w:asciiTheme="minorHAnsi" w:hAnsiTheme="minorHAnsi" w:cs="Arial"/>
                <w:b/>
                <w:sz w:val="19"/>
                <w:szCs w:val="19"/>
              </w:rPr>
              <w:t>Γνωριμία με την Ακρόπολη της πόλης μας»,</w:t>
            </w:r>
            <w:r w:rsidRPr="00875D72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</w:t>
            </w:r>
          </w:p>
          <w:p w:rsidR="005F06DB" w:rsidRDefault="005F06DB" w:rsidP="005F06DB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 w:rsidRPr="003B244C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Υπ.</w:t>
            </w:r>
            <w:r w:rsidR="00483D8B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Ε</w:t>
            </w:r>
            <w:r w:rsidRPr="003B244C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κπαιδευτικοί:</w:t>
            </w: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E35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Θανοπούλου</w:t>
            </w:r>
            <w:proofErr w:type="spellEnd"/>
            <w:r w:rsidRPr="009E35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Φωτεινή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E35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Τσιάκα</w:t>
            </w:r>
            <w:proofErr w:type="spellEnd"/>
            <w:r w:rsidRPr="009E35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Μαρία</w:t>
            </w:r>
          </w:p>
        </w:tc>
      </w:tr>
      <w:tr w:rsidR="00AB0049" w:rsidTr="00F8096B">
        <w:tc>
          <w:tcPr>
            <w:tcW w:w="2825" w:type="dxa"/>
            <w:gridSpan w:val="2"/>
            <w:shd w:val="clear" w:color="auto" w:fill="D99594" w:themeFill="accent2" w:themeFillTint="99"/>
            <w:vAlign w:val="center"/>
          </w:tcPr>
          <w:p w:rsidR="00AB0049" w:rsidRPr="004C5D23" w:rsidRDefault="00AB0049" w:rsidP="000D7CC0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5182" w:type="dxa"/>
            <w:gridSpan w:val="3"/>
            <w:shd w:val="clear" w:color="auto" w:fill="D99594" w:themeFill="accent2" w:themeFillTint="99"/>
          </w:tcPr>
          <w:p w:rsidR="004C5D23" w:rsidRPr="00D21766" w:rsidRDefault="004C5D23" w:rsidP="00D217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3108">
              <w:rPr>
                <w:rFonts w:asciiTheme="minorHAnsi" w:hAnsiTheme="minorHAnsi" w:cstheme="minorHAnsi"/>
                <w:b/>
              </w:rPr>
              <w:t>ΠΕΡΙΒΑΛΛΟΝ</w:t>
            </w:r>
          </w:p>
        </w:tc>
      </w:tr>
      <w:tr w:rsidR="00813325" w:rsidTr="00F8096B">
        <w:tc>
          <w:tcPr>
            <w:tcW w:w="2825" w:type="dxa"/>
            <w:gridSpan w:val="2"/>
            <w:shd w:val="clear" w:color="auto" w:fill="FFFFFF" w:themeFill="background1"/>
            <w:vAlign w:val="center"/>
          </w:tcPr>
          <w:p w:rsidR="00813325" w:rsidRPr="002F3F62" w:rsidRDefault="00813325" w:rsidP="00C21547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10.50-11.00</w:t>
            </w:r>
          </w:p>
        </w:tc>
        <w:tc>
          <w:tcPr>
            <w:tcW w:w="5182" w:type="dxa"/>
            <w:gridSpan w:val="3"/>
            <w:shd w:val="clear" w:color="auto" w:fill="FFFFFF" w:themeFill="background1"/>
          </w:tcPr>
          <w:p w:rsidR="00813325" w:rsidRPr="003B244C" w:rsidRDefault="00813325" w:rsidP="00C23108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13</w:t>
            </w:r>
            <w:r w:rsidRPr="00CA2C25">
              <w:rPr>
                <w:rFonts w:asciiTheme="minorHAnsi" w:eastAsia="Calibri" w:hAnsiTheme="minorHAnsi" w:cs="Arial"/>
                <w:b/>
                <w:sz w:val="19"/>
                <w:szCs w:val="19"/>
                <w:vertAlign w:val="superscript"/>
              </w:rPr>
              <w:t>ο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Ν/</w:t>
            </w:r>
            <w:proofErr w:type="spellStart"/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γείο</w:t>
            </w:r>
            <w:proofErr w:type="spellEnd"/>
            <w:r w:rsidRPr="00CA2C25">
              <w:rPr>
                <w:rFonts w:asciiTheme="minorHAnsi" w:eastAsia="Calibri" w:hAnsiTheme="minorHAnsi" w:cstheme="minorHAnsi"/>
                <w:b/>
                <w:sz w:val="19"/>
                <w:szCs w:val="19"/>
              </w:rPr>
              <w:t xml:space="preserve"> Λάρισας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| 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Νήπια-</w:t>
            </w:r>
            <w:proofErr w:type="spellStart"/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προνήπια</w:t>
            </w:r>
            <w:proofErr w:type="spellEnd"/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| Αριθ. Μαθ.: 36</w:t>
            </w:r>
          </w:p>
          <w:p w:rsidR="008734C3" w:rsidRPr="008734C3" w:rsidRDefault="00813325" w:rsidP="008734C3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425043">
              <w:rPr>
                <w:rFonts w:asciiTheme="minorHAnsi" w:hAnsiTheme="minorHAnsi" w:cs="Arial"/>
                <w:b/>
                <w:sz w:val="19"/>
                <w:szCs w:val="19"/>
              </w:rPr>
              <w:t>«Ο πλούτος του τόπου μου: παραγωγή αμυγδάλου και βαμβακιού»,</w:t>
            </w:r>
          </w:p>
          <w:p w:rsidR="00813325" w:rsidRPr="004C5D23" w:rsidRDefault="00813325" w:rsidP="00873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44C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Υπ.</w:t>
            </w:r>
            <w:r w:rsidR="008734C3" w:rsidRPr="008734C3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</w:t>
            </w:r>
            <w:r w:rsidR="008734C3">
              <w:rPr>
                <w:rFonts w:asciiTheme="minorHAnsi" w:eastAsia="Calibri" w:hAnsiTheme="minorHAnsi"/>
                <w:b/>
                <w:color w:val="000000"/>
                <w:sz w:val="19"/>
                <w:szCs w:val="19"/>
                <w:lang w:val="en-US"/>
              </w:rPr>
              <w:t>E</w:t>
            </w:r>
            <w:proofErr w:type="spellStart"/>
            <w:r w:rsidRPr="003B244C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κπαιδευτικοί</w:t>
            </w:r>
            <w:proofErr w:type="spellEnd"/>
            <w:r w:rsidRPr="003B244C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</w:t>
            </w:r>
            <w:r w:rsidRPr="00105E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Παπαδοπούλου Όλγα, Γαλάνη Ελένη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105E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Μπούρα Στέλλα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8734C3" w:rsidRPr="008734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105E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Ζυγουλάκη Αικατερίνη</w:t>
            </w:r>
          </w:p>
        </w:tc>
      </w:tr>
      <w:tr w:rsidR="00813325" w:rsidTr="00F8096B">
        <w:tc>
          <w:tcPr>
            <w:tcW w:w="2825" w:type="dxa"/>
            <w:gridSpan w:val="2"/>
            <w:vAlign w:val="center"/>
          </w:tcPr>
          <w:p w:rsidR="00813325" w:rsidRPr="00D21766" w:rsidRDefault="00813325" w:rsidP="00C21547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1</w:t>
            </w: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.</w:t>
            </w: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0</w:t>
            </w: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  <w:lang w:val="en-US"/>
              </w:rPr>
              <w:t>-1</w:t>
            </w:r>
            <w:r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1</w:t>
            </w: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  <w:lang w:val="en-US"/>
              </w:rPr>
              <w:t>.1</w:t>
            </w:r>
            <w:r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  <w:p w:rsidR="00813325" w:rsidRPr="002F3F62" w:rsidRDefault="00813325" w:rsidP="00C21547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5182" w:type="dxa"/>
            <w:gridSpan w:val="3"/>
          </w:tcPr>
          <w:p w:rsidR="00813325" w:rsidRPr="003B244C" w:rsidRDefault="00813325" w:rsidP="00822B43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52</w:t>
            </w:r>
            <w:r w:rsidRPr="00CA2C25">
              <w:rPr>
                <w:rFonts w:asciiTheme="minorHAnsi" w:eastAsia="Calibri" w:hAnsiTheme="minorHAnsi" w:cs="Arial"/>
                <w:b/>
                <w:sz w:val="19"/>
                <w:szCs w:val="19"/>
                <w:vertAlign w:val="superscript"/>
              </w:rPr>
              <w:t>ο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Ν/</w:t>
            </w:r>
            <w:proofErr w:type="spellStart"/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γείο</w:t>
            </w:r>
            <w:proofErr w:type="spellEnd"/>
            <w:r w:rsidRPr="00CA2C25">
              <w:rPr>
                <w:rFonts w:asciiTheme="minorHAnsi" w:eastAsia="Calibri" w:hAnsiTheme="minorHAnsi" w:cstheme="minorHAnsi"/>
                <w:b/>
                <w:sz w:val="19"/>
                <w:szCs w:val="19"/>
              </w:rPr>
              <w:t xml:space="preserve"> Λάρισας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| 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Νήπια-</w:t>
            </w:r>
            <w:proofErr w:type="spellStart"/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προνήπια</w:t>
            </w:r>
            <w:proofErr w:type="spellEnd"/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| Αριθ. Μαθ.: 22</w:t>
            </w:r>
          </w:p>
          <w:p w:rsidR="00813325" w:rsidRPr="00425043" w:rsidRDefault="00813325" w:rsidP="00822B43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425043">
              <w:rPr>
                <w:rFonts w:asciiTheme="minorHAnsi" w:hAnsiTheme="minorHAnsi" w:cs="Arial"/>
                <w:b/>
                <w:sz w:val="19"/>
                <w:szCs w:val="19"/>
              </w:rPr>
              <w:t>«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Τα ζώα εκπέμπουν </w:t>
            </w:r>
            <w:r w:rsidRPr="00425043">
              <w:rPr>
                <w:rFonts w:asciiTheme="minorHAnsi" w:hAnsiTheme="minorHAnsi" w:cs="Arial"/>
                <w:b/>
                <w:sz w:val="19"/>
                <w:szCs w:val="19"/>
              </w:rPr>
              <w:t xml:space="preserve">SOS», </w:t>
            </w:r>
          </w:p>
          <w:p w:rsidR="00813325" w:rsidRPr="00425043" w:rsidRDefault="00813325" w:rsidP="00822B43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 w:rsidRPr="003B244C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Υπ.</w:t>
            </w:r>
            <w:r w:rsidR="00483D8B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Ε</w:t>
            </w:r>
            <w:r w:rsidRPr="003B244C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κπαιδευτικοί: </w:t>
            </w: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Γκουντοπούλου</w:t>
            </w:r>
            <w:proofErr w:type="spellEnd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Κων</w:t>
            </w:r>
            <w:proofErr w:type="spellEnd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ντία</w:t>
            </w:r>
            <w:proofErr w:type="spellEnd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Καστόρη</w:t>
            </w:r>
            <w:proofErr w:type="spellEnd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Γραμματή</w:t>
            </w:r>
            <w:proofErr w:type="spellEnd"/>
            <w:r>
              <w:rPr>
                <w:rFonts w:ascii="Calibri" w:eastAsia="Calibri" w:hAnsi="Calibri" w:cs="Arial"/>
                <w:sz w:val="19"/>
                <w:szCs w:val="19"/>
              </w:rPr>
              <w:t xml:space="preserve">     </w:t>
            </w:r>
            <w:r w:rsidRPr="00A80ACA">
              <w:rPr>
                <w:rFonts w:ascii="Calibri" w:eastAsia="Calibri" w:hAnsi="Calibri" w:cs="Arial"/>
                <w:sz w:val="19"/>
                <w:szCs w:val="19"/>
              </w:rPr>
              <w:t xml:space="preserve"> </w:t>
            </w:r>
          </w:p>
        </w:tc>
      </w:tr>
      <w:tr w:rsidR="00822B43" w:rsidTr="00F8096B">
        <w:tc>
          <w:tcPr>
            <w:tcW w:w="2825" w:type="dxa"/>
            <w:gridSpan w:val="2"/>
            <w:vAlign w:val="center"/>
          </w:tcPr>
          <w:p w:rsidR="00813325" w:rsidRPr="002F3F62" w:rsidRDefault="00813325" w:rsidP="00813325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1</w:t>
            </w: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1</w:t>
            </w:r>
            <w:r w:rsidRPr="00DD0A8D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0</w:t>
            </w: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1.20</w:t>
            </w:r>
          </w:p>
          <w:p w:rsidR="00822B43" w:rsidRPr="002F3F62" w:rsidRDefault="00822B43" w:rsidP="00822B43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5182" w:type="dxa"/>
            <w:gridSpan w:val="3"/>
          </w:tcPr>
          <w:p w:rsidR="00C23108" w:rsidRPr="00DD0A8D" w:rsidRDefault="00C23108" w:rsidP="00C23108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>
              <w:rPr>
                <w:rFonts w:ascii="Calibri" w:eastAsia="Calibri" w:hAnsi="Calibri" w:cs="Arial"/>
                <w:b/>
                <w:sz w:val="19"/>
                <w:szCs w:val="19"/>
              </w:rPr>
              <w:t>6</w:t>
            </w:r>
            <w:r w:rsidRPr="00A53A7E">
              <w:rPr>
                <w:rFonts w:ascii="Calibri" w:eastAsia="Calibri" w:hAnsi="Calibri" w:cs="Arial"/>
                <w:b/>
                <w:sz w:val="19"/>
                <w:szCs w:val="19"/>
                <w:vertAlign w:val="superscript"/>
              </w:rPr>
              <w:t>ο</w:t>
            </w:r>
            <w:r>
              <w:rPr>
                <w:rFonts w:ascii="Calibri" w:eastAsia="Calibri" w:hAnsi="Calibri" w:cs="Arial"/>
                <w:b/>
                <w:sz w:val="19"/>
                <w:szCs w:val="19"/>
              </w:rPr>
              <w:t xml:space="preserve"> Δημ. Σχ. </w:t>
            </w:r>
            <w:r w:rsidRPr="00CA2C25">
              <w:rPr>
                <w:rFonts w:asciiTheme="minorHAnsi" w:eastAsia="Calibri" w:hAnsiTheme="minorHAnsi" w:cstheme="minorHAnsi"/>
                <w:b/>
                <w:sz w:val="19"/>
                <w:szCs w:val="19"/>
              </w:rPr>
              <w:t>Λάρισας</w:t>
            </w:r>
            <w:r>
              <w:rPr>
                <w:rFonts w:ascii="Calibri" w:eastAsia="Calibri" w:hAnsi="Calibri" w:cs="Arial"/>
                <w:b/>
                <w:sz w:val="19"/>
                <w:szCs w:val="19"/>
              </w:rPr>
              <w:t>| Β</w:t>
            </w:r>
            <w:r w:rsidRPr="00A80ACA">
              <w:rPr>
                <w:rFonts w:ascii="Calibri" w:eastAsia="Calibri" w:hAnsi="Calibri" w:cs="Arial"/>
                <w:b/>
                <w:sz w:val="19"/>
                <w:szCs w:val="19"/>
              </w:rPr>
              <w:t xml:space="preserve">΄ Τάξη |Αριθ. Μαθ.: </w:t>
            </w:r>
            <w:r>
              <w:rPr>
                <w:rFonts w:ascii="Calibri" w:eastAsia="Calibri" w:hAnsi="Calibri" w:cs="Arial"/>
                <w:b/>
                <w:sz w:val="19"/>
                <w:szCs w:val="19"/>
              </w:rPr>
              <w:t>43</w:t>
            </w:r>
          </w:p>
          <w:p w:rsidR="00C23108" w:rsidRPr="00425043" w:rsidRDefault="00C23108" w:rsidP="00C23108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425043">
              <w:rPr>
                <w:rFonts w:asciiTheme="minorHAnsi" w:hAnsiTheme="minorHAnsi" w:cs="Arial"/>
                <w:b/>
                <w:sz w:val="19"/>
                <w:szCs w:val="19"/>
              </w:rPr>
              <w:t xml:space="preserve">«Φροντίζω το περιβάλλον», </w:t>
            </w:r>
          </w:p>
          <w:p w:rsidR="00822B43" w:rsidRPr="00C20E56" w:rsidRDefault="00C23108" w:rsidP="00C23108">
            <w:pPr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A80ACA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Υπ. </w:t>
            </w:r>
            <w:r w:rsidR="00483D8B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Ε</w:t>
            </w:r>
            <w:r w:rsidRPr="00A80ACA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κπαιδευτικοί</w:t>
            </w:r>
            <w:r>
              <w:rPr>
                <w:rFonts w:ascii="Calibri" w:eastAsia="Calibri" w:hAnsi="Calibri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Ελέ</w:t>
            </w:r>
            <w:r w:rsidRPr="00B44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νη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Δαούλα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Αικατερίνη Κλάψα,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Αγγελούλη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Ανδρομάχη   </w:t>
            </w:r>
          </w:p>
        </w:tc>
      </w:tr>
      <w:tr w:rsidR="00822B43" w:rsidTr="00F8096B">
        <w:trPr>
          <w:trHeight w:val="190"/>
        </w:trPr>
        <w:tc>
          <w:tcPr>
            <w:tcW w:w="2825" w:type="dxa"/>
            <w:gridSpan w:val="2"/>
            <w:shd w:val="clear" w:color="auto" w:fill="D9D9D9" w:themeFill="background1" w:themeFillShade="D9"/>
            <w:vAlign w:val="center"/>
          </w:tcPr>
          <w:p w:rsidR="00822B43" w:rsidRPr="002F3F62" w:rsidRDefault="00822B43" w:rsidP="00822B43">
            <w:pPr>
              <w:ind w:left="1430" w:hanging="1430"/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</w:p>
          <w:p w:rsidR="00822B43" w:rsidRPr="002F3F62" w:rsidRDefault="00822B43" w:rsidP="00822B43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5182" w:type="dxa"/>
            <w:gridSpan w:val="3"/>
            <w:shd w:val="clear" w:color="auto" w:fill="D9D9D9" w:themeFill="background1" w:themeFillShade="D9"/>
          </w:tcPr>
          <w:p w:rsidR="00822B43" w:rsidRPr="00C23108" w:rsidRDefault="00C23108" w:rsidP="00C23108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C23108">
              <w:rPr>
                <w:rFonts w:asciiTheme="minorHAnsi" w:hAnsiTheme="minorHAnsi" w:cstheme="minorHAnsi"/>
                <w:b/>
                <w:color w:val="000000"/>
              </w:rPr>
              <w:t>ΥΓΕΙΑ</w:t>
            </w:r>
          </w:p>
        </w:tc>
      </w:tr>
      <w:tr w:rsidR="00813325" w:rsidTr="00F8096B">
        <w:tc>
          <w:tcPr>
            <w:tcW w:w="2825" w:type="dxa"/>
            <w:gridSpan w:val="2"/>
            <w:vAlign w:val="center"/>
          </w:tcPr>
          <w:p w:rsidR="00813325" w:rsidRPr="002F3F62" w:rsidRDefault="00813325" w:rsidP="00C21547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1</w:t>
            </w: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20</w:t>
            </w: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-11.</w:t>
            </w:r>
            <w:r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82" w:type="dxa"/>
            <w:gridSpan w:val="3"/>
          </w:tcPr>
          <w:p w:rsidR="00813325" w:rsidRPr="00DD0A8D" w:rsidRDefault="00813325" w:rsidP="007859A9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 w:rsidRPr="00F9143F">
              <w:rPr>
                <w:rFonts w:ascii="Calibri" w:eastAsia="Calibri" w:hAnsi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9"/>
                <w:szCs w:val="19"/>
              </w:rPr>
              <w:t>24</w:t>
            </w:r>
            <w:r w:rsidRPr="00A53A7E">
              <w:rPr>
                <w:rFonts w:ascii="Calibri" w:eastAsia="Calibri" w:hAnsi="Calibri" w:cs="Arial"/>
                <w:b/>
                <w:sz w:val="19"/>
                <w:szCs w:val="19"/>
                <w:vertAlign w:val="superscript"/>
              </w:rPr>
              <w:t>ο</w:t>
            </w:r>
            <w:r>
              <w:rPr>
                <w:rFonts w:ascii="Calibri" w:eastAsia="Calibri" w:hAnsi="Calibri" w:cs="Arial"/>
                <w:b/>
                <w:sz w:val="19"/>
                <w:szCs w:val="19"/>
              </w:rPr>
              <w:t xml:space="preserve"> Δημ. Σχ. </w:t>
            </w:r>
            <w:r w:rsidRPr="00CA2C25">
              <w:rPr>
                <w:rFonts w:asciiTheme="minorHAnsi" w:eastAsia="Calibri" w:hAnsiTheme="minorHAnsi" w:cstheme="minorHAnsi"/>
                <w:b/>
                <w:sz w:val="19"/>
                <w:szCs w:val="19"/>
              </w:rPr>
              <w:t>Λάρισας</w:t>
            </w:r>
            <w:r>
              <w:rPr>
                <w:rFonts w:ascii="Calibri" w:eastAsia="Calibri" w:hAnsi="Calibri" w:cs="Arial"/>
                <w:b/>
                <w:sz w:val="19"/>
                <w:szCs w:val="19"/>
              </w:rPr>
              <w:t xml:space="preserve">| </w:t>
            </w:r>
            <w:r w:rsidRPr="000444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Δ1, Ε2, ΣΤ1, ΣΤ2</w:t>
            </w:r>
            <w:r w:rsidRPr="006C29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80ACA">
              <w:rPr>
                <w:rFonts w:ascii="Calibri" w:eastAsia="Calibri" w:hAnsi="Calibri" w:cs="Arial"/>
                <w:b/>
                <w:sz w:val="19"/>
                <w:szCs w:val="19"/>
              </w:rPr>
              <w:t xml:space="preserve">΄ Τάξη |Αριθ. Μαθ.: </w:t>
            </w:r>
            <w:r>
              <w:rPr>
                <w:rFonts w:ascii="Calibri" w:eastAsia="Calibri" w:hAnsi="Calibri" w:cs="Arial"/>
                <w:b/>
                <w:sz w:val="19"/>
                <w:szCs w:val="19"/>
              </w:rPr>
              <w:t>80</w:t>
            </w:r>
          </w:p>
          <w:p w:rsidR="00813325" w:rsidRPr="00425043" w:rsidRDefault="00813325" w:rsidP="007859A9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425043">
              <w:rPr>
                <w:rFonts w:asciiTheme="minorHAnsi" w:hAnsiTheme="minorHAnsi" w:cs="Arial"/>
                <w:b/>
                <w:sz w:val="19"/>
                <w:szCs w:val="19"/>
              </w:rPr>
              <w:t>«Ενεργώ ως πολίτης -Ενεργοποιούμαι για το μέλλον του» ,</w:t>
            </w:r>
          </w:p>
          <w:p w:rsidR="00813325" w:rsidRPr="00893F63" w:rsidRDefault="00813325" w:rsidP="007859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0ACA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Υπ. εκπαιδευτικοί</w:t>
            </w:r>
            <w:r>
              <w:rPr>
                <w:rFonts w:ascii="Calibri" w:eastAsia="Calibri" w:hAnsi="Calibri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Βελεσιώτου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Αικατερίνη</w:t>
            </w:r>
            <w:r w:rsidRPr="000444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Καλαϊτζόγλου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Βά</w:t>
            </w:r>
            <w:r w:rsidRPr="000444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ϊα 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Μυλωνά Σοφί</w:t>
            </w:r>
            <w:r w:rsidRPr="000444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α,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Παρλάτζα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Ελέ</w:t>
            </w:r>
            <w:r w:rsidRPr="000444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νη</w:t>
            </w:r>
          </w:p>
        </w:tc>
      </w:tr>
      <w:tr w:rsidR="00813325" w:rsidTr="00F8096B">
        <w:tc>
          <w:tcPr>
            <w:tcW w:w="2825" w:type="dxa"/>
            <w:gridSpan w:val="2"/>
            <w:vAlign w:val="center"/>
          </w:tcPr>
          <w:p w:rsidR="00813325" w:rsidRPr="002F3F62" w:rsidRDefault="00813325" w:rsidP="00C21547">
            <w:pPr>
              <w:jc w:val="center"/>
              <w:rPr>
                <w:b/>
                <w:sz w:val="18"/>
                <w:szCs w:val="18"/>
              </w:rPr>
            </w:pP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1.40-11.5</w:t>
            </w:r>
            <w:r w:rsidRPr="002F3F62"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182" w:type="dxa"/>
            <w:gridSpan w:val="3"/>
          </w:tcPr>
          <w:p w:rsidR="00813325" w:rsidRPr="00A80ACA" w:rsidRDefault="00813325" w:rsidP="00822B43">
            <w:pP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Arial"/>
                <w:b/>
                <w:sz w:val="19"/>
                <w:szCs w:val="19"/>
              </w:rPr>
              <w:t>27</w:t>
            </w:r>
            <w:r w:rsidRPr="00F85E09">
              <w:rPr>
                <w:rFonts w:ascii="Calibri" w:eastAsia="Calibri" w:hAnsi="Calibri" w:cs="Arial"/>
                <w:b/>
                <w:sz w:val="19"/>
                <w:szCs w:val="19"/>
                <w:vertAlign w:val="superscript"/>
              </w:rPr>
              <w:t>ο</w:t>
            </w:r>
            <w:r>
              <w:rPr>
                <w:rFonts w:ascii="Calibri" w:eastAsia="Calibri" w:hAnsi="Calibri" w:cs="Arial"/>
                <w:b/>
                <w:sz w:val="19"/>
                <w:szCs w:val="19"/>
              </w:rPr>
              <w:t xml:space="preserve"> Δημ. Σχ. </w:t>
            </w:r>
            <w:r w:rsidRPr="00CA2C25">
              <w:rPr>
                <w:rFonts w:asciiTheme="minorHAnsi" w:eastAsia="Calibri" w:hAnsiTheme="minorHAnsi" w:cstheme="minorHAnsi"/>
                <w:b/>
                <w:sz w:val="19"/>
                <w:szCs w:val="19"/>
              </w:rPr>
              <w:t>Λάρισας</w:t>
            </w:r>
            <w:r w:rsidRPr="00A7729B">
              <w:rPr>
                <w:rFonts w:ascii="Calibri" w:eastAsia="Calibri" w:hAnsi="Calibri" w:cs="Arial"/>
                <w:b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|Α΄ Τ</w:t>
            </w:r>
            <w:r w:rsidRPr="00A80ACA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άξη </w:t>
            </w:r>
            <w:r w:rsidRPr="00A80ACA">
              <w:rPr>
                <w:rFonts w:ascii="Calibri" w:eastAsia="Calibri" w:hAnsi="Calibri" w:cs="Arial"/>
                <w:b/>
                <w:sz w:val="19"/>
                <w:szCs w:val="19"/>
              </w:rPr>
              <w:t xml:space="preserve">| Αριθ. Μαθ.: </w:t>
            </w:r>
            <w:r>
              <w:rPr>
                <w:rFonts w:ascii="Calibri" w:eastAsia="Calibri" w:hAnsi="Calibri" w:cs="Arial"/>
                <w:b/>
                <w:sz w:val="19"/>
                <w:szCs w:val="19"/>
              </w:rPr>
              <w:t>28</w:t>
            </w:r>
          </w:p>
          <w:p w:rsidR="00813325" w:rsidRPr="00425043" w:rsidRDefault="00813325" w:rsidP="00822B43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425043">
              <w:rPr>
                <w:rFonts w:asciiTheme="minorHAnsi" w:hAnsiTheme="minorHAnsi" w:cs="Arial"/>
                <w:b/>
                <w:sz w:val="19"/>
                <w:szCs w:val="19"/>
              </w:rPr>
              <w:t>«Ασφαλώς κυκλοφορώ»,</w:t>
            </w:r>
          </w:p>
          <w:p w:rsidR="00813325" w:rsidRPr="00A80ACA" w:rsidRDefault="00813325" w:rsidP="00822B43">
            <w:pPr>
              <w:rPr>
                <w:rFonts w:ascii="Calibri" w:eastAsia="Calibri" w:hAnsi="Calibri" w:cs="Arial"/>
                <w:sz w:val="19"/>
                <w:szCs w:val="19"/>
              </w:rPr>
            </w:pPr>
            <w:r w:rsidRPr="00A80ACA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Υπ. εκπαιδευτικοί</w:t>
            </w:r>
            <w:r w:rsidRPr="00A80ACA">
              <w:rPr>
                <w:rFonts w:ascii="Calibri" w:eastAsia="Calibri" w:hAnsi="Calibri"/>
                <w:color w:val="000000"/>
                <w:sz w:val="19"/>
                <w:szCs w:val="19"/>
              </w:rPr>
              <w:t>:</w:t>
            </w:r>
            <w:r>
              <w:rPr>
                <w:rFonts w:ascii="Calibri" w:eastAsia="Calibri" w:hAnsi="Calibri"/>
                <w:color w:val="000000"/>
                <w:sz w:val="19"/>
                <w:szCs w:val="19"/>
              </w:rPr>
              <w:t xml:space="preserve"> </w:t>
            </w:r>
            <w:r w:rsidRPr="009176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Σιμοπούλου Αθανασία, </w:t>
            </w:r>
            <w:proofErr w:type="spellStart"/>
            <w:r w:rsidRPr="009176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Ψωμαλιά</w:t>
            </w:r>
            <w:proofErr w:type="spellEnd"/>
            <w:r w:rsidRPr="009176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Αικατερίνη</w:t>
            </w:r>
          </w:p>
        </w:tc>
      </w:tr>
      <w:tr w:rsidR="00813325" w:rsidTr="00F8096B">
        <w:tc>
          <w:tcPr>
            <w:tcW w:w="2825" w:type="dxa"/>
            <w:gridSpan w:val="2"/>
            <w:vAlign w:val="center"/>
          </w:tcPr>
          <w:p w:rsidR="00813325" w:rsidRPr="002F3F62" w:rsidRDefault="00813325" w:rsidP="00C21547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  <w:t>11.50-12.00</w:t>
            </w:r>
          </w:p>
        </w:tc>
        <w:tc>
          <w:tcPr>
            <w:tcW w:w="5182" w:type="dxa"/>
            <w:gridSpan w:val="3"/>
            <w:shd w:val="clear" w:color="auto" w:fill="FFFFFF" w:themeFill="background1"/>
          </w:tcPr>
          <w:p w:rsidR="00813325" w:rsidRPr="003B244C" w:rsidRDefault="00813325" w:rsidP="00D21766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 w:rsidRPr="0004445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</w:t>
            </w:r>
            <w:r w:rsidRPr="00E33303">
              <w:rPr>
                <w:rFonts w:asciiTheme="minorHAnsi" w:eastAsia="Calibri" w:hAnsiTheme="minorHAnsi" w:cs="Arial"/>
                <w:b/>
                <w:sz w:val="19"/>
                <w:szCs w:val="19"/>
              </w:rPr>
              <w:t>3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6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  <w:vertAlign w:val="superscript"/>
              </w:rPr>
              <w:t>ο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 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Δημ. Σχ. 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>Λάρ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ισας |</w:t>
            </w:r>
            <w:r w:rsidRPr="003D1054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Β2</w:t>
            </w:r>
            <w:r w:rsidRPr="003D1054">
              <w:rPr>
                <w:rFonts w:asciiTheme="minorHAnsi" w:eastAsia="Calibri" w:hAnsiTheme="minorHAnsi" w:cs="Arial"/>
                <w:b/>
                <w:sz w:val="19"/>
                <w:szCs w:val="19"/>
              </w:rPr>
              <w:t>΄ Τάξη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| Αριθ. Μαθ.: 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16</w:t>
            </w:r>
          </w:p>
          <w:p w:rsidR="00813325" w:rsidRPr="00425043" w:rsidRDefault="00813325" w:rsidP="00D21766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425043">
              <w:rPr>
                <w:rFonts w:asciiTheme="minorHAnsi" w:hAnsiTheme="minorHAnsi" w:cs="Arial"/>
                <w:b/>
                <w:sz w:val="19"/>
                <w:szCs w:val="19"/>
              </w:rPr>
              <w:t>«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Προάγουμε την ευζωία μας</w:t>
            </w:r>
            <w:r w:rsidRPr="00425043">
              <w:rPr>
                <w:rFonts w:asciiTheme="minorHAnsi" w:hAnsiTheme="minorHAnsi" w:cs="Arial"/>
                <w:b/>
                <w:sz w:val="19"/>
                <w:szCs w:val="19"/>
              </w:rPr>
              <w:t xml:space="preserve">», </w:t>
            </w:r>
          </w:p>
          <w:p w:rsidR="00813325" w:rsidRPr="0004445D" w:rsidRDefault="00813325" w:rsidP="00D21766">
            <w:pPr>
              <w:tabs>
                <w:tab w:val="left" w:pos="1418"/>
              </w:tabs>
              <w:rPr>
                <w:rFonts w:eastAsia="Calibri"/>
              </w:rPr>
            </w:pPr>
            <w:proofErr w:type="spellStart"/>
            <w:r w:rsidRPr="003B244C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Υπ.εκπαιδευτικοί</w:t>
            </w:r>
            <w:proofErr w:type="spellEnd"/>
            <w:r w:rsidRPr="003B244C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Δαλανίκα</w:t>
            </w:r>
            <w:proofErr w:type="spellEnd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Στέλλα, </w:t>
            </w:r>
            <w:proofErr w:type="spellStart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Σιαχπαζίδου</w:t>
            </w:r>
            <w:proofErr w:type="spellEnd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Δήμητρα, Δαλαμάγκα Μαρία</w:t>
            </w:r>
          </w:p>
        </w:tc>
      </w:tr>
      <w:bookmarkEnd w:id="0"/>
    </w:tbl>
    <w:p w:rsidR="00931DB4" w:rsidRDefault="00931DB4" w:rsidP="00425043">
      <w:pPr>
        <w:sectPr w:rsidR="00931DB4" w:rsidSect="00F8096B">
          <w:pgSz w:w="16838" w:h="11906" w:orient="landscape"/>
          <w:pgMar w:top="426" w:right="1440" w:bottom="1134" w:left="1440" w:header="708" w:footer="708" w:gutter="0"/>
          <w:cols w:num="2" w:space="708"/>
          <w:docGrid w:linePitch="360"/>
        </w:sectPr>
      </w:pPr>
    </w:p>
    <w:p w:rsidR="00152B4D" w:rsidRDefault="00A0179C" w:rsidP="00425043">
      <w:bookmarkStart w:id="1" w:name="_GoBack"/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38100</wp:posOffset>
            </wp:positionV>
            <wp:extent cx="4200525" cy="5895975"/>
            <wp:effectExtent l="38100" t="38100" r="47625" b="47625"/>
            <wp:wrapThrough wrapText="bothSides">
              <wp:wrapPolygon edited="0">
                <wp:start x="-196" y="-140"/>
                <wp:lineTo x="-196" y="21705"/>
                <wp:lineTo x="21747" y="21705"/>
                <wp:lineTo x="21747" y="-140"/>
                <wp:lineTo x="-196" y="-14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895975"/>
                    </a:xfrm>
                    <a:prstGeom prst="rect">
                      <a:avLst/>
                    </a:prstGeom>
                    <a:ln w="317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bookmarkEnd w:id="1"/>
    </w:p>
    <w:p w:rsidR="002D20BC" w:rsidRDefault="002D20BC" w:rsidP="00425043"/>
    <w:tbl>
      <w:tblPr>
        <w:tblpPr w:leftFromText="180" w:rightFromText="180" w:vertAnchor="page" w:horzAnchor="margin" w:tblpX="-318" w:tblpY="783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</w:tblGrid>
      <w:tr w:rsidR="002D20BC" w:rsidTr="0084742B">
        <w:trPr>
          <w:trHeight w:val="393"/>
        </w:trPr>
        <w:tc>
          <w:tcPr>
            <w:tcW w:w="7479" w:type="dxa"/>
            <w:shd w:val="clear" w:color="auto" w:fill="FBD4B4"/>
            <w:vAlign w:val="center"/>
          </w:tcPr>
          <w:p w:rsidR="002D20BC" w:rsidRPr="002F3F62" w:rsidRDefault="002D20BC" w:rsidP="002D20BC">
            <w:pPr>
              <w:jc w:val="center"/>
              <w:rPr>
                <w:rFonts w:asciiTheme="minorHAnsi" w:hAnsiTheme="minorHAnsi"/>
                <w:b/>
                <w:noProof/>
                <w:sz w:val="32"/>
                <w:szCs w:val="32"/>
              </w:rPr>
            </w:pPr>
            <w:r w:rsidRPr="002F3F62">
              <w:rPr>
                <w:rFonts w:asciiTheme="minorHAnsi" w:hAnsiTheme="minorHAnsi"/>
                <w:b/>
                <w:noProof/>
                <w:sz w:val="32"/>
                <w:szCs w:val="32"/>
              </w:rPr>
              <w:lastRenderedPageBreak/>
              <w:t>ΠΡΟΓΡΑΜΜΑ</w:t>
            </w:r>
          </w:p>
          <w:p w:rsidR="002D20BC" w:rsidRPr="002F3F62" w:rsidRDefault="003B3181" w:rsidP="002D20BC">
            <w:pPr>
              <w:ind w:right="172"/>
              <w:jc w:val="center"/>
              <w:rPr>
                <w:rFonts w:asciiTheme="minorHAnsi" w:hAnsiTheme="minorHAnsi"/>
                <w:b/>
                <w:noProof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noProof/>
                <w:sz w:val="32"/>
                <w:szCs w:val="32"/>
              </w:rPr>
              <w:t>9</w:t>
            </w:r>
            <w:r w:rsidR="002D20BC" w:rsidRPr="002F3F62">
              <w:rPr>
                <w:rFonts w:asciiTheme="minorHAnsi" w:hAnsiTheme="minorHAnsi"/>
                <w:b/>
                <w:noProof/>
                <w:sz w:val="32"/>
                <w:szCs w:val="32"/>
                <w:vertAlign w:val="superscript"/>
              </w:rPr>
              <w:t>ου</w:t>
            </w:r>
            <w:r w:rsidR="002D20BC" w:rsidRPr="002F3F62">
              <w:rPr>
                <w:rFonts w:asciiTheme="minorHAnsi" w:hAnsiTheme="minorHAnsi"/>
                <w:b/>
                <w:noProof/>
                <w:sz w:val="32"/>
                <w:szCs w:val="32"/>
              </w:rPr>
              <w:t xml:space="preserve"> Μαθητικού Συνεδρίου</w:t>
            </w:r>
          </w:p>
          <w:p w:rsidR="002D20BC" w:rsidRPr="002F3F62" w:rsidRDefault="002D20BC" w:rsidP="002D20BC">
            <w:pPr>
              <w:jc w:val="center"/>
              <w:rPr>
                <w:rFonts w:asciiTheme="minorHAnsi" w:hAnsiTheme="minorHAnsi"/>
                <w:b/>
                <w:noProof/>
                <w:sz w:val="32"/>
                <w:szCs w:val="32"/>
              </w:rPr>
            </w:pPr>
            <w:r w:rsidRPr="002F3F62">
              <w:rPr>
                <w:rFonts w:asciiTheme="minorHAnsi" w:hAnsiTheme="minorHAnsi"/>
                <w:b/>
                <w:noProof/>
                <w:sz w:val="32"/>
                <w:szCs w:val="32"/>
              </w:rPr>
              <w:t>«Μαθαίνω και παρουσιάζω τον Πολιτισμό του τόπου μου»</w:t>
            </w:r>
          </w:p>
          <w:p w:rsidR="002D20BC" w:rsidRPr="008E5C02" w:rsidRDefault="002D20BC" w:rsidP="002D20BC">
            <w:pPr>
              <w:rPr>
                <w:rFonts w:ascii="Calibri" w:hAnsi="Calibri" w:cs="Tahoma"/>
                <w:b/>
              </w:rPr>
            </w:pPr>
          </w:p>
        </w:tc>
      </w:tr>
      <w:tr w:rsidR="002D20BC" w:rsidTr="0084742B">
        <w:trPr>
          <w:trHeight w:val="2861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FFFFFF"/>
          </w:tcPr>
          <w:p w:rsidR="002D20BC" w:rsidRDefault="002D20BC" w:rsidP="002D20BC">
            <w:pPr>
              <w:rPr>
                <w:rFonts w:ascii="Calibri" w:hAnsi="Calibri" w:cs="Tahoma"/>
                <w:b/>
                <w:sz w:val="19"/>
                <w:szCs w:val="19"/>
              </w:rPr>
            </w:pPr>
            <w:r>
              <w:rPr>
                <w:rFonts w:ascii="Calibri" w:hAnsi="Calibri" w:cs="Tahoma"/>
                <w:b/>
                <w:sz w:val="19"/>
                <w:szCs w:val="19"/>
              </w:rPr>
              <w:t xml:space="preserve"> </w:t>
            </w:r>
          </w:p>
          <w:p w:rsidR="002D20BC" w:rsidRPr="00672EB1" w:rsidRDefault="002D20BC" w:rsidP="002D20BC">
            <w:pPr>
              <w:rPr>
                <w:rFonts w:ascii="Calibri" w:hAnsi="Calibri" w:cs="Calibri"/>
                <w:bCs/>
                <w:color w:val="000000"/>
              </w:rPr>
            </w:pPr>
            <w:r w:rsidRPr="001268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Διοργάνωση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:</w:t>
            </w:r>
            <w:r w:rsidR="0084742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Διεύθυνση </w:t>
            </w:r>
            <w:r w:rsidRPr="00672EB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Πρωτοβάθμιας Εκπαίδευσης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Λάρισας</w:t>
            </w:r>
          </w:p>
          <w:p w:rsidR="0084742B" w:rsidRPr="0084742B" w:rsidRDefault="0084742B" w:rsidP="00F81456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F81456" w:rsidRDefault="002D20BC" w:rsidP="00F81456">
            <w:pPr>
              <w:rPr>
                <w:rFonts w:ascii="Calibri" w:hAnsi="Calibri" w:cs="Arial"/>
              </w:rPr>
            </w:pPr>
            <w:r w:rsidRPr="00672EB1">
              <w:rPr>
                <w:rFonts w:ascii="Calibri" w:hAnsi="Calibri" w:cs="Arial"/>
                <w:b/>
                <w:sz w:val="22"/>
                <w:szCs w:val="22"/>
              </w:rPr>
              <w:t>Συμμετέχουν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  <w:r w:rsidRPr="00672EB1">
              <w:rPr>
                <w:rFonts w:ascii="Calibri" w:hAnsi="Calibri" w:cs="Arial"/>
                <w:sz w:val="22"/>
                <w:szCs w:val="22"/>
              </w:rPr>
              <w:t xml:space="preserve"> Ιερά Μητρόπολη Λαρίσης και Τυρνάβου, Περιφερειακή Ενότητα Λάρισας (Περιφέρεια Θεσσαλίας), Δήμος Λαρισαίων- Αντιδημαρχία Πολιτισμού &amp; Επιστημών</w:t>
            </w:r>
            <w:r w:rsidR="008D6996">
              <w:rPr>
                <w:rFonts w:ascii="Calibri" w:hAnsi="Calibri" w:cs="Arial"/>
                <w:sz w:val="22"/>
                <w:szCs w:val="22"/>
              </w:rPr>
              <w:t xml:space="preserve"> - </w:t>
            </w:r>
            <w:r w:rsidRPr="00672EB1">
              <w:rPr>
                <w:rFonts w:ascii="Calibri" w:hAnsi="Calibri" w:cs="Arial"/>
                <w:sz w:val="22"/>
                <w:szCs w:val="22"/>
              </w:rPr>
              <w:t>Λαογραφικό Ιστορικό Μουσείο Λάρισας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672EB1">
              <w:rPr>
                <w:rFonts w:ascii="Calibri" w:hAnsi="Calibri" w:cs="Arial"/>
                <w:sz w:val="22"/>
                <w:szCs w:val="22"/>
              </w:rPr>
              <w:t xml:space="preserve"> Εφορία Αρχαιοτήτων Λάρισας</w:t>
            </w:r>
          </w:p>
          <w:p w:rsidR="0084742B" w:rsidRDefault="0084742B" w:rsidP="00F81456">
            <w:pPr>
              <w:rPr>
                <w:rFonts w:ascii="Calibri" w:hAnsi="Calibri" w:cs="Arial"/>
                <w:b/>
              </w:rPr>
            </w:pPr>
          </w:p>
          <w:p w:rsidR="002D20BC" w:rsidRDefault="002D20BC" w:rsidP="00F81456">
            <w:pPr>
              <w:rPr>
                <w:rFonts w:ascii="Calibri" w:hAnsi="Calibri" w:cs="Arial"/>
              </w:rPr>
            </w:pPr>
            <w:r w:rsidRPr="00F81456">
              <w:rPr>
                <w:rFonts w:ascii="Calibri" w:hAnsi="Calibri" w:cs="Arial"/>
                <w:b/>
                <w:sz w:val="22"/>
                <w:szCs w:val="22"/>
              </w:rPr>
              <w:t>Βιωματικά Εργαστήρια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  <w:r w:rsidRPr="002D20BC">
              <w:rPr>
                <w:rFonts w:ascii="Calibri" w:eastAsiaTheme="minorHAnsi" w:hAnsi="Calibri"/>
                <w:color w:val="000000"/>
                <w:sz w:val="28"/>
                <w:szCs w:val="28"/>
              </w:rPr>
              <w:t xml:space="preserve"> </w:t>
            </w:r>
            <w:r w:rsidRPr="00F81456">
              <w:rPr>
                <w:rFonts w:ascii="Calibri" w:hAnsi="Calibri" w:cs="Arial"/>
                <w:sz w:val="22"/>
                <w:szCs w:val="22"/>
              </w:rPr>
              <w:t>Σύλλογος Ποντίων Λάρισας</w:t>
            </w:r>
            <w:r w:rsidR="00F81456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D20BC">
              <w:rPr>
                <w:rFonts w:ascii="Calibri" w:hAnsi="Calibri" w:cs="Arial"/>
                <w:sz w:val="22"/>
                <w:szCs w:val="22"/>
              </w:rPr>
              <w:t xml:space="preserve">Σύνδεσμος </w:t>
            </w:r>
            <w:proofErr w:type="spellStart"/>
            <w:r w:rsidRPr="002D20BC">
              <w:rPr>
                <w:rFonts w:ascii="Calibri" w:hAnsi="Calibri" w:cs="Arial"/>
                <w:sz w:val="22"/>
                <w:szCs w:val="22"/>
              </w:rPr>
              <w:t>Σαμαριναίων</w:t>
            </w:r>
            <w:proofErr w:type="spellEnd"/>
            <w:r w:rsidRPr="002D20BC">
              <w:rPr>
                <w:rFonts w:ascii="Calibri" w:hAnsi="Calibri" w:cs="Arial"/>
                <w:sz w:val="22"/>
                <w:szCs w:val="22"/>
              </w:rPr>
              <w:t xml:space="preserve"> Λάρισας &amp; Περιχώρων «Η Αγία Παρασκευή»</w:t>
            </w:r>
            <w:r w:rsidR="00F81456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D20BC">
              <w:rPr>
                <w:rFonts w:ascii="Calibri" w:hAnsi="Calibri" w:cs="Arial"/>
                <w:sz w:val="22"/>
                <w:szCs w:val="22"/>
              </w:rPr>
              <w:t>Εξωραϊστική Μορφωτική Λέσχη της Φιλιππούπολης</w:t>
            </w:r>
            <w:r w:rsidR="00F81456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D20BC">
              <w:rPr>
                <w:rFonts w:ascii="Calibri" w:hAnsi="Calibri" w:cs="Arial"/>
                <w:sz w:val="22"/>
                <w:szCs w:val="22"/>
              </w:rPr>
              <w:t>Πολιτιστικός Σύλλογος Μικρασιατών ν. Λάρισας</w:t>
            </w:r>
            <w:r w:rsidR="00F81456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D20BC">
              <w:rPr>
                <w:rFonts w:ascii="Calibri" w:hAnsi="Calibri" w:cs="Arial"/>
                <w:sz w:val="22"/>
                <w:szCs w:val="22"/>
              </w:rPr>
              <w:t>Σύλλογος Σαρακατσαναίων Λάρισας «Ο Κατσαντώνης»</w:t>
            </w:r>
            <w:r w:rsidR="0084742B">
              <w:rPr>
                <w:rFonts w:ascii="Calibri" w:hAnsi="Calibri" w:cs="Arial"/>
                <w:sz w:val="22"/>
                <w:szCs w:val="22"/>
              </w:rPr>
              <w:t>,</w:t>
            </w:r>
            <w:r w:rsidR="00F8145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F81456" w:rsidRPr="002D20BC" w:rsidRDefault="00F81456" w:rsidP="00F8145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Λαογραφικό Ιστορικό Μουσείο Λάρισας</w:t>
            </w:r>
          </w:p>
          <w:p w:rsidR="002D20BC" w:rsidRPr="00B42262" w:rsidRDefault="002D20BC" w:rsidP="002D20BC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D20BC" w:rsidTr="0084742B">
        <w:trPr>
          <w:trHeight w:val="1392"/>
        </w:trPr>
        <w:tc>
          <w:tcPr>
            <w:tcW w:w="7479" w:type="dxa"/>
            <w:tcBorders>
              <w:bottom w:val="nil"/>
            </w:tcBorders>
            <w:shd w:val="clear" w:color="auto" w:fill="FBD4B4"/>
            <w:vAlign w:val="bottom"/>
          </w:tcPr>
          <w:p w:rsidR="002D20BC" w:rsidRPr="00F64258" w:rsidRDefault="002D20BC" w:rsidP="002D20BC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:rsidR="002D20BC" w:rsidRDefault="002D20BC" w:rsidP="002D20BC">
            <w:pPr>
              <w:rPr>
                <w:rFonts w:ascii="Calibri" w:hAnsi="Calibri"/>
                <w:b/>
                <w:bCs/>
              </w:rPr>
            </w:pPr>
            <w:r w:rsidRPr="00672EB1">
              <w:rPr>
                <w:rFonts w:ascii="Calibri" w:hAnsi="Calibri"/>
                <w:b/>
                <w:bCs/>
                <w:sz w:val="22"/>
                <w:szCs w:val="22"/>
              </w:rPr>
              <w:t xml:space="preserve">Συντονιστική Επιτροπή -  Οργανωτική Επιτροπή: </w:t>
            </w:r>
          </w:p>
          <w:p w:rsidR="003B3181" w:rsidRPr="0084742B" w:rsidRDefault="003B3181" w:rsidP="002D20B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2D20BC" w:rsidRPr="006B32E5" w:rsidRDefault="00F81456" w:rsidP="002D20BC">
            <w:pPr>
              <w:rPr>
                <w:rFonts w:ascii="Calibri" w:hAnsi="Calibri" w:cs="Arial"/>
              </w:rPr>
            </w:pPr>
            <w:r w:rsidRPr="006B32E5">
              <w:rPr>
                <w:rFonts w:ascii="Calibri" w:hAnsi="Calibri" w:cs="Arial"/>
                <w:sz w:val="22"/>
                <w:szCs w:val="22"/>
              </w:rPr>
              <w:t xml:space="preserve">Καραγιώργου Αικατερίνη, </w:t>
            </w:r>
            <w:r w:rsidR="002D20BC" w:rsidRPr="006B32E5">
              <w:rPr>
                <w:rFonts w:ascii="Calibri" w:hAnsi="Calibri" w:cs="Arial"/>
                <w:sz w:val="22"/>
                <w:szCs w:val="22"/>
              </w:rPr>
              <w:t xml:space="preserve"> Δ/</w:t>
            </w:r>
            <w:proofErr w:type="spellStart"/>
            <w:r w:rsidR="002D20BC" w:rsidRPr="006B32E5">
              <w:rPr>
                <w:rFonts w:ascii="Calibri" w:hAnsi="Calibri" w:cs="Arial"/>
                <w:sz w:val="22"/>
                <w:szCs w:val="22"/>
              </w:rPr>
              <w:t>ν</w:t>
            </w:r>
            <w:r w:rsidRPr="006B32E5">
              <w:rPr>
                <w:rFonts w:ascii="Calibri" w:hAnsi="Calibri" w:cs="Arial"/>
                <w:sz w:val="22"/>
                <w:szCs w:val="22"/>
              </w:rPr>
              <w:t>τρια</w:t>
            </w:r>
            <w:proofErr w:type="spellEnd"/>
            <w:r w:rsidR="002D20BC" w:rsidRPr="006B32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B32E5">
              <w:rPr>
                <w:rFonts w:ascii="Calibri" w:hAnsi="Calibri" w:cs="Arial"/>
                <w:sz w:val="22"/>
                <w:szCs w:val="22"/>
              </w:rPr>
              <w:t xml:space="preserve">Πρωτοβάθμιας </w:t>
            </w:r>
            <w:proofErr w:type="spellStart"/>
            <w:r w:rsidRPr="006B32E5">
              <w:rPr>
                <w:rFonts w:ascii="Calibri" w:hAnsi="Calibri" w:cs="Arial"/>
                <w:sz w:val="22"/>
                <w:szCs w:val="22"/>
              </w:rPr>
              <w:t>Εκπ</w:t>
            </w:r>
            <w:proofErr w:type="spellEnd"/>
            <w:r w:rsidRPr="006B32E5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6B32E5">
              <w:rPr>
                <w:rFonts w:ascii="Calibri" w:hAnsi="Calibri" w:cs="Arial"/>
                <w:sz w:val="22"/>
                <w:szCs w:val="22"/>
              </w:rPr>
              <w:t>σης</w:t>
            </w:r>
            <w:proofErr w:type="spellEnd"/>
            <w:r w:rsidRPr="006B32E5">
              <w:rPr>
                <w:rFonts w:ascii="Calibri" w:hAnsi="Calibri" w:cs="Arial"/>
                <w:sz w:val="22"/>
                <w:szCs w:val="22"/>
              </w:rPr>
              <w:t xml:space="preserve"> Λάρισας</w:t>
            </w:r>
            <w:r w:rsidR="002D20BC" w:rsidRPr="006B32E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2D20BC" w:rsidRPr="006B32E5" w:rsidRDefault="002D20BC" w:rsidP="002D20BC">
            <w:pPr>
              <w:rPr>
                <w:rFonts w:ascii="Calibri" w:hAnsi="Calibri" w:cs="Arial"/>
              </w:rPr>
            </w:pPr>
            <w:r w:rsidRPr="006B32E5">
              <w:rPr>
                <w:rFonts w:ascii="Calibri" w:hAnsi="Calibri" w:cs="Arial"/>
                <w:sz w:val="22"/>
                <w:szCs w:val="22"/>
              </w:rPr>
              <w:t xml:space="preserve">Σοφία Παπαδοπούλου,  Προϊστάμενη </w:t>
            </w:r>
            <w:proofErr w:type="spellStart"/>
            <w:r w:rsidRPr="006B32E5">
              <w:rPr>
                <w:rFonts w:ascii="Calibri" w:hAnsi="Calibri" w:cs="Arial"/>
                <w:sz w:val="22"/>
                <w:szCs w:val="22"/>
              </w:rPr>
              <w:t>Εκπ</w:t>
            </w:r>
            <w:proofErr w:type="spellEnd"/>
            <w:r w:rsidRPr="006B32E5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6B32E5">
              <w:rPr>
                <w:rFonts w:ascii="Calibri" w:hAnsi="Calibri" w:cs="Arial"/>
                <w:sz w:val="22"/>
                <w:szCs w:val="22"/>
              </w:rPr>
              <w:t>κών</w:t>
            </w:r>
            <w:proofErr w:type="spellEnd"/>
            <w:r w:rsidRPr="006B32E5">
              <w:rPr>
                <w:rFonts w:ascii="Calibri" w:hAnsi="Calibri" w:cs="Arial"/>
                <w:sz w:val="22"/>
                <w:szCs w:val="22"/>
              </w:rPr>
              <w:t xml:space="preserve"> Θεμάτων</w:t>
            </w:r>
            <w:r w:rsidR="003B3181">
              <w:rPr>
                <w:rFonts w:ascii="Calibri" w:hAnsi="Calibri" w:cs="Arial"/>
                <w:sz w:val="22"/>
                <w:szCs w:val="22"/>
              </w:rPr>
              <w:t xml:space="preserve"> Δ.</w:t>
            </w:r>
            <w:r w:rsidRPr="006B32E5">
              <w:rPr>
                <w:rFonts w:ascii="Calibri" w:hAnsi="Calibri" w:cs="Arial"/>
                <w:sz w:val="22"/>
                <w:szCs w:val="22"/>
              </w:rPr>
              <w:t xml:space="preserve">Π.Ε. Λάρισας </w:t>
            </w:r>
          </w:p>
          <w:p w:rsidR="002D20BC" w:rsidRPr="006B32E5" w:rsidRDefault="002D20BC" w:rsidP="002D20BC">
            <w:pPr>
              <w:rPr>
                <w:rFonts w:ascii="Calibri" w:hAnsi="Calibri" w:cs="Arial"/>
              </w:rPr>
            </w:pPr>
            <w:r w:rsidRPr="006B32E5">
              <w:rPr>
                <w:rFonts w:ascii="Calibri" w:hAnsi="Calibri" w:cs="Arial"/>
                <w:sz w:val="22"/>
                <w:szCs w:val="22"/>
              </w:rPr>
              <w:t xml:space="preserve">Κωνσταντίνα </w:t>
            </w:r>
            <w:proofErr w:type="spellStart"/>
            <w:r w:rsidRPr="006B32E5">
              <w:rPr>
                <w:rFonts w:ascii="Calibri" w:hAnsi="Calibri" w:cs="Arial"/>
                <w:sz w:val="22"/>
                <w:szCs w:val="22"/>
              </w:rPr>
              <w:t>Χατζημίχου</w:t>
            </w:r>
            <w:proofErr w:type="spellEnd"/>
            <w:r w:rsidR="008D6996">
              <w:rPr>
                <w:rFonts w:ascii="Calibri" w:hAnsi="Calibri" w:cs="Arial"/>
                <w:sz w:val="22"/>
                <w:szCs w:val="22"/>
              </w:rPr>
              <w:t>,</w:t>
            </w:r>
            <w:r w:rsidRPr="006B32E5">
              <w:rPr>
                <w:rFonts w:ascii="Calibri" w:hAnsi="Calibri" w:cs="Arial"/>
                <w:sz w:val="22"/>
                <w:szCs w:val="22"/>
              </w:rPr>
              <w:t xml:space="preserve"> Υπεύθυνη </w:t>
            </w:r>
            <w:proofErr w:type="spellStart"/>
            <w:r w:rsidRPr="006B32E5">
              <w:rPr>
                <w:rFonts w:ascii="Calibri" w:hAnsi="Calibri" w:cs="Arial"/>
                <w:sz w:val="22"/>
                <w:szCs w:val="22"/>
              </w:rPr>
              <w:t>Σχολ</w:t>
            </w:r>
            <w:proofErr w:type="spellEnd"/>
            <w:r w:rsidRPr="006B32E5">
              <w:rPr>
                <w:rFonts w:ascii="Calibri" w:hAnsi="Calibri" w:cs="Arial"/>
                <w:sz w:val="22"/>
                <w:szCs w:val="22"/>
              </w:rPr>
              <w:t xml:space="preserve">. Δραστηριοτήτων </w:t>
            </w:r>
            <w:r w:rsidR="003B3181">
              <w:rPr>
                <w:rFonts w:ascii="Calibri" w:hAnsi="Calibri" w:cs="Arial"/>
                <w:sz w:val="22"/>
                <w:szCs w:val="22"/>
              </w:rPr>
              <w:t>Δ.</w:t>
            </w:r>
            <w:r w:rsidRPr="006B32E5">
              <w:rPr>
                <w:rFonts w:ascii="Calibri" w:hAnsi="Calibri" w:cs="Arial"/>
                <w:sz w:val="22"/>
                <w:szCs w:val="22"/>
              </w:rPr>
              <w:t>Π.Ε. Λάρισας</w:t>
            </w:r>
          </w:p>
          <w:p w:rsidR="00F81456" w:rsidRPr="006B32E5" w:rsidRDefault="00F81456" w:rsidP="002D20BC">
            <w:pPr>
              <w:rPr>
                <w:rFonts w:ascii="Calibri" w:hAnsi="Calibri" w:cs="Arial"/>
              </w:rPr>
            </w:pPr>
            <w:r w:rsidRPr="006B32E5">
              <w:rPr>
                <w:rFonts w:ascii="Calibri" w:hAnsi="Calibri" w:cs="Arial"/>
                <w:sz w:val="22"/>
                <w:szCs w:val="22"/>
              </w:rPr>
              <w:t xml:space="preserve">Φώτης Γεωργίου, Υπεύθυνος </w:t>
            </w:r>
            <w:r w:rsidR="008D6996">
              <w:rPr>
                <w:rFonts w:ascii="Calibri" w:hAnsi="Calibri" w:cs="Arial"/>
                <w:sz w:val="22"/>
                <w:szCs w:val="22"/>
              </w:rPr>
              <w:t>Φ</w:t>
            </w:r>
            <w:r w:rsidRPr="006B32E5">
              <w:rPr>
                <w:rFonts w:ascii="Calibri" w:hAnsi="Calibri" w:cs="Arial"/>
                <w:sz w:val="22"/>
                <w:szCs w:val="22"/>
              </w:rPr>
              <w:t xml:space="preserve">υσικής Αγωγής </w:t>
            </w:r>
            <w:r w:rsidR="003B3181">
              <w:rPr>
                <w:rFonts w:ascii="Calibri" w:hAnsi="Calibri" w:cs="Arial"/>
                <w:sz w:val="22"/>
                <w:szCs w:val="22"/>
              </w:rPr>
              <w:t>Δ.</w:t>
            </w:r>
            <w:r w:rsidRPr="006B32E5">
              <w:rPr>
                <w:rFonts w:ascii="Calibri" w:hAnsi="Calibri" w:cs="Arial"/>
                <w:sz w:val="22"/>
                <w:szCs w:val="22"/>
              </w:rPr>
              <w:t xml:space="preserve"> Π.Ε. Λάρισας</w:t>
            </w:r>
          </w:p>
          <w:p w:rsidR="002D20BC" w:rsidRPr="006B32E5" w:rsidRDefault="002D20BC" w:rsidP="002D20BC">
            <w:pPr>
              <w:rPr>
                <w:rFonts w:ascii="Calibri" w:hAnsi="Calibri" w:cs="Arial"/>
              </w:rPr>
            </w:pPr>
            <w:proofErr w:type="spellStart"/>
            <w:r w:rsidRPr="006B32E5">
              <w:rPr>
                <w:rFonts w:ascii="Calibri" w:hAnsi="Calibri" w:cs="Arial"/>
                <w:sz w:val="22"/>
                <w:szCs w:val="22"/>
              </w:rPr>
              <w:t>Λαπούσης</w:t>
            </w:r>
            <w:proofErr w:type="spellEnd"/>
            <w:r w:rsidRPr="006B32E5">
              <w:rPr>
                <w:rFonts w:ascii="Calibri" w:hAnsi="Calibri" w:cs="Arial"/>
                <w:sz w:val="22"/>
                <w:szCs w:val="22"/>
              </w:rPr>
              <w:t xml:space="preserve"> Δημήτρης</w:t>
            </w:r>
            <w:r w:rsidR="008D6996">
              <w:rPr>
                <w:rFonts w:ascii="Calibri" w:hAnsi="Calibri" w:cs="Arial"/>
                <w:sz w:val="22"/>
                <w:szCs w:val="22"/>
              </w:rPr>
              <w:t>,</w:t>
            </w:r>
            <w:r w:rsidRPr="006B32E5">
              <w:rPr>
                <w:rFonts w:ascii="Calibri" w:hAnsi="Calibri" w:cs="Arial"/>
                <w:sz w:val="22"/>
                <w:szCs w:val="22"/>
              </w:rPr>
              <w:t xml:space="preserve"> Εικαστικός</w:t>
            </w:r>
            <w:r w:rsidR="003B3181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6B32E5">
              <w:rPr>
                <w:rFonts w:ascii="Calibri" w:hAnsi="Calibri" w:cs="Arial"/>
                <w:sz w:val="22"/>
                <w:szCs w:val="22"/>
              </w:rPr>
              <w:t>Λέσχες Πολιτισμού Δήμου Λαρισαίων</w:t>
            </w:r>
          </w:p>
          <w:p w:rsidR="002D20BC" w:rsidRPr="006B32E5" w:rsidRDefault="00F81456" w:rsidP="002D20BC">
            <w:pPr>
              <w:rPr>
                <w:rFonts w:ascii="Calibri" w:hAnsi="Calibri" w:cs="Arial"/>
              </w:rPr>
            </w:pPr>
            <w:r w:rsidRPr="006B32E5">
              <w:rPr>
                <w:rFonts w:ascii="Calibri" w:hAnsi="Calibri" w:cs="Arial"/>
                <w:sz w:val="22"/>
                <w:szCs w:val="22"/>
              </w:rPr>
              <w:t xml:space="preserve">Βάνα </w:t>
            </w:r>
            <w:proofErr w:type="spellStart"/>
            <w:r w:rsidRPr="006B32E5">
              <w:rPr>
                <w:rFonts w:ascii="Calibri" w:hAnsi="Calibri" w:cs="Arial"/>
                <w:sz w:val="22"/>
                <w:szCs w:val="22"/>
              </w:rPr>
              <w:t>Αγγελο</w:t>
            </w:r>
            <w:r w:rsidR="00374285">
              <w:rPr>
                <w:rFonts w:ascii="Calibri" w:hAnsi="Calibri" w:cs="Arial"/>
                <w:sz w:val="22"/>
                <w:szCs w:val="22"/>
              </w:rPr>
              <w:t>ύ</w:t>
            </w:r>
            <w:r w:rsidRPr="006B32E5">
              <w:rPr>
                <w:rFonts w:ascii="Calibri" w:hAnsi="Calibri" w:cs="Arial"/>
                <w:sz w:val="22"/>
                <w:szCs w:val="22"/>
              </w:rPr>
              <w:t>σ</w:t>
            </w:r>
            <w:r w:rsidR="00374285">
              <w:rPr>
                <w:rFonts w:ascii="Calibri" w:hAnsi="Calibri" w:cs="Arial"/>
                <w:sz w:val="22"/>
                <w:szCs w:val="22"/>
              </w:rPr>
              <w:t>η</w:t>
            </w:r>
            <w:proofErr w:type="spellEnd"/>
            <w:r w:rsidR="002D20BC" w:rsidRPr="006B32E5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="002D20BC" w:rsidRPr="006B32E5">
              <w:rPr>
                <w:rFonts w:ascii="Calibri" w:hAnsi="Calibri" w:cs="Arial"/>
                <w:sz w:val="22"/>
                <w:szCs w:val="22"/>
              </w:rPr>
              <w:t>Εκπ</w:t>
            </w:r>
            <w:proofErr w:type="spellEnd"/>
            <w:r w:rsidR="002D20BC" w:rsidRPr="006B32E5">
              <w:rPr>
                <w:rFonts w:ascii="Calibri" w:hAnsi="Calibri" w:cs="Arial"/>
                <w:sz w:val="22"/>
                <w:szCs w:val="22"/>
              </w:rPr>
              <w:t xml:space="preserve">/κος </w:t>
            </w:r>
            <w:r w:rsidR="003B3181">
              <w:rPr>
                <w:rFonts w:ascii="Calibri" w:hAnsi="Calibri" w:cs="Arial"/>
                <w:sz w:val="22"/>
                <w:szCs w:val="22"/>
              </w:rPr>
              <w:t>Δ.</w:t>
            </w:r>
            <w:r w:rsidR="002D20BC" w:rsidRPr="006B32E5">
              <w:rPr>
                <w:rFonts w:ascii="Calibri" w:hAnsi="Calibri" w:cs="Arial"/>
                <w:sz w:val="22"/>
                <w:szCs w:val="22"/>
              </w:rPr>
              <w:t>Π.Ε. Λάρισας</w:t>
            </w:r>
          </w:p>
          <w:p w:rsidR="002D20BC" w:rsidRPr="006B32E5" w:rsidRDefault="002D20BC" w:rsidP="002D20BC">
            <w:pPr>
              <w:rPr>
                <w:rFonts w:ascii="Calibri" w:hAnsi="Calibri" w:cs="Arial"/>
              </w:rPr>
            </w:pPr>
            <w:r w:rsidRPr="006B32E5">
              <w:rPr>
                <w:rFonts w:ascii="Calibri" w:hAnsi="Calibri" w:cs="Arial"/>
                <w:sz w:val="22"/>
                <w:szCs w:val="22"/>
              </w:rPr>
              <w:t xml:space="preserve">Γώγου Βασιλική, </w:t>
            </w:r>
            <w:proofErr w:type="spellStart"/>
            <w:r w:rsidRPr="006B32E5">
              <w:rPr>
                <w:rFonts w:ascii="Calibri" w:hAnsi="Calibri" w:cs="Arial"/>
                <w:sz w:val="22"/>
                <w:szCs w:val="22"/>
              </w:rPr>
              <w:t>Εκπ</w:t>
            </w:r>
            <w:proofErr w:type="spellEnd"/>
            <w:r w:rsidRPr="006B32E5">
              <w:rPr>
                <w:rFonts w:ascii="Calibri" w:hAnsi="Calibri" w:cs="Arial"/>
                <w:sz w:val="22"/>
                <w:szCs w:val="22"/>
              </w:rPr>
              <w:t>/κος</w:t>
            </w:r>
            <w:r w:rsidR="003B3181">
              <w:rPr>
                <w:rFonts w:ascii="Calibri" w:hAnsi="Calibri" w:cs="Arial"/>
                <w:sz w:val="22"/>
                <w:szCs w:val="22"/>
              </w:rPr>
              <w:t xml:space="preserve"> Δ.</w:t>
            </w:r>
            <w:r w:rsidRPr="006B32E5">
              <w:rPr>
                <w:rFonts w:ascii="Calibri" w:hAnsi="Calibri" w:cs="Arial"/>
                <w:sz w:val="22"/>
                <w:szCs w:val="22"/>
              </w:rPr>
              <w:t xml:space="preserve">Π.Ε. Λάρισας </w:t>
            </w:r>
          </w:p>
          <w:p w:rsidR="002D20BC" w:rsidRDefault="00F81456" w:rsidP="002D20BC">
            <w:pPr>
              <w:rPr>
                <w:rFonts w:ascii="Calibri" w:hAnsi="Calibri" w:cs="Arial"/>
              </w:rPr>
            </w:pPr>
            <w:r w:rsidRPr="006B32E5">
              <w:rPr>
                <w:rFonts w:ascii="Calibri" w:hAnsi="Calibri" w:cs="Arial"/>
                <w:sz w:val="22"/>
                <w:szCs w:val="22"/>
              </w:rPr>
              <w:t xml:space="preserve">Χριστίνα </w:t>
            </w:r>
            <w:proofErr w:type="spellStart"/>
            <w:r w:rsidRPr="006B32E5">
              <w:rPr>
                <w:rFonts w:ascii="Calibri" w:hAnsi="Calibri" w:cs="Arial"/>
                <w:sz w:val="22"/>
                <w:szCs w:val="22"/>
              </w:rPr>
              <w:t>Πόπωτα</w:t>
            </w:r>
            <w:proofErr w:type="spellEnd"/>
            <w:r w:rsidR="002D20BC" w:rsidRPr="006B32E5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="002D20BC" w:rsidRPr="006B32E5">
              <w:rPr>
                <w:rFonts w:ascii="Calibri" w:hAnsi="Calibri" w:cs="Arial"/>
                <w:sz w:val="22"/>
                <w:szCs w:val="22"/>
              </w:rPr>
              <w:t>Εκπ</w:t>
            </w:r>
            <w:proofErr w:type="spellEnd"/>
            <w:r w:rsidR="002D20BC" w:rsidRPr="006B32E5">
              <w:rPr>
                <w:rFonts w:ascii="Calibri" w:hAnsi="Calibri" w:cs="Arial"/>
                <w:sz w:val="22"/>
                <w:szCs w:val="22"/>
              </w:rPr>
              <w:t xml:space="preserve">/κος </w:t>
            </w:r>
            <w:r w:rsidR="003B3181">
              <w:rPr>
                <w:rFonts w:ascii="Calibri" w:hAnsi="Calibri" w:cs="Arial"/>
                <w:sz w:val="22"/>
                <w:szCs w:val="22"/>
              </w:rPr>
              <w:t>Δ.</w:t>
            </w:r>
            <w:r w:rsidR="002D20BC" w:rsidRPr="006B32E5">
              <w:rPr>
                <w:rFonts w:ascii="Calibri" w:hAnsi="Calibri" w:cs="Arial"/>
                <w:sz w:val="22"/>
                <w:szCs w:val="22"/>
              </w:rPr>
              <w:t xml:space="preserve">Π.Ε. Λάρισας </w:t>
            </w:r>
          </w:p>
          <w:p w:rsidR="00F81456" w:rsidRPr="00B42262" w:rsidRDefault="00F81456" w:rsidP="002D20B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B32E5">
              <w:rPr>
                <w:rFonts w:ascii="Calibri" w:hAnsi="Calibri" w:cs="Arial"/>
                <w:sz w:val="22"/>
                <w:szCs w:val="22"/>
              </w:rPr>
              <w:t xml:space="preserve">Θοδωρής </w:t>
            </w:r>
            <w:proofErr w:type="spellStart"/>
            <w:r w:rsidRPr="006B32E5">
              <w:rPr>
                <w:rFonts w:ascii="Calibri" w:hAnsi="Calibri" w:cs="Arial"/>
                <w:sz w:val="22"/>
                <w:szCs w:val="22"/>
              </w:rPr>
              <w:t>Δούβλης</w:t>
            </w:r>
            <w:proofErr w:type="spellEnd"/>
            <w:r w:rsidRPr="006B32E5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6B32E5">
              <w:rPr>
                <w:rFonts w:ascii="Calibri" w:hAnsi="Calibri" w:cs="Arial"/>
                <w:sz w:val="22"/>
                <w:szCs w:val="22"/>
              </w:rPr>
              <w:t>Εκπ</w:t>
            </w:r>
            <w:proofErr w:type="spellEnd"/>
            <w:r w:rsidRPr="006B32E5">
              <w:rPr>
                <w:rFonts w:ascii="Calibri" w:hAnsi="Calibri" w:cs="Arial"/>
                <w:sz w:val="22"/>
                <w:szCs w:val="22"/>
              </w:rPr>
              <w:t xml:space="preserve">/κος Πληροφορικής </w:t>
            </w:r>
            <w:r w:rsidR="003B3181">
              <w:rPr>
                <w:rFonts w:ascii="Calibri" w:hAnsi="Calibri" w:cs="Arial"/>
                <w:sz w:val="22"/>
                <w:szCs w:val="22"/>
              </w:rPr>
              <w:t>Δ.</w:t>
            </w:r>
            <w:r w:rsidRPr="006B32E5">
              <w:rPr>
                <w:rFonts w:ascii="Calibri" w:hAnsi="Calibri" w:cs="Arial"/>
                <w:sz w:val="22"/>
                <w:szCs w:val="22"/>
              </w:rPr>
              <w:t>Π.Ε. Λάρισας</w:t>
            </w:r>
          </w:p>
          <w:p w:rsidR="002D20BC" w:rsidRDefault="002D20BC" w:rsidP="002D20BC">
            <w:pPr>
              <w:rPr>
                <w:rFonts w:ascii="Calibri" w:hAnsi="Calibri"/>
                <w:bCs/>
                <w:sz w:val="19"/>
                <w:szCs w:val="19"/>
              </w:rPr>
            </w:pPr>
          </w:p>
          <w:p w:rsidR="002D20BC" w:rsidRPr="00920A5D" w:rsidRDefault="002D20BC" w:rsidP="002D20BC">
            <w:pPr>
              <w:rPr>
                <w:rFonts w:ascii="Calibri" w:hAnsi="Calibri"/>
                <w:bCs/>
                <w:sz w:val="19"/>
                <w:szCs w:val="19"/>
              </w:rPr>
            </w:pPr>
          </w:p>
          <w:p w:rsidR="00920A5D" w:rsidRPr="00920A5D" w:rsidRDefault="00920A5D" w:rsidP="002D20BC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</w:tr>
      <w:tr w:rsidR="002D20BC" w:rsidTr="0084742B">
        <w:trPr>
          <w:trHeight w:val="400"/>
        </w:trPr>
        <w:tc>
          <w:tcPr>
            <w:tcW w:w="7479" w:type="dxa"/>
            <w:tcBorders>
              <w:top w:val="nil"/>
            </w:tcBorders>
            <w:shd w:val="clear" w:color="auto" w:fill="FBD4B4"/>
            <w:vAlign w:val="bottom"/>
          </w:tcPr>
          <w:p w:rsidR="002D20BC" w:rsidRDefault="002D20BC" w:rsidP="002D20BC">
            <w:pPr>
              <w:rPr>
                <w:rFonts w:ascii="Calibri" w:hAnsi="Calibri"/>
                <w:bCs/>
                <w:sz w:val="19"/>
                <w:szCs w:val="19"/>
                <w:lang w:val="en-US"/>
              </w:rPr>
            </w:pPr>
          </w:p>
          <w:p w:rsidR="00920A5D" w:rsidRDefault="00920A5D" w:rsidP="002D20BC">
            <w:pPr>
              <w:rPr>
                <w:rFonts w:ascii="Calibri" w:hAnsi="Calibri"/>
                <w:bCs/>
                <w:sz w:val="19"/>
                <w:szCs w:val="19"/>
                <w:lang w:val="en-US"/>
              </w:rPr>
            </w:pPr>
          </w:p>
          <w:p w:rsidR="00920A5D" w:rsidRDefault="00920A5D" w:rsidP="002D20BC">
            <w:pPr>
              <w:rPr>
                <w:rFonts w:ascii="Calibri" w:hAnsi="Calibri"/>
                <w:bCs/>
                <w:sz w:val="19"/>
                <w:szCs w:val="19"/>
                <w:lang w:val="en-US"/>
              </w:rPr>
            </w:pPr>
          </w:p>
          <w:p w:rsidR="00920A5D" w:rsidRDefault="00920A5D" w:rsidP="002D20BC">
            <w:pPr>
              <w:rPr>
                <w:rFonts w:ascii="Calibri" w:hAnsi="Calibri"/>
                <w:bCs/>
                <w:sz w:val="19"/>
                <w:szCs w:val="19"/>
                <w:lang w:val="en-US"/>
              </w:rPr>
            </w:pPr>
          </w:p>
          <w:p w:rsidR="00920A5D" w:rsidRPr="00920A5D" w:rsidRDefault="00920A5D" w:rsidP="002D20BC">
            <w:pPr>
              <w:rPr>
                <w:rFonts w:ascii="Calibri" w:hAnsi="Calibri"/>
                <w:bCs/>
                <w:sz w:val="19"/>
                <w:szCs w:val="19"/>
                <w:lang w:val="en-US"/>
              </w:rPr>
            </w:pPr>
          </w:p>
        </w:tc>
      </w:tr>
    </w:tbl>
    <w:p w:rsidR="002D20BC" w:rsidRDefault="002D20BC" w:rsidP="00425043"/>
    <w:p w:rsidR="0011417E" w:rsidRDefault="0011417E" w:rsidP="00425043">
      <w:pPr>
        <w:rPr>
          <w:lang w:val="en-US"/>
        </w:rPr>
      </w:pPr>
    </w:p>
    <w:p w:rsidR="00920A5D" w:rsidRPr="00920A5D" w:rsidRDefault="00920A5D" w:rsidP="00425043">
      <w:pPr>
        <w:rPr>
          <w:lang w:val="en-US"/>
        </w:rPr>
      </w:pPr>
    </w:p>
    <w:p w:rsidR="0011417E" w:rsidRDefault="0011417E" w:rsidP="003C298E">
      <w:pPr>
        <w:sectPr w:rsidR="0011417E" w:rsidSect="00F8096B">
          <w:type w:val="continuous"/>
          <w:pgSz w:w="16838" w:h="11906" w:orient="landscape"/>
          <w:pgMar w:top="851" w:right="1440" w:bottom="41" w:left="1440" w:header="708" w:footer="708" w:gutter="0"/>
          <w:cols w:space="708"/>
          <w:docGrid w:linePitch="360"/>
        </w:sectPr>
      </w:pPr>
    </w:p>
    <w:tbl>
      <w:tblPr>
        <w:tblW w:w="7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488"/>
        <w:gridCol w:w="17"/>
      </w:tblGrid>
      <w:tr w:rsidR="0011417E" w:rsidTr="0084742B">
        <w:trPr>
          <w:trHeight w:val="307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1417E" w:rsidRDefault="0011417E" w:rsidP="009A1ED5">
            <w:pPr>
              <w:rPr>
                <w:rFonts w:ascii="Calibri" w:hAnsi="Calibri"/>
                <w:b/>
                <w:bCs/>
                <w:iCs/>
              </w:rPr>
            </w:pPr>
            <w:r w:rsidRPr="00AE39C9">
              <w:t xml:space="preserve">   </w:t>
            </w:r>
            <w:r w:rsidR="009A1ED5">
              <w:t xml:space="preserve">                      </w:t>
            </w:r>
            <w:r w:rsidRPr="00326048">
              <w:rPr>
                <w:rFonts w:ascii="Calibri" w:hAnsi="Calibri" w:cs="Calibri"/>
                <w:b/>
              </w:rPr>
              <w:t xml:space="preserve">Πρόγραμμα </w:t>
            </w:r>
            <w:r>
              <w:rPr>
                <w:rFonts w:ascii="Calibri" w:hAnsi="Calibri" w:cs="Calibri"/>
                <w:b/>
              </w:rPr>
              <w:t>Παρασκευή</w:t>
            </w:r>
            <w:r w:rsidR="003B3181">
              <w:rPr>
                <w:rFonts w:ascii="Calibri" w:hAnsi="Calibri" w:cs="Calibri"/>
                <w:b/>
              </w:rPr>
              <w:t>ς</w:t>
            </w:r>
            <w:r>
              <w:rPr>
                <w:rFonts w:ascii="Calibri" w:hAnsi="Calibri" w:cs="Calibri"/>
                <w:b/>
              </w:rPr>
              <w:t xml:space="preserve"> 13</w:t>
            </w:r>
            <w:r>
              <w:rPr>
                <w:rFonts w:ascii="Calibri" w:hAnsi="Calibri"/>
                <w:b/>
                <w:bCs/>
                <w:iCs/>
              </w:rPr>
              <w:t xml:space="preserve">/5/2022 </w:t>
            </w:r>
          </w:p>
          <w:p w:rsidR="0011417E" w:rsidRDefault="0011417E" w:rsidP="003C298E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326048">
              <w:rPr>
                <w:rFonts w:ascii="Calibri" w:eastAsia="Calibri" w:hAnsi="Calibri"/>
                <w:b/>
                <w:bCs/>
                <w:color w:val="000000"/>
              </w:rPr>
              <w:t xml:space="preserve">Παρουσιάσεις </w:t>
            </w:r>
            <w:r>
              <w:rPr>
                <w:rFonts w:ascii="Calibri" w:eastAsia="Calibri" w:hAnsi="Calibri"/>
                <w:b/>
                <w:bCs/>
                <w:color w:val="000000"/>
              </w:rPr>
              <w:t>παραδοσιακών χορών και τραγουδιών</w:t>
            </w:r>
          </w:p>
          <w:p w:rsidR="0011417E" w:rsidRPr="00326048" w:rsidRDefault="0011417E" w:rsidP="003C298E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 από </w:t>
            </w:r>
            <w:r w:rsidR="003B3181">
              <w:rPr>
                <w:rFonts w:ascii="Calibri" w:eastAsia="Calibri" w:hAnsi="Calibri"/>
                <w:b/>
                <w:bCs/>
                <w:color w:val="000000"/>
              </w:rPr>
              <w:t>τους/τις Συνέδρους</w:t>
            </w:r>
          </w:p>
        </w:tc>
      </w:tr>
      <w:tr w:rsidR="0011417E" w:rsidTr="0084742B">
        <w:trPr>
          <w:gridAfter w:val="1"/>
          <w:wAfter w:w="17" w:type="dxa"/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17E" w:rsidRPr="002F3F62" w:rsidRDefault="0011417E" w:rsidP="003C298E">
            <w:pPr>
              <w:tabs>
                <w:tab w:val="left" w:pos="1701"/>
              </w:tabs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17E" w:rsidRDefault="0011417E" w:rsidP="003C298E">
            <w:pPr>
              <w:tabs>
                <w:tab w:val="left" w:pos="1418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FE4262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Χαιρετισμοί </w:t>
            </w:r>
          </w:p>
          <w:p w:rsidR="0011417E" w:rsidRDefault="0011417E" w:rsidP="003C298E">
            <w:pPr>
              <w:tabs>
                <w:tab w:val="left" w:pos="1418"/>
              </w:tabs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740BEF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Μητροπολίτης Ι.Μ. Λαρίσης και Τυρνάβου</w:t>
            </w:r>
          </w:p>
          <w:p w:rsidR="0011417E" w:rsidRPr="00740BEF" w:rsidRDefault="0011417E" w:rsidP="003C298E">
            <w:pPr>
              <w:tabs>
                <w:tab w:val="left" w:pos="1418"/>
              </w:tabs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740BEF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Περιφερειάρχης Θεσσαλίας ή εκπρόσωπος</w:t>
            </w:r>
          </w:p>
          <w:p w:rsidR="0011417E" w:rsidRPr="00740BEF" w:rsidRDefault="0011417E" w:rsidP="003C298E">
            <w:pPr>
              <w:tabs>
                <w:tab w:val="left" w:pos="1418"/>
              </w:tabs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740BEF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Δήμαρχος Λαρισαίων ή εκπρόσωπος</w:t>
            </w:r>
          </w:p>
          <w:p w:rsidR="00EE0456" w:rsidRDefault="0011417E" w:rsidP="003C298E">
            <w:pPr>
              <w:tabs>
                <w:tab w:val="left" w:pos="1418"/>
              </w:tabs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Δ/</w:t>
            </w:r>
            <w:proofErr w:type="spellStart"/>
            <w:r>
              <w:rPr>
                <w:rFonts w:ascii="Calibri" w:eastAsia="Calibri" w:hAnsi="Calibri"/>
                <w:bCs/>
                <w:sz w:val="20"/>
                <w:szCs w:val="20"/>
              </w:rPr>
              <w:t>ντρια</w:t>
            </w:r>
            <w:proofErr w:type="spellEnd"/>
            <w:r w:rsidRPr="00FE4262">
              <w:rPr>
                <w:rFonts w:ascii="Calibri" w:eastAsia="Calibri" w:hAnsi="Calibri"/>
                <w:bCs/>
                <w:sz w:val="20"/>
                <w:szCs w:val="20"/>
              </w:rPr>
              <w:t xml:space="preserve"> Α/</w:t>
            </w:r>
            <w:proofErr w:type="spellStart"/>
            <w:r w:rsidRPr="00FE4262">
              <w:rPr>
                <w:rFonts w:ascii="Calibri" w:eastAsia="Calibri" w:hAnsi="Calibri"/>
                <w:bCs/>
                <w:sz w:val="20"/>
                <w:szCs w:val="20"/>
              </w:rPr>
              <w:t>θμιας</w:t>
            </w:r>
            <w:proofErr w:type="spellEnd"/>
            <w:r w:rsidRPr="00FE4262">
              <w:rPr>
                <w:rFonts w:ascii="Calibri" w:eastAsia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FE4262">
              <w:rPr>
                <w:rFonts w:ascii="Calibri" w:eastAsia="Calibri" w:hAnsi="Calibri"/>
                <w:bCs/>
                <w:sz w:val="20"/>
                <w:szCs w:val="20"/>
              </w:rPr>
              <w:t>Εκπ</w:t>
            </w:r>
            <w:proofErr w:type="spellEnd"/>
            <w:r w:rsidRPr="00FE4262">
              <w:rPr>
                <w:rFonts w:ascii="Calibri" w:eastAsia="Calibri" w:hAnsi="Calibri"/>
                <w:bCs/>
                <w:sz w:val="20"/>
                <w:szCs w:val="20"/>
              </w:rPr>
              <w:t>/</w:t>
            </w:r>
            <w:proofErr w:type="spellStart"/>
            <w:r w:rsidRPr="00FE4262">
              <w:rPr>
                <w:rFonts w:ascii="Calibri" w:eastAsia="Calibri" w:hAnsi="Calibri"/>
                <w:bCs/>
                <w:sz w:val="20"/>
                <w:szCs w:val="20"/>
              </w:rPr>
              <w:t>σης</w:t>
            </w:r>
            <w:proofErr w:type="spellEnd"/>
            <w:r w:rsidRPr="00FE4262">
              <w:rPr>
                <w:rFonts w:ascii="Calibri" w:eastAsia="Calibri" w:hAnsi="Calibri"/>
                <w:bCs/>
                <w:sz w:val="20"/>
                <w:szCs w:val="20"/>
              </w:rPr>
              <w:t xml:space="preserve"> Λάρισας</w:t>
            </w:r>
            <w:r>
              <w:rPr>
                <w:rFonts w:ascii="Calibri" w:hAnsi="Calibri"/>
                <w:bCs/>
                <w:sz w:val="19"/>
                <w:szCs w:val="19"/>
              </w:rPr>
              <w:t xml:space="preserve"> </w:t>
            </w:r>
          </w:p>
          <w:p w:rsidR="00F8096B" w:rsidRPr="005F0AC3" w:rsidRDefault="00F8096B" w:rsidP="003C298E">
            <w:pPr>
              <w:tabs>
                <w:tab w:val="left" w:pos="1418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</w:tr>
      <w:tr w:rsidR="0011417E" w:rsidTr="0084742B">
        <w:trPr>
          <w:gridAfter w:val="1"/>
          <w:wAfter w:w="17" w:type="dxa"/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7E" w:rsidRPr="002F3F62" w:rsidRDefault="0011417E" w:rsidP="003C298E">
            <w:pPr>
              <w:tabs>
                <w:tab w:val="left" w:pos="1701"/>
              </w:tabs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7E" w:rsidRPr="003B244C" w:rsidRDefault="0011417E" w:rsidP="003C298E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52</w:t>
            </w:r>
            <w:r w:rsidRPr="00CA2C25">
              <w:rPr>
                <w:rFonts w:asciiTheme="minorHAnsi" w:eastAsia="Calibri" w:hAnsiTheme="minorHAnsi" w:cs="Arial"/>
                <w:b/>
                <w:sz w:val="19"/>
                <w:szCs w:val="19"/>
                <w:vertAlign w:val="superscript"/>
              </w:rPr>
              <w:t>ο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Ν/</w:t>
            </w:r>
            <w:proofErr w:type="spellStart"/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γείο</w:t>
            </w:r>
            <w:proofErr w:type="spellEnd"/>
            <w:r w:rsidRPr="00CA2C25">
              <w:rPr>
                <w:rFonts w:asciiTheme="minorHAnsi" w:eastAsia="Calibri" w:hAnsiTheme="minorHAnsi" w:cstheme="minorHAnsi"/>
                <w:b/>
                <w:sz w:val="19"/>
                <w:szCs w:val="19"/>
              </w:rPr>
              <w:t xml:space="preserve"> Λάρισας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| 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Νήπια-</w:t>
            </w:r>
            <w:proofErr w:type="spellStart"/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προνήπια</w:t>
            </w:r>
            <w:proofErr w:type="spellEnd"/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| Αριθ. Μαθ.: 22</w:t>
            </w:r>
          </w:p>
          <w:p w:rsidR="0011417E" w:rsidRPr="005863D1" w:rsidRDefault="0011417E" w:rsidP="003C298E">
            <w:pPr>
              <w:tabs>
                <w:tab w:val="left" w:pos="1418"/>
              </w:tabs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</w:pPr>
            <w:r w:rsidRPr="002100F7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Χοροί:</w:t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 «</w:t>
            </w:r>
            <w:proofErr w:type="spellStart"/>
            <w:r w:rsidRPr="005863D1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Κεχαγιάδικο</w:t>
            </w:r>
            <w:proofErr w:type="spellEnd"/>
            <w:r w:rsidRPr="005863D1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», από τη Λήμνο</w:t>
            </w:r>
          </w:p>
          <w:p w:rsidR="0011417E" w:rsidRPr="00E33303" w:rsidRDefault="0011417E" w:rsidP="003C298E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 w:rsidRPr="003B244C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Υπ.</w:t>
            </w:r>
            <w:r w:rsidR="00724C22" w:rsidRPr="00724C22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</w:t>
            </w:r>
            <w:r w:rsidR="00724C22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Ε</w:t>
            </w:r>
            <w:r w:rsidRPr="003B244C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κπαιδευτικοί: </w:t>
            </w: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Γκουντοπούλου</w:t>
            </w:r>
            <w:proofErr w:type="spellEnd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Κων</w:t>
            </w:r>
            <w:proofErr w:type="spellEnd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ντία</w:t>
            </w:r>
            <w:proofErr w:type="spellEnd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Καστόρη</w:t>
            </w:r>
            <w:proofErr w:type="spellEnd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50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Γραμματή</w:t>
            </w:r>
            <w:proofErr w:type="spellEnd"/>
            <w:r>
              <w:rPr>
                <w:rFonts w:ascii="Calibri" w:eastAsia="Calibri" w:hAnsi="Calibri" w:cs="Arial"/>
                <w:sz w:val="19"/>
                <w:szCs w:val="19"/>
              </w:rPr>
              <w:t xml:space="preserve">     </w:t>
            </w:r>
            <w:r w:rsidRPr="00A80ACA">
              <w:rPr>
                <w:rFonts w:ascii="Calibri" w:eastAsia="Calibri" w:hAnsi="Calibri" w:cs="Arial"/>
                <w:sz w:val="19"/>
                <w:szCs w:val="19"/>
              </w:rPr>
              <w:t xml:space="preserve"> </w:t>
            </w:r>
          </w:p>
        </w:tc>
      </w:tr>
      <w:tr w:rsidR="0011417E" w:rsidTr="0084742B">
        <w:trPr>
          <w:gridAfter w:val="1"/>
          <w:wAfter w:w="17" w:type="dxa"/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7E" w:rsidRPr="002F3F62" w:rsidRDefault="0011417E" w:rsidP="003C298E">
            <w:pPr>
              <w:tabs>
                <w:tab w:val="left" w:pos="1701"/>
              </w:tabs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C22" w:rsidRPr="003B244C" w:rsidRDefault="00724C22" w:rsidP="00724C22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 w:rsidRPr="00E33303">
              <w:rPr>
                <w:rFonts w:asciiTheme="minorHAnsi" w:eastAsia="Calibri" w:hAnsiTheme="minorHAnsi" w:cs="Arial"/>
                <w:b/>
                <w:sz w:val="19"/>
                <w:szCs w:val="19"/>
              </w:rPr>
              <w:t>3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  <w:vertAlign w:val="superscript"/>
              </w:rPr>
              <w:t>ο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 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Δημ. Σχ. 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>Λάρ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ισας |</w:t>
            </w:r>
            <w:r w:rsidRPr="003D1054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Ε</w:t>
            </w:r>
            <w:r w:rsidRPr="003D1054">
              <w:rPr>
                <w:rFonts w:asciiTheme="minorHAnsi" w:eastAsia="Calibri" w:hAnsiTheme="minorHAnsi" w:cs="Arial"/>
                <w:b/>
                <w:sz w:val="19"/>
                <w:szCs w:val="19"/>
              </w:rPr>
              <w:t>΄ Τάξη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| Αριθ. Μαθ.: 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45</w:t>
            </w:r>
          </w:p>
          <w:p w:rsidR="00724C22" w:rsidRPr="005863D1" w:rsidRDefault="00724C22" w:rsidP="00724C22">
            <w:pPr>
              <w:tabs>
                <w:tab w:val="left" w:pos="1418"/>
              </w:tabs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</w:pPr>
            <w:r w:rsidRPr="002100F7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Χοροί:</w:t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 1. «Π</w:t>
            </w:r>
            <w:r w:rsidRPr="005863D1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οδαράκι</w:t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»</w:t>
            </w:r>
            <w:r w:rsidRPr="005863D1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 από Αν. Ρωμυλία και </w:t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2.</w:t>
            </w:r>
            <w:r w:rsidRPr="005863D1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«</w:t>
            </w:r>
            <w:r w:rsidRPr="005863D1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Έχε γεια Παναγιά</w:t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»</w:t>
            </w:r>
            <w:r w:rsidRPr="005863D1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 από Μ. Ασία</w:t>
            </w:r>
          </w:p>
          <w:p w:rsidR="0011417E" w:rsidRPr="00822B43" w:rsidRDefault="00724C22" w:rsidP="00724C22">
            <w:pPr>
              <w:tabs>
                <w:tab w:val="left" w:pos="141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B244C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Υπ.</w:t>
            </w: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Ε</w:t>
            </w:r>
            <w:r w:rsidRPr="003B244C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κπαιδευτικοί:</w:t>
            </w:r>
            <w:r w:rsidR="00F8096B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Καραδήμος Ιωάννης, Παπαλεξίου Χρυσόστομος, Δημητρίου Ελ</w:t>
            </w:r>
            <w:r w:rsidR="00627C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ένη</w:t>
            </w:r>
          </w:p>
        </w:tc>
      </w:tr>
      <w:tr w:rsidR="0011417E" w:rsidTr="0084742B">
        <w:trPr>
          <w:gridAfter w:val="1"/>
          <w:wAfter w:w="17" w:type="dxa"/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7E" w:rsidRPr="002F3F62" w:rsidRDefault="0011417E" w:rsidP="003C298E">
            <w:pPr>
              <w:ind w:left="1418" w:hanging="1418"/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7E" w:rsidRPr="003B244C" w:rsidRDefault="0011417E" w:rsidP="003C298E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14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  <w:vertAlign w:val="superscript"/>
              </w:rPr>
              <w:t>ο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 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Δημ. Σχ. 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>Λάρ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ισας |</w:t>
            </w:r>
            <w:r w:rsidRPr="003D1054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ΣΤ</w:t>
            </w:r>
            <w:r w:rsidRPr="003D1054">
              <w:rPr>
                <w:rFonts w:asciiTheme="minorHAnsi" w:eastAsia="Calibri" w:hAnsiTheme="minorHAnsi" w:cs="Arial"/>
                <w:b/>
                <w:sz w:val="19"/>
                <w:szCs w:val="19"/>
              </w:rPr>
              <w:t>΄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,Γ  Τάξεις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| Αριθ. Μαθ.: 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55</w:t>
            </w:r>
          </w:p>
          <w:p w:rsidR="0011417E" w:rsidRPr="005863D1" w:rsidRDefault="0011417E" w:rsidP="003C298E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 w:rsidRPr="002100F7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Χοροί:</w:t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 </w:t>
            </w:r>
            <w:r w:rsidR="0084742B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1. Βλάχικος χορός σ</w:t>
            </w:r>
            <w:r w:rsidR="00E74B8D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τα τρία</w:t>
            </w:r>
            <w:r w:rsidR="0084742B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, 2. Ποδαράκι</w:t>
            </w:r>
          </w:p>
          <w:p w:rsidR="0011417E" w:rsidRPr="003D57D1" w:rsidRDefault="00724C22" w:rsidP="003C29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Υπ. Ε</w:t>
            </w:r>
            <w:r w:rsidR="0011417E" w:rsidRPr="003B244C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κπαιδευτικοί:</w:t>
            </w:r>
            <w:r w:rsidR="0011417E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11417E" w:rsidRPr="00CA5A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Αδάμου</w:t>
            </w:r>
            <w:proofErr w:type="spellEnd"/>
            <w:r w:rsidR="0011417E" w:rsidRPr="00CA5A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Γλυκερία, </w:t>
            </w:r>
            <w:proofErr w:type="spellStart"/>
            <w:r w:rsidR="0011417E" w:rsidRPr="00CA5A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Γιαβασιάν</w:t>
            </w:r>
            <w:proofErr w:type="spellEnd"/>
            <w:r w:rsidR="0011417E" w:rsidRPr="00CA5A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1417E" w:rsidRPr="00CA5A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Σουρέν</w:t>
            </w:r>
            <w:proofErr w:type="spellEnd"/>
            <w:r w:rsidR="0011417E" w:rsidRPr="00CA5A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11417E" w:rsidRPr="00CA5A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Κουκουλιαύκα</w:t>
            </w:r>
            <w:proofErr w:type="spellEnd"/>
            <w:r w:rsidR="0011417E" w:rsidRPr="00CA5A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Βασιλική, Μπλέτσ</w:t>
            </w:r>
            <w:r w:rsidR="001141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α Αθανασία, </w:t>
            </w:r>
            <w:proofErr w:type="spellStart"/>
            <w:r w:rsidR="001141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Λυκοκώστα</w:t>
            </w:r>
            <w:proofErr w:type="spellEnd"/>
            <w:r w:rsidR="001141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Παναγιώτα, </w:t>
            </w:r>
            <w:proofErr w:type="spellStart"/>
            <w:r w:rsidR="001141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Τσιόπα</w:t>
            </w:r>
            <w:proofErr w:type="spellEnd"/>
            <w:r w:rsidR="001141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Γεωργία</w:t>
            </w:r>
          </w:p>
        </w:tc>
      </w:tr>
      <w:tr w:rsidR="0011417E" w:rsidTr="0084742B">
        <w:trPr>
          <w:gridAfter w:val="1"/>
          <w:wAfter w:w="17" w:type="dxa"/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7E" w:rsidRPr="002F3F62" w:rsidRDefault="0011417E" w:rsidP="003C298E">
            <w:pPr>
              <w:ind w:left="1418" w:hanging="1418"/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C22" w:rsidRPr="003D1054" w:rsidRDefault="00724C22" w:rsidP="00724C22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16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  <w:vertAlign w:val="superscript"/>
              </w:rPr>
              <w:t>ο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 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Δημ. Σχ. 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>Λάρ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ισας </w:t>
            </w:r>
            <w:r w:rsidRPr="003D1054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| </w:t>
            </w:r>
            <w:proofErr w:type="spellStart"/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ΣΤ΄Τάξη</w:t>
            </w:r>
            <w:proofErr w:type="spellEnd"/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| Αριθ. Μαθ.: 38</w:t>
            </w:r>
          </w:p>
          <w:p w:rsidR="00724C22" w:rsidRDefault="00724C22" w:rsidP="00724C22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 w:rsidRPr="002100F7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Χοροί:</w:t>
            </w:r>
            <w:r w:rsidRPr="00FB34F6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 1. </w:t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Απτάλικος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 - Ζεϊμπέκικος» από Μικρά Ασία.  2. «Τικ διπλό» Ποντιακός. </w:t>
            </w:r>
          </w:p>
          <w:p w:rsidR="0011417E" w:rsidRPr="003D57D1" w:rsidRDefault="00724C22" w:rsidP="00724C2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1054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Υπ.</w:t>
            </w:r>
            <w:r w:rsidRPr="00724C22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Ε</w:t>
            </w:r>
            <w:r w:rsidRPr="003D1054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κπαιδευτικοί: </w:t>
            </w:r>
            <w:r w:rsidRPr="00B43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Γεωργία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Λουλού</w:t>
            </w:r>
            <w:r w:rsidRPr="00B43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43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Θεολογία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Γιώ</w:t>
            </w:r>
            <w:r w:rsidRPr="00B43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τσα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43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Γεωργία </w:t>
            </w:r>
            <w:proofErr w:type="spellStart"/>
            <w:r w:rsidRPr="00B43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Μπουργ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ά</w:t>
            </w:r>
            <w:r w:rsidRPr="00B43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νη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Δανιήλ Σταυρούλα</w:t>
            </w:r>
          </w:p>
        </w:tc>
      </w:tr>
      <w:tr w:rsidR="0011417E" w:rsidTr="0084742B">
        <w:trPr>
          <w:gridAfter w:val="1"/>
          <w:wAfter w:w="17" w:type="dxa"/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7E" w:rsidRPr="002F3F62" w:rsidRDefault="0011417E" w:rsidP="003C298E">
            <w:pPr>
              <w:ind w:left="1418" w:hanging="1418"/>
              <w:jc w:val="center"/>
              <w:rPr>
                <w:rFonts w:ascii="Calibri" w:eastAsia="Calibri" w:hAnsi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7E" w:rsidRDefault="0011417E" w:rsidP="003C298E">
            <w:pPr>
              <w:rPr>
                <w:rFonts w:ascii="Calibri" w:eastAsia="Calibri" w:hAnsi="Calibri" w:cs="Arial"/>
                <w:b/>
                <w:sz w:val="19"/>
                <w:szCs w:val="19"/>
              </w:rPr>
            </w:pPr>
            <w:r>
              <w:rPr>
                <w:rFonts w:ascii="Calibri" w:eastAsia="Calibri" w:hAnsi="Calibri" w:cs="Arial"/>
                <w:b/>
                <w:sz w:val="19"/>
                <w:szCs w:val="19"/>
              </w:rPr>
              <w:t>20</w:t>
            </w:r>
            <w:r w:rsidRPr="00A53A7E">
              <w:rPr>
                <w:rFonts w:ascii="Calibri" w:eastAsia="Calibri" w:hAnsi="Calibri" w:cs="Arial"/>
                <w:b/>
                <w:sz w:val="19"/>
                <w:szCs w:val="19"/>
                <w:vertAlign w:val="superscript"/>
              </w:rPr>
              <w:t>ο</w:t>
            </w:r>
            <w:r>
              <w:rPr>
                <w:rFonts w:ascii="Calibri" w:eastAsia="Calibri" w:hAnsi="Calibri" w:cs="Arial"/>
                <w:b/>
                <w:sz w:val="19"/>
                <w:szCs w:val="19"/>
              </w:rPr>
              <w:t xml:space="preserve"> Δημ. Σχ. </w:t>
            </w:r>
            <w:r w:rsidRPr="00CA2C25">
              <w:rPr>
                <w:rFonts w:asciiTheme="minorHAnsi" w:eastAsia="Calibri" w:hAnsiTheme="minorHAnsi" w:cstheme="minorHAnsi"/>
                <w:b/>
                <w:sz w:val="19"/>
                <w:szCs w:val="19"/>
              </w:rPr>
              <w:t>Λάρισας</w:t>
            </w:r>
            <w:r w:rsidRPr="00CC763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|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9"/>
                <w:szCs w:val="19"/>
              </w:rPr>
              <w:t>Δ</w:t>
            </w:r>
            <w:r w:rsidRPr="00A80ACA">
              <w:rPr>
                <w:rFonts w:ascii="Calibri" w:eastAsia="Calibri" w:hAnsi="Calibri" w:cs="Arial"/>
                <w:b/>
                <w:sz w:val="19"/>
                <w:szCs w:val="19"/>
              </w:rPr>
              <w:t xml:space="preserve">΄ Τάξη | Αριθ. Μαθ.: </w:t>
            </w:r>
            <w:r>
              <w:rPr>
                <w:rFonts w:ascii="Calibri" w:eastAsia="Calibri" w:hAnsi="Calibri" w:cs="Arial"/>
                <w:b/>
                <w:sz w:val="19"/>
                <w:szCs w:val="19"/>
              </w:rPr>
              <w:t>15</w:t>
            </w:r>
          </w:p>
          <w:p w:rsidR="0011417E" w:rsidRPr="002100F7" w:rsidRDefault="0011417E" w:rsidP="003C298E">
            <w:pPr>
              <w:jc w:val="left"/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</w:pPr>
            <w:r w:rsidRPr="002100F7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Χοροί:1. </w:t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«</w:t>
            </w:r>
            <w:r w:rsidRPr="002100F7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Τα κουκιά</w:t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»</w:t>
            </w:r>
            <w:r w:rsidRPr="002100F7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, 2. </w:t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«</w:t>
            </w:r>
            <w:r w:rsidRPr="002100F7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Ποδαράκι</w:t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»</w:t>
            </w:r>
          </w:p>
          <w:p w:rsidR="0011417E" w:rsidRPr="003D1054" w:rsidRDefault="0011417E" w:rsidP="003C298E">
            <w:pPr>
              <w:jc w:val="left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A80ACA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Υπ. Εκπαιδευτικ</w:t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ός</w:t>
            </w:r>
            <w:r w:rsidRPr="00A80ACA">
              <w:rPr>
                <w:rFonts w:ascii="Calibri" w:eastAsia="Calibri" w:hAnsi="Calibri"/>
                <w:color w:val="000000"/>
                <w:sz w:val="19"/>
                <w:szCs w:val="19"/>
              </w:rPr>
              <w:t xml:space="preserve">: </w:t>
            </w:r>
            <w:r w:rsidRPr="00A80ACA">
              <w:rPr>
                <w:rFonts w:ascii="Calibri" w:eastAsia="Calibri" w:hAnsi="Calibri" w:cs="Arial"/>
                <w:sz w:val="19"/>
                <w:szCs w:val="19"/>
              </w:rPr>
              <w:t xml:space="preserve"> </w:t>
            </w:r>
            <w:proofErr w:type="spellStart"/>
            <w:r w:rsidRPr="00B44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Δραγατογιάννη</w:t>
            </w:r>
            <w:proofErr w:type="spellEnd"/>
            <w:r w:rsidRPr="00B44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Παναγιώτα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</w:t>
            </w:r>
            <w:r w:rsidRPr="003D1054">
              <w:rPr>
                <w:rFonts w:ascii="Calibri" w:eastAsia="Calibri" w:hAnsi="Calibri" w:cs="Arial"/>
                <w:b/>
                <w:sz w:val="19"/>
                <w:szCs w:val="19"/>
              </w:rPr>
              <w:t xml:space="preserve">              </w:t>
            </w:r>
          </w:p>
        </w:tc>
      </w:tr>
      <w:tr w:rsidR="0011417E" w:rsidTr="0084742B">
        <w:trPr>
          <w:gridAfter w:val="1"/>
          <w:wAfter w:w="17" w:type="dxa"/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7E" w:rsidRPr="002F3F62" w:rsidRDefault="0011417E" w:rsidP="003C298E">
            <w:pPr>
              <w:ind w:left="1418" w:hanging="1418"/>
              <w:jc w:val="center"/>
              <w:rPr>
                <w:rFonts w:ascii="Calibri" w:eastAsia="Calibri" w:hAnsi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7E" w:rsidRDefault="0011417E" w:rsidP="003C298E">
            <w:pPr>
              <w:rPr>
                <w:rFonts w:ascii="Calibri" w:eastAsia="Calibri" w:hAnsi="Calibri" w:cs="Arial"/>
                <w:b/>
                <w:sz w:val="19"/>
                <w:szCs w:val="19"/>
              </w:rPr>
            </w:pPr>
            <w:r>
              <w:rPr>
                <w:rFonts w:ascii="Calibri" w:eastAsia="Calibri" w:hAnsi="Calibri" w:cs="Arial"/>
                <w:b/>
                <w:sz w:val="19"/>
                <w:szCs w:val="19"/>
              </w:rPr>
              <w:t>23</w:t>
            </w:r>
            <w:r w:rsidRPr="00A53A7E">
              <w:rPr>
                <w:rFonts w:ascii="Calibri" w:eastAsia="Calibri" w:hAnsi="Calibri" w:cs="Arial"/>
                <w:b/>
                <w:sz w:val="19"/>
                <w:szCs w:val="19"/>
                <w:vertAlign w:val="superscript"/>
              </w:rPr>
              <w:t>ο</w:t>
            </w:r>
            <w:r>
              <w:rPr>
                <w:rFonts w:ascii="Calibri" w:eastAsia="Calibri" w:hAnsi="Calibri" w:cs="Arial"/>
                <w:b/>
                <w:sz w:val="19"/>
                <w:szCs w:val="19"/>
              </w:rPr>
              <w:t xml:space="preserve"> Δημ. Σχ. </w:t>
            </w:r>
            <w:r w:rsidRPr="00CA2C25">
              <w:rPr>
                <w:rFonts w:asciiTheme="minorHAnsi" w:eastAsia="Calibri" w:hAnsiTheme="minorHAnsi" w:cstheme="minorHAnsi"/>
                <w:b/>
                <w:sz w:val="19"/>
                <w:szCs w:val="19"/>
              </w:rPr>
              <w:t>Λάρισας</w:t>
            </w:r>
            <w:r w:rsidRPr="00CC763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|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9"/>
                <w:szCs w:val="19"/>
              </w:rPr>
              <w:t>Ε</w:t>
            </w:r>
            <w:r w:rsidRPr="00A80ACA">
              <w:rPr>
                <w:rFonts w:ascii="Calibri" w:eastAsia="Calibri" w:hAnsi="Calibri" w:cs="Arial"/>
                <w:b/>
                <w:sz w:val="19"/>
                <w:szCs w:val="19"/>
              </w:rPr>
              <w:t xml:space="preserve">΄ Τάξη | Αριθ. Μαθ.: </w:t>
            </w:r>
            <w:r>
              <w:rPr>
                <w:rFonts w:ascii="Calibri" w:eastAsia="Calibri" w:hAnsi="Calibri" w:cs="Arial"/>
                <w:b/>
                <w:sz w:val="19"/>
                <w:szCs w:val="19"/>
              </w:rPr>
              <w:t>46</w:t>
            </w:r>
          </w:p>
          <w:p w:rsidR="0011417E" w:rsidRPr="002100F7" w:rsidRDefault="0011417E" w:rsidP="003C298E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 w:rsidRPr="002100F7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Τραγούδι: </w:t>
            </w:r>
            <w:r w:rsidR="002F680C">
              <w:rPr>
                <w:rFonts w:asciiTheme="minorHAnsi" w:eastAsia="Calibri" w:hAnsiTheme="minorHAnsi" w:cs="Arial"/>
                <w:b/>
                <w:sz w:val="19"/>
                <w:szCs w:val="19"/>
              </w:rPr>
              <w:t>«Από ξένο τόπο»</w:t>
            </w:r>
          </w:p>
          <w:p w:rsidR="0011417E" w:rsidRDefault="0011417E" w:rsidP="003C298E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 w:rsidRPr="002100F7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Χοροί:</w:t>
            </w:r>
            <w:r w:rsidR="001D6A0A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 1. </w:t>
            </w:r>
            <w:r w:rsidR="002F680C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«</w:t>
            </w:r>
            <w:proofErr w:type="spellStart"/>
            <w:r w:rsidR="002F680C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Σκερτσοπεταχτό</w:t>
            </w:r>
            <w:proofErr w:type="spellEnd"/>
            <w:r w:rsidR="002F680C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» Μικράς Ασίας</w:t>
            </w:r>
            <w:r w:rsidR="00CD0DB8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,</w:t>
            </w:r>
            <w:r w:rsidR="001D6A0A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 2. </w:t>
            </w:r>
            <w:r w:rsidR="00CD0DB8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«Σγουρέ Βασιλικέ μου - </w:t>
            </w:r>
            <w:proofErr w:type="spellStart"/>
            <w:r w:rsidR="00CD0DB8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Σουρουντίνα</w:t>
            </w:r>
            <w:proofErr w:type="spellEnd"/>
            <w:r w:rsidR="00CD0DB8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» </w:t>
            </w:r>
            <w:proofErr w:type="spellStart"/>
            <w:r w:rsidR="00CD0DB8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Καπαδοκίας</w:t>
            </w:r>
            <w:proofErr w:type="spellEnd"/>
          </w:p>
          <w:p w:rsidR="0011417E" w:rsidRPr="005863D1" w:rsidRDefault="0011417E" w:rsidP="003C2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054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Υπ.</w:t>
            </w: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724C22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Ε</w:t>
            </w:r>
            <w:r w:rsidRPr="003D1054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κπαιδευτικοί: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Πάππου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F680C">
              <w:rPr>
                <w:rFonts w:asciiTheme="minorHAnsi" w:hAnsiTheme="minorHAnsi" w:cstheme="minorHAnsi"/>
                <w:sz w:val="18"/>
                <w:szCs w:val="18"/>
              </w:rPr>
              <w:t xml:space="preserve">Ευαγγελία, </w:t>
            </w:r>
            <w:proofErr w:type="spellStart"/>
            <w:r w:rsidR="002F680C" w:rsidRPr="002F680C">
              <w:rPr>
                <w:rFonts w:asciiTheme="minorHAnsi" w:hAnsiTheme="minorHAnsi" w:cstheme="minorHAnsi"/>
                <w:sz w:val="18"/>
                <w:szCs w:val="18"/>
              </w:rPr>
              <w:t>Μπίλλα</w:t>
            </w:r>
            <w:proofErr w:type="spellEnd"/>
            <w:r w:rsidR="002F680C" w:rsidRPr="002F680C">
              <w:rPr>
                <w:rFonts w:asciiTheme="minorHAnsi" w:hAnsiTheme="minorHAnsi" w:cstheme="minorHAnsi"/>
                <w:sz w:val="18"/>
                <w:szCs w:val="18"/>
              </w:rPr>
              <w:t xml:space="preserve"> Σοφία, </w:t>
            </w:r>
            <w:proofErr w:type="spellStart"/>
            <w:r w:rsidRPr="002F680C">
              <w:rPr>
                <w:rFonts w:asciiTheme="minorHAnsi" w:hAnsiTheme="minorHAnsi" w:cstheme="minorHAnsi"/>
                <w:sz w:val="18"/>
                <w:szCs w:val="18"/>
              </w:rPr>
              <w:t>Κουκολίτσιου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Κωνσταντίνα</w:t>
            </w:r>
            <w:r w:rsidRPr="00A80ACA">
              <w:rPr>
                <w:rFonts w:ascii="Calibri" w:eastAsia="Calibri" w:hAnsi="Calibri" w:cs="Arial"/>
                <w:sz w:val="19"/>
                <w:szCs w:val="19"/>
              </w:rPr>
              <w:t xml:space="preserve"> </w:t>
            </w:r>
          </w:p>
        </w:tc>
      </w:tr>
      <w:tr w:rsidR="0011417E" w:rsidTr="0084742B">
        <w:trPr>
          <w:gridAfter w:val="1"/>
          <w:wAfter w:w="17" w:type="dxa"/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7E" w:rsidRPr="002F3F62" w:rsidRDefault="0011417E" w:rsidP="003C298E">
            <w:pPr>
              <w:ind w:left="1418" w:hanging="1418"/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7E" w:rsidRPr="003D1054" w:rsidRDefault="0011417E" w:rsidP="003C298E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31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  <w:vertAlign w:val="superscript"/>
              </w:rPr>
              <w:t>ο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 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Δημ. Σχ. 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>Λάρ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ισας </w:t>
            </w:r>
            <w:r w:rsidRPr="003D1054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| 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ΣΤ, Ε΄ Τάξεις | Αριθ. Μαθ.: 22</w:t>
            </w:r>
          </w:p>
          <w:p w:rsidR="0011417E" w:rsidRPr="002100F7" w:rsidRDefault="0011417E" w:rsidP="003C298E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 w:rsidRPr="002100F7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Τραγούδι: 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«Μ</w:t>
            </w:r>
            <w:r w:rsidRPr="002100F7">
              <w:rPr>
                <w:rFonts w:asciiTheme="minorHAnsi" w:eastAsia="Calibri" w:hAnsiTheme="minorHAnsi" w:cs="Arial"/>
                <w:b/>
                <w:sz w:val="19"/>
                <w:szCs w:val="19"/>
              </w:rPr>
              <w:t>ενεξέδες και ζουμπούλια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»</w:t>
            </w:r>
          </w:p>
          <w:p w:rsidR="0011417E" w:rsidRDefault="0011417E" w:rsidP="003C298E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 w:rsidRPr="002100F7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Χοροί:</w:t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 1. «</w:t>
            </w:r>
            <w:r w:rsidRPr="002100F7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Τι σε μέλλει </w:t>
            </w:r>
            <w:proofErr w:type="spellStart"/>
            <w:r w:rsidRPr="002100F7">
              <w:rPr>
                <w:rFonts w:asciiTheme="minorHAnsi" w:eastAsia="Calibri" w:hAnsiTheme="minorHAnsi" w:cs="Arial"/>
                <w:b/>
                <w:sz w:val="19"/>
                <w:szCs w:val="19"/>
              </w:rPr>
              <w:t>εσ</w:t>
            </w:r>
            <w:r w:rsidR="007149BC">
              <w:rPr>
                <w:rFonts w:asciiTheme="minorHAnsi" w:eastAsia="Calibri" w:hAnsiTheme="minorHAnsi" w:cs="Arial"/>
                <w:b/>
                <w:sz w:val="19"/>
                <w:szCs w:val="19"/>
              </w:rPr>
              <w:t>έ</w:t>
            </w:r>
            <w:r w:rsidRPr="002100F7">
              <w:rPr>
                <w:rFonts w:asciiTheme="minorHAnsi" w:eastAsia="Calibri" w:hAnsiTheme="minorHAnsi" w:cs="Arial"/>
                <w:b/>
                <w:sz w:val="19"/>
                <w:szCs w:val="19"/>
              </w:rPr>
              <w:t>νανε</w:t>
            </w:r>
            <w:proofErr w:type="spellEnd"/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», 2. «</w:t>
            </w:r>
            <w:r w:rsidRPr="002100F7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Τικ </w:t>
            </w:r>
            <w:proofErr w:type="spellStart"/>
            <w:r w:rsidRPr="002100F7">
              <w:rPr>
                <w:rFonts w:asciiTheme="minorHAnsi" w:eastAsia="Calibri" w:hAnsiTheme="minorHAnsi" w:cs="Arial"/>
                <w:b/>
                <w:sz w:val="19"/>
                <w:szCs w:val="19"/>
              </w:rPr>
              <w:t>τικ</w:t>
            </w:r>
            <w:proofErr w:type="spellEnd"/>
            <w:r w:rsidRPr="002100F7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, </w:t>
            </w:r>
            <w:proofErr w:type="spellStart"/>
            <w:r w:rsidRPr="002100F7">
              <w:rPr>
                <w:rFonts w:asciiTheme="minorHAnsi" w:eastAsia="Calibri" w:hAnsiTheme="minorHAnsi" w:cs="Arial"/>
                <w:b/>
                <w:sz w:val="19"/>
                <w:szCs w:val="19"/>
              </w:rPr>
              <w:t>τικι</w:t>
            </w:r>
            <w:proofErr w:type="spellEnd"/>
            <w:r w:rsidRPr="002100F7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</w:t>
            </w:r>
            <w:proofErr w:type="spellStart"/>
            <w:r w:rsidRPr="002100F7">
              <w:rPr>
                <w:rFonts w:asciiTheme="minorHAnsi" w:eastAsia="Calibri" w:hAnsiTheme="minorHAnsi" w:cs="Arial"/>
                <w:b/>
                <w:sz w:val="19"/>
                <w:szCs w:val="19"/>
              </w:rPr>
              <w:t>τικι</w:t>
            </w:r>
            <w:proofErr w:type="spellEnd"/>
            <w:r w:rsidRPr="002100F7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τακ</w:t>
            </w:r>
            <w:r w:rsidR="003B3181">
              <w:rPr>
                <w:rFonts w:asciiTheme="minorHAnsi" w:eastAsia="Calibri" w:hAnsiTheme="minorHAnsi" w:cs="Arial"/>
                <w:b/>
                <w:sz w:val="19"/>
                <w:szCs w:val="19"/>
              </w:rPr>
              <w:t>»</w:t>
            </w:r>
          </w:p>
          <w:p w:rsidR="00CD0DB8" w:rsidRPr="009A1ED5" w:rsidRDefault="0011417E" w:rsidP="00962C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1054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Υπ.</w:t>
            </w: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</w:t>
            </w:r>
            <w:r w:rsidR="00724C22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Ε</w:t>
            </w:r>
            <w:r w:rsidRPr="003D1054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κπαιδευτικοί: </w:t>
            </w: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</w:t>
            </w:r>
            <w:r w:rsidRPr="00CA5A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Παπαδημητρίου Μαρία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CA5A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5A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ύ</w:t>
            </w:r>
            <w:r w:rsidRPr="00CA5A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τας</w:t>
            </w:r>
            <w:proofErr w:type="spellEnd"/>
            <w:r w:rsidRPr="00CA5A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Κωνσταντίνος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Κουκολίτσιου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Κωνσταντίνα</w:t>
            </w:r>
            <w:r w:rsidR="00962C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Πατσιούρας Αστέριος, Στατήρη Ευαγγελία</w:t>
            </w:r>
          </w:p>
        </w:tc>
      </w:tr>
      <w:tr w:rsidR="0011417E" w:rsidTr="00F8096B">
        <w:trPr>
          <w:gridAfter w:val="1"/>
          <w:wAfter w:w="17" w:type="dxa"/>
          <w:trHeight w:val="4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7E" w:rsidRPr="002F3F62" w:rsidRDefault="0011417E" w:rsidP="003C298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7E" w:rsidRPr="003D1054" w:rsidRDefault="0011417E" w:rsidP="003C298E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37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  <w:vertAlign w:val="superscript"/>
              </w:rPr>
              <w:t>ο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 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Δημ. Σχ. 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>Λάρ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ισας </w:t>
            </w:r>
            <w:r w:rsidRPr="003D1054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| 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Δ΄,</w:t>
            </w:r>
            <w:proofErr w:type="spellStart"/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Ε΄Τάξεις</w:t>
            </w:r>
            <w:proofErr w:type="spellEnd"/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 | Αριθ. Μαθ.: 37</w:t>
            </w:r>
          </w:p>
          <w:p w:rsidR="0011417E" w:rsidRDefault="0011417E" w:rsidP="003C298E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 w:rsidRPr="002100F7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Χοροί:</w:t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 </w:t>
            </w:r>
            <w:r w:rsidR="001D6A0A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1. «Παιδιά της Σαμαρίνας», 2.  «Μήλο μου κόκκινο» </w:t>
            </w:r>
          </w:p>
          <w:p w:rsidR="0011417E" w:rsidRPr="003D57D1" w:rsidRDefault="0011417E" w:rsidP="003C29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1054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Υπ.</w:t>
            </w:r>
            <w:r w:rsidR="008B0389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Ε</w:t>
            </w:r>
            <w:r w:rsidRPr="003D1054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κπαιδευτικοί:</w:t>
            </w: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</w:t>
            </w:r>
            <w:r w:rsidRPr="009C0C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Δέσποινα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Ποζαπαλί</w:t>
            </w:r>
            <w:r w:rsidRPr="009C0C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δου &amp; Ζωή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Τριανταφύ</w:t>
            </w:r>
            <w:r w:rsidRPr="009C0C3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λλου</w:t>
            </w:r>
          </w:p>
        </w:tc>
      </w:tr>
      <w:tr w:rsidR="0011417E" w:rsidTr="0084742B">
        <w:trPr>
          <w:gridAfter w:val="1"/>
          <w:wAfter w:w="17" w:type="dxa"/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7E" w:rsidRPr="002F3F62" w:rsidRDefault="0011417E" w:rsidP="003C298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6B" w:rsidRDefault="00F8096B" w:rsidP="003C298E">
            <w:pPr>
              <w:rPr>
                <w:rFonts w:ascii="Calibri" w:eastAsia="Calibri" w:hAnsi="Calibri" w:cs="Arial"/>
                <w:b/>
                <w:sz w:val="19"/>
                <w:szCs w:val="19"/>
              </w:rPr>
            </w:pPr>
          </w:p>
          <w:p w:rsidR="0011417E" w:rsidRPr="00A80ACA" w:rsidRDefault="0011417E" w:rsidP="003C298E">
            <w:pP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Arial"/>
                <w:b/>
                <w:sz w:val="19"/>
                <w:szCs w:val="19"/>
              </w:rPr>
              <w:t>38</w:t>
            </w:r>
            <w:r w:rsidRPr="00F85E09">
              <w:rPr>
                <w:rFonts w:ascii="Calibri" w:eastAsia="Calibri" w:hAnsi="Calibri" w:cs="Arial"/>
                <w:b/>
                <w:sz w:val="19"/>
                <w:szCs w:val="19"/>
                <w:vertAlign w:val="superscript"/>
              </w:rPr>
              <w:t>ο</w:t>
            </w:r>
            <w:r>
              <w:rPr>
                <w:rFonts w:ascii="Calibri" w:eastAsia="Calibri" w:hAnsi="Calibri" w:cs="Arial"/>
                <w:b/>
                <w:sz w:val="19"/>
                <w:szCs w:val="19"/>
              </w:rPr>
              <w:t xml:space="preserve"> Δημ. Σχ. </w:t>
            </w:r>
            <w:r w:rsidRPr="00CA2C25">
              <w:rPr>
                <w:rFonts w:asciiTheme="minorHAnsi" w:eastAsia="Calibri" w:hAnsiTheme="minorHAnsi" w:cstheme="minorHAnsi"/>
                <w:b/>
                <w:sz w:val="19"/>
                <w:szCs w:val="19"/>
              </w:rPr>
              <w:t>Λάρισας</w:t>
            </w:r>
            <w:r w:rsidRPr="00A7729B">
              <w:rPr>
                <w:rFonts w:ascii="Calibri" w:eastAsia="Calibri" w:hAnsi="Calibri" w:cs="Arial"/>
                <w:b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|Ε1΄ Τ</w:t>
            </w:r>
            <w:r w:rsidRPr="00A80ACA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άξη </w:t>
            </w:r>
            <w:r w:rsidRPr="00A80ACA">
              <w:rPr>
                <w:rFonts w:ascii="Calibri" w:eastAsia="Calibri" w:hAnsi="Calibri" w:cs="Arial"/>
                <w:b/>
                <w:sz w:val="19"/>
                <w:szCs w:val="19"/>
              </w:rPr>
              <w:t xml:space="preserve">| Αριθ. Μαθ.: </w:t>
            </w:r>
            <w:r>
              <w:rPr>
                <w:rFonts w:ascii="Calibri" w:eastAsia="Calibri" w:hAnsi="Calibri" w:cs="Arial"/>
                <w:b/>
                <w:sz w:val="19"/>
                <w:szCs w:val="19"/>
              </w:rPr>
              <w:t>15</w:t>
            </w:r>
          </w:p>
          <w:p w:rsidR="0011417E" w:rsidRPr="003D57D1" w:rsidRDefault="0011417E" w:rsidP="003C298E">
            <w:pP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</w:pPr>
            <w:r w:rsidRPr="002100F7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lastRenderedPageBreak/>
              <w:t>Χοροί:</w:t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 «</w:t>
            </w:r>
            <w:proofErr w:type="spellStart"/>
            <w:r w:rsidRPr="003D57D1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Συμπεθερκάτο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»</w:t>
            </w:r>
            <w:r w:rsidRPr="003D57D1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 από την Λήμνο</w:t>
            </w:r>
          </w:p>
          <w:p w:rsidR="00EE0456" w:rsidRDefault="00724C22" w:rsidP="00724C2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Υπ. Ε</w:t>
            </w:r>
            <w:r w:rsidR="0011417E" w:rsidRPr="00A80ACA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κπαιδευτικοί</w:t>
            </w:r>
            <w:r w:rsidR="0011417E" w:rsidRPr="00A80ACA">
              <w:rPr>
                <w:rFonts w:ascii="Calibri" w:eastAsia="Calibri" w:hAnsi="Calibri"/>
                <w:color w:val="000000"/>
                <w:sz w:val="19"/>
                <w:szCs w:val="19"/>
              </w:rPr>
              <w:t>:</w:t>
            </w:r>
            <w:r w:rsidR="0011417E">
              <w:rPr>
                <w:rFonts w:ascii="Calibri" w:eastAsia="Calibri" w:hAnsi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11417E" w:rsidRPr="00B43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Κουνιατσιώτης</w:t>
            </w:r>
            <w:proofErr w:type="spellEnd"/>
            <w:r w:rsidR="0011417E" w:rsidRPr="00B43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Κωνσταντίνος</w:t>
            </w:r>
          </w:p>
          <w:p w:rsidR="00F8096B" w:rsidRPr="003D57D1" w:rsidRDefault="00F8096B" w:rsidP="00724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417E" w:rsidTr="0084742B">
        <w:trPr>
          <w:gridAfter w:val="1"/>
          <w:wAfter w:w="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E" w:rsidRDefault="0011417E" w:rsidP="003C298E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</w:p>
          <w:p w:rsidR="00483D8B" w:rsidRDefault="00483D8B" w:rsidP="003C298E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</w:p>
          <w:p w:rsidR="00483D8B" w:rsidRDefault="00483D8B" w:rsidP="003C298E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</w:p>
          <w:p w:rsidR="00483D8B" w:rsidRPr="002F3F62" w:rsidRDefault="00483D8B" w:rsidP="003C298E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B" w:rsidRDefault="00F8096B" w:rsidP="003C298E">
            <w:pPr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11417E" w:rsidRPr="003834EA" w:rsidRDefault="0011417E" w:rsidP="003C298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Εκπαιδευτήρια</w:t>
            </w:r>
            <w:r w:rsidRPr="00AE60B2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Ν</w:t>
            </w:r>
            <w:r w:rsidRPr="00AE60B2">
              <w:rPr>
                <w:rFonts w:asciiTheme="minorHAnsi" w:hAnsiTheme="minorHAnsi" w:cs="Arial"/>
                <w:b/>
                <w:sz w:val="19"/>
                <w:szCs w:val="19"/>
              </w:rPr>
              <w:t>.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Μπακογιά</w:t>
            </w:r>
            <w:r w:rsidRPr="00AE60B2">
              <w:rPr>
                <w:rFonts w:asciiTheme="minorHAnsi" w:hAnsiTheme="minorHAnsi" w:cs="Arial"/>
                <w:b/>
                <w:sz w:val="19"/>
                <w:szCs w:val="19"/>
              </w:rPr>
              <w:t xml:space="preserve">ννη 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|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ΣΤ΄</w:t>
            </w:r>
            <w:r w:rsidRPr="003834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244C">
              <w:rPr>
                <w:rFonts w:asciiTheme="minorHAnsi" w:eastAsia="Calibri" w:hAnsiTheme="minorHAnsi" w:cs="Arial"/>
                <w:b/>
                <w:sz w:val="19"/>
                <w:szCs w:val="19"/>
              </w:rPr>
              <w:t xml:space="preserve">Τάξη | Αριθ. Μαθ.: </w:t>
            </w:r>
            <w:r>
              <w:rPr>
                <w:rFonts w:asciiTheme="minorHAnsi" w:eastAsia="Calibri" w:hAnsiTheme="minorHAnsi" w:cs="Arial"/>
                <w:b/>
                <w:sz w:val="19"/>
                <w:szCs w:val="19"/>
              </w:rPr>
              <w:t>75</w:t>
            </w:r>
          </w:p>
          <w:p w:rsidR="0011417E" w:rsidRPr="003D57D1" w:rsidRDefault="0011417E" w:rsidP="003C298E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  <w:r w:rsidRPr="002100F7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Χοροί:</w:t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 </w:t>
            </w:r>
            <w:r w:rsidR="008E084F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«</w:t>
            </w:r>
            <w:proofErr w:type="spellStart"/>
            <w:r w:rsidR="003B1667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Γεωργίτσα</w:t>
            </w:r>
            <w:proofErr w:type="spellEnd"/>
            <w:r w:rsidR="003B1667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», βαρύς Καρσιλαμάς, «Άσπρο </w:t>
            </w:r>
            <w:proofErr w:type="spellStart"/>
            <w:r w:rsidR="003B1667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Τριανταφυλλάκι</w:t>
            </w:r>
            <w:proofErr w:type="spellEnd"/>
            <w:r w:rsidR="003B1667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 μου» Καρσιλαμάς</w:t>
            </w:r>
          </w:p>
          <w:p w:rsidR="00EE0456" w:rsidRDefault="0011417E" w:rsidP="00724C2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0ACA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Υπ.</w:t>
            </w:r>
            <w:r w:rsidR="007149BC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 xml:space="preserve"> </w:t>
            </w:r>
            <w:r w:rsidR="00724C22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Ε</w:t>
            </w:r>
            <w:r w:rsidRPr="00A80ACA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κπαιδευτικοί</w:t>
            </w:r>
            <w:r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>:</w:t>
            </w:r>
            <w:r w:rsidR="00EE0456">
              <w:rPr>
                <w:rFonts w:asciiTheme="minorHAnsi" w:eastAsia="Calibri" w:hAnsiTheme="minorHAnsi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Γιαλιτάκη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Μαρία,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Παπαδημόπουλος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Νεοκλής,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Παπανθίμου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Χρύσα, Πασχαλίδης Δημήτρης,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Κουτσούκη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‘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Ελενα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Μαστοροδήμος Χρή</w:t>
            </w:r>
            <w:r w:rsidRPr="00DD0A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στος</w:t>
            </w:r>
          </w:p>
          <w:p w:rsidR="001D6A0A" w:rsidRPr="003D57D1" w:rsidRDefault="001D6A0A" w:rsidP="00724C2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1417E" w:rsidTr="0084742B">
        <w:trPr>
          <w:gridAfter w:val="1"/>
          <w:wAfter w:w="17" w:type="dxa"/>
        </w:trPr>
        <w:tc>
          <w:tcPr>
            <w:tcW w:w="710" w:type="dxa"/>
            <w:shd w:val="clear" w:color="auto" w:fill="FBD4B4" w:themeFill="accent6" w:themeFillTint="66"/>
            <w:vAlign w:val="center"/>
          </w:tcPr>
          <w:p w:rsidR="0011417E" w:rsidRPr="002F3F62" w:rsidRDefault="0011417E" w:rsidP="003C298E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488" w:type="dxa"/>
            <w:shd w:val="clear" w:color="auto" w:fill="FBD4B4" w:themeFill="accent6" w:themeFillTint="66"/>
            <w:vAlign w:val="center"/>
          </w:tcPr>
          <w:p w:rsidR="0011417E" w:rsidRDefault="0011417E" w:rsidP="003C298E">
            <w:pPr>
              <w:jc w:val="center"/>
              <w:rPr>
                <w:rFonts w:ascii="Calibri" w:hAnsi="Calibri" w:cs="Tahoma"/>
                <w:b/>
              </w:rPr>
            </w:pPr>
          </w:p>
          <w:p w:rsidR="0011417E" w:rsidRDefault="0011417E" w:rsidP="003C298E">
            <w:pPr>
              <w:jc w:val="center"/>
              <w:rPr>
                <w:rFonts w:ascii="Calibri" w:hAnsi="Calibri" w:cs="Tahoma"/>
                <w:b/>
              </w:rPr>
            </w:pPr>
            <w:r w:rsidRPr="0056297A">
              <w:rPr>
                <w:rFonts w:ascii="Calibri" w:hAnsi="Calibri" w:cs="Tahoma"/>
                <w:b/>
              </w:rPr>
              <w:t>Παράλληλα Βιωματικά εργαστήρια</w:t>
            </w:r>
            <w:r>
              <w:rPr>
                <w:rFonts w:ascii="Calibri" w:hAnsi="Calibri" w:cs="Tahoma"/>
                <w:b/>
              </w:rPr>
              <w:t xml:space="preserve"> </w:t>
            </w:r>
          </w:p>
          <w:p w:rsidR="0011417E" w:rsidRPr="00B12097" w:rsidRDefault="0011417E" w:rsidP="003C298E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11417E" w:rsidTr="0084742B">
        <w:trPr>
          <w:gridAfter w:val="1"/>
          <w:wAfter w:w="17" w:type="dxa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417E" w:rsidRDefault="0011417E" w:rsidP="003C298E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488" w:type="dxa"/>
            <w:shd w:val="clear" w:color="auto" w:fill="D9D9D9" w:themeFill="background1" w:themeFillShade="D9"/>
            <w:vAlign w:val="bottom"/>
          </w:tcPr>
          <w:p w:rsidR="0011417E" w:rsidRPr="00DE3337" w:rsidRDefault="0011417E" w:rsidP="003C298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DE3337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  <w:r w:rsidRPr="00DE3337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DE333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E3337">
              <w:rPr>
                <w:rFonts w:asciiTheme="minorHAnsi" w:hAnsiTheme="minorHAnsi"/>
                <w:b/>
                <w:sz w:val="19"/>
                <w:szCs w:val="19"/>
              </w:rPr>
              <w:t>Σύλλογος Ποντίων Λάρισας</w:t>
            </w:r>
          </w:p>
          <w:p w:rsidR="0011417E" w:rsidRDefault="0011417E" w:rsidP="003C298E">
            <w:pPr>
              <w:rPr>
                <w:rFonts w:asciiTheme="minorHAnsi" w:hAnsiTheme="minorHAnsi"/>
                <w:sz w:val="19"/>
                <w:szCs w:val="19"/>
              </w:rPr>
            </w:pPr>
            <w:r w:rsidRPr="0028781B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3D57D1">
              <w:rPr>
                <w:rFonts w:asciiTheme="minorHAnsi" w:hAnsiTheme="minorHAnsi"/>
                <w:b/>
                <w:sz w:val="19"/>
                <w:szCs w:val="19"/>
              </w:rPr>
              <w:t>Υπεύθυνος Συντονιστής: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Τοπαλίδης </w:t>
            </w:r>
            <w:r w:rsidRPr="0028781B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Χρήστος, Πρόεδρος του Συλλόγου </w:t>
            </w:r>
          </w:p>
          <w:p w:rsidR="0011417E" w:rsidRPr="004C730B" w:rsidRDefault="0011417E" w:rsidP="003C298E">
            <w:pPr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</w:pPr>
          </w:p>
        </w:tc>
      </w:tr>
      <w:tr w:rsidR="0011417E" w:rsidTr="0084742B">
        <w:trPr>
          <w:gridAfter w:val="1"/>
          <w:wAfter w:w="17" w:type="dxa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417E" w:rsidRDefault="0011417E" w:rsidP="003C298E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488" w:type="dxa"/>
            <w:shd w:val="clear" w:color="auto" w:fill="D9D9D9" w:themeFill="background1" w:themeFillShade="D9"/>
            <w:vAlign w:val="bottom"/>
          </w:tcPr>
          <w:p w:rsidR="0011417E" w:rsidRPr="00DE3337" w:rsidRDefault="0011417E" w:rsidP="003C298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DE3337">
              <w:rPr>
                <w:rFonts w:asciiTheme="minorHAnsi" w:hAnsiTheme="minorHAnsi"/>
                <w:b/>
                <w:sz w:val="19"/>
                <w:szCs w:val="19"/>
              </w:rPr>
              <w:t xml:space="preserve">2ο Σύνδεσμος </w:t>
            </w:r>
            <w:proofErr w:type="spellStart"/>
            <w:r w:rsidRPr="00DE3337">
              <w:rPr>
                <w:rFonts w:asciiTheme="minorHAnsi" w:hAnsiTheme="minorHAnsi"/>
                <w:b/>
                <w:sz w:val="19"/>
                <w:szCs w:val="19"/>
              </w:rPr>
              <w:t>Σαμαριναίων</w:t>
            </w:r>
            <w:proofErr w:type="spellEnd"/>
            <w:r w:rsidRPr="00DE3337">
              <w:rPr>
                <w:rFonts w:asciiTheme="minorHAnsi" w:hAnsiTheme="minorHAnsi"/>
                <w:b/>
                <w:sz w:val="19"/>
                <w:szCs w:val="19"/>
              </w:rPr>
              <w:t xml:space="preserve"> Λάρισας &amp; Περιχώρων «Η Αγία Παρασκευή»</w:t>
            </w:r>
          </w:p>
          <w:p w:rsidR="0011417E" w:rsidRDefault="0011417E" w:rsidP="003C298E">
            <w:pPr>
              <w:rPr>
                <w:rFonts w:asciiTheme="minorHAnsi" w:hAnsiTheme="minorHAnsi"/>
                <w:sz w:val="19"/>
                <w:szCs w:val="19"/>
              </w:rPr>
            </w:pPr>
            <w:r w:rsidRPr="003D57D1">
              <w:rPr>
                <w:rFonts w:asciiTheme="minorHAnsi" w:hAnsiTheme="minorHAnsi"/>
                <w:b/>
                <w:sz w:val="19"/>
                <w:szCs w:val="19"/>
              </w:rPr>
              <w:t>Υπεύθυνοι Συντονιστές</w:t>
            </w:r>
            <w:r>
              <w:rPr>
                <w:rFonts w:asciiTheme="minorHAnsi" w:hAnsiTheme="minorHAnsi"/>
                <w:sz w:val="19"/>
                <w:szCs w:val="19"/>
              </w:rPr>
              <w:t>: Γ</w:t>
            </w:r>
            <w:r w:rsidR="007149BC">
              <w:rPr>
                <w:rFonts w:asciiTheme="minorHAnsi" w:hAnsiTheme="minorHAnsi"/>
                <w:sz w:val="19"/>
                <w:szCs w:val="19"/>
              </w:rPr>
              <w:t xml:space="preserve">εωργία </w:t>
            </w:r>
            <w:proofErr w:type="spellStart"/>
            <w:r>
              <w:rPr>
                <w:rFonts w:asciiTheme="minorHAnsi" w:hAnsiTheme="minorHAnsi"/>
                <w:sz w:val="19"/>
                <w:szCs w:val="19"/>
              </w:rPr>
              <w:t>Αβέλλα</w:t>
            </w:r>
            <w:proofErr w:type="spellEnd"/>
            <w:r>
              <w:rPr>
                <w:rFonts w:asciiTheme="minorHAnsi" w:hAnsiTheme="minorHAnsi"/>
                <w:sz w:val="19"/>
                <w:szCs w:val="19"/>
              </w:rPr>
              <w:t>, Πρόεδρος</w:t>
            </w:r>
            <w:r w:rsidR="001D6A0A">
              <w:rPr>
                <w:rFonts w:asciiTheme="minorHAnsi" w:hAnsiTheme="minorHAnsi"/>
                <w:sz w:val="19"/>
                <w:szCs w:val="19"/>
              </w:rPr>
              <w:t xml:space="preserve"> του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Δ.Σ. </w:t>
            </w:r>
            <w:r w:rsidR="001D6A0A">
              <w:rPr>
                <w:rFonts w:asciiTheme="minorHAnsi" w:hAnsiTheme="minorHAnsi"/>
                <w:sz w:val="19"/>
                <w:szCs w:val="19"/>
              </w:rPr>
              <w:t xml:space="preserve">του </w:t>
            </w:r>
            <w:r>
              <w:rPr>
                <w:rFonts w:asciiTheme="minorHAnsi" w:hAnsiTheme="minorHAnsi"/>
                <w:sz w:val="19"/>
                <w:szCs w:val="19"/>
              </w:rPr>
              <w:t>Συλλόγου</w:t>
            </w:r>
          </w:p>
          <w:p w:rsidR="0011417E" w:rsidRDefault="0011417E" w:rsidP="003C298E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Μιχάλης Τσακνάκης, χοροδιδάσκαλος</w:t>
            </w:r>
          </w:p>
          <w:p w:rsidR="0011417E" w:rsidRPr="00BD50A0" w:rsidRDefault="0011417E" w:rsidP="003C298E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</w:p>
        </w:tc>
      </w:tr>
      <w:tr w:rsidR="0011417E" w:rsidTr="0084742B">
        <w:trPr>
          <w:gridAfter w:val="1"/>
          <w:wAfter w:w="17" w:type="dxa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417E" w:rsidRDefault="0011417E" w:rsidP="003C298E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488" w:type="dxa"/>
            <w:shd w:val="clear" w:color="auto" w:fill="D9D9D9" w:themeFill="background1" w:themeFillShade="D9"/>
            <w:vAlign w:val="bottom"/>
          </w:tcPr>
          <w:p w:rsidR="0011417E" w:rsidRPr="00DE3337" w:rsidRDefault="0011417E" w:rsidP="003C298E">
            <w:pPr>
              <w:jc w:val="left"/>
              <w:rPr>
                <w:rFonts w:asciiTheme="minorHAnsi" w:hAnsiTheme="minorHAnsi"/>
                <w:b/>
                <w:sz w:val="19"/>
                <w:szCs w:val="19"/>
              </w:rPr>
            </w:pPr>
            <w:r w:rsidRPr="00DE3337">
              <w:rPr>
                <w:rFonts w:asciiTheme="minorHAnsi" w:hAnsiTheme="minorHAnsi"/>
                <w:b/>
                <w:sz w:val="19"/>
                <w:szCs w:val="19"/>
              </w:rPr>
              <w:t xml:space="preserve">3ο Εξωραϊστική Μορφωτική Λέσχη της Φιλιππούπολης </w:t>
            </w:r>
          </w:p>
          <w:p w:rsidR="0011417E" w:rsidRPr="00DE3337" w:rsidRDefault="0011417E" w:rsidP="003C298E">
            <w:pPr>
              <w:jc w:val="left"/>
              <w:rPr>
                <w:rFonts w:ascii="Calibri" w:hAnsi="Calibri"/>
                <w:color w:val="000000"/>
              </w:rPr>
            </w:pPr>
            <w:r w:rsidRPr="007149BC">
              <w:rPr>
                <w:rFonts w:asciiTheme="minorHAnsi" w:hAnsiTheme="minorHAnsi"/>
                <w:b/>
                <w:sz w:val="19"/>
                <w:szCs w:val="19"/>
              </w:rPr>
              <w:t>Υπεύθυνος Συντονιστής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  <w:r w:rsidRPr="00DE333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Pr="00DE3337">
              <w:rPr>
                <w:rFonts w:asciiTheme="minorHAnsi" w:hAnsiTheme="minorHAnsi"/>
                <w:sz w:val="19"/>
                <w:szCs w:val="19"/>
              </w:rPr>
              <w:t>Δελαρούδης</w:t>
            </w:r>
            <w:proofErr w:type="spellEnd"/>
            <w:r w:rsidRPr="00DE3337">
              <w:rPr>
                <w:rFonts w:asciiTheme="minorHAnsi" w:hAnsiTheme="minorHAnsi"/>
                <w:sz w:val="19"/>
                <w:szCs w:val="19"/>
              </w:rPr>
              <w:t xml:space="preserve"> Σιδέρης,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Πρόεδρος του Δ.Σ.</w:t>
            </w:r>
            <w:r w:rsidR="001D6A0A">
              <w:rPr>
                <w:rFonts w:asciiTheme="minorHAnsi" w:hAnsiTheme="minorHAnsi"/>
                <w:sz w:val="19"/>
                <w:szCs w:val="19"/>
              </w:rPr>
              <w:t xml:space="preserve"> της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Λέσχης </w:t>
            </w:r>
          </w:p>
          <w:p w:rsidR="0011417E" w:rsidRPr="00B42262" w:rsidRDefault="0011417E" w:rsidP="003C298E">
            <w:pPr>
              <w:rPr>
                <w:rFonts w:asciiTheme="minorHAnsi" w:eastAsia="Calibri" w:hAnsiTheme="minorHAnsi" w:cs="Arial"/>
                <w:b/>
                <w:sz w:val="19"/>
                <w:szCs w:val="19"/>
              </w:rPr>
            </w:pPr>
          </w:p>
        </w:tc>
      </w:tr>
      <w:tr w:rsidR="0011417E" w:rsidTr="0084742B">
        <w:trPr>
          <w:gridAfter w:val="1"/>
          <w:wAfter w:w="17" w:type="dxa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417E" w:rsidRDefault="0011417E" w:rsidP="003C298E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488" w:type="dxa"/>
            <w:shd w:val="clear" w:color="auto" w:fill="D9D9D9" w:themeFill="background1" w:themeFillShade="D9"/>
            <w:vAlign w:val="bottom"/>
          </w:tcPr>
          <w:p w:rsidR="0011417E" w:rsidRPr="00DE3337" w:rsidRDefault="0011417E" w:rsidP="003C298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540C89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  <w:r w:rsidRPr="00540C89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 xml:space="preserve">ο </w:t>
            </w:r>
            <w:r w:rsidRPr="00DE3337">
              <w:rPr>
                <w:rFonts w:asciiTheme="minorHAnsi" w:hAnsiTheme="minorHAnsi"/>
                <w:b/>
                <w:sz w:val="19"/>
                <w:szCs w:val="19"/>
              </w:rPr>
              <w:t xml:space="preserve">Πολιτιστικός Σύλλογος Μικρασιατών ν. Λάρισας </w:t>
            </w:r>
          </w:p>
          <w:p w:rsidR="0011417E" w:rsidRPr="00BD50A0" w:rsidRDefault="0011417E" w:rsidP="003C298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57D1">
              <w:rPr>
                <w:rFonts w:asciiTheme="minorHAnsi" w:hAnsiTheme="minorHAnsi"/>
                <w:b/>
                <w:sz w:val="19"/>
                <w:szCs w:val="19"/>
              </w:rPr>
              <w:t>Υπεύθυνη Συντονίστρια: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Θεοδώρου Δέσποινα, Πρόεδρος</w:t>
            </w:r>
            <w:r w:rsidR="001D6A0A">
              <w:rPr>
                <w:rFonts w:asciiTheme="minorHAnsi" w:hAnsiTheme="minorHAnsi"/>
                <w:sz w:val="19"/>
                <w:szCs w:val="19"/>
              </w:rPr>
              <w:t xml:space="preserve"> του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Δ.Σ. </w:t>
            </w:r>
            <w:r w:rsidR="001D6A0A">
              <w:rPr>
                <w:rFonts w:asciiTheme="minorHAnsi" w:hAnsiTheme="minorHAnsi"/>
                <w:sz w:val="19"/>
                <w:szCs w:val="19"/>
              </w:rPr>
              <w:t xml:space="preserve">του </w:t>
            </w:r>
            <w:r>
              <w:rPr>
                <w:rFonts w:asciiTheme="minorHAnsi" w:hAnsiTheme="minorHAnsi"/>
                <w:sz w:val="19"/>
                <w:szCs w:val="19"/>
              </w:rPr>
              <w:t>Συλλόγου</w:t>
            </w:r>
          </w:p>
          <w:p w:rsidR="0011417E" w:rsidRPr="00BD50A0" w:rsidRDefault="0011417E" w:rsidP="003C298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17E" w:rsidTr="0084742B">
        <w:trPr>
          <w:gridAfter w:val="1"/>
          <w:wAfter w:w="17" w:type="dxa"/>
          <w:trHeight w:val="802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417E" w:rsidRDefault="0011417E" w:rsidP="003C298E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488" w:type="dxa"/>
            <w:shd w:val="clear" w:color="auto" w:fill="D9D9D9" w:themeFill="background1" w:themeFillShade="D9"/>
            <w:vAlign w:val="bottom"/>
          </w:tcPr>
          <w:p w:rsidR="0011417E" w:rsidRDefault="0011417E" w:rsidP="003C298E">
            <w:pPr>
              <w:jc w:val="left"/>
              <w:rPr>
                <w:rFonts w:asciiTheme="minorHAnsi" w:hAnsiTheme="minorHAnsi"/>
                <w:b/>
                <w:sz w:val="19"/>
                <w:szCs w:val="19"/>
              </w:rPr>
            </w:pPr>
            <w:r w:rsidRPr="006D015E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  <w:r w:rsidRPr="006D015E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Σύλλογος Σαρακατσαναίων Λάρισας «Ο Κατσαντώνης»</w:t>
            </w:r>
          </w:p>
          <w:p w:rsidR="0011417E" w:rsidRDefault="0011417E" w:rsidP="003C298E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3D57D1">
              <w:rPr>
                <w:rFonts w:asciiTheme="minorHAnsi" w:hAnsiTheme="minorHAnsi"/>
                <w:b/>
                <w:sz w:val="19"/>
                <w:szCs w:val="19"/>
              </w:rPr>
              <w:t>Υπεύθυνες Συντονίστριες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: Έφη Ρουπακιά, Πρόεδρος </w:t>
            </w:r>
            <w:r w:rsidR="001D6A0A">
              <w:rPr>
                <w:rFonts w:asciiTheme="minorHAnsi" w:hAnsiTheme="minorHAnsi"/>
                <w:sz w:val="19"/>
                <w:szCs w:val="19"/>
              </w:rPr>
              <w:t xml:space="preserve">του </w:t>
            </w:r>
            <w:r>
              <w:rPr>
                <w:rFonts w:asciiTheme="minorHAnsi" w:hAnsiTheme="minorHAnsi"/>
                <w:sz w:val="19"/>
                <w:szCs w:val="19"/>
              </w:rPr>
              <w:t>Δ.Σ.</w:t>
            </w:r>
            <w:r w:rsidR="001D6A0A">
              <w:rPr>
                <w:rFonts w:asciiTheme="minorHAnsi" w:hAnsiTheme="minorHAnsi"/>
                <w:sz w:val="19"/>
                <w:szCs w:val="19"/>
              </w:rPr>
              <w:t xml:space="preserve"> του </w:t>
            </w:r>
            <w:r>
              <w:rPr>
                <w:rFonts w:asciiTheme="minorHAnsi" w:hAnsiTheme="minorHAnsi"/>
                <w:sz w:val="19"/>
                <w:szCs w:val="19"/>
              </w:rPr>
              <w:t>Συλλόγου</w:t>
            </w:r>
          </w:p>
          <w:p w:rsidR="0011417E" w:rsidRPr="00A26EA6" w:rsidRDefault="0011417E" w:rsidP="003C298E">
            <w:pPr>
              <w:spacing w:after="20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A26EA6">
              <w:rPr>
                <w:rFonts w:asciiTheme="minorHAnsi" w:hAnsiTheme="minorHAnsi"/>
                <w:sz w:val="19"/>
                <w:szCs w:val="19"/>
              </w:rPr>
              <w:t xml:space="preserve">Όλγα </w:t>
            </w:r>
            <w:proofErr w:type="spellStart"/>
            <w:r w:rsidRPr="00A26EA6">
              <w:rPr>
                <w:rFonts w:asciiTheme="minorHAnsi" w:hAnsiTheme="minorHAnsi"/>
                <w:sz w:val="19"/>
                <w:szCs w:val="19"/>
              </w:rPr>
              <w:t>Σπαθή</w:t>
            </w:r>
            <w:proofErr w:type="spellEnd"/>
            <w:r w:rsidRPr="00A26EA6">
              <w:rPr>
                <w:rFonts w:asciiTheme="minorHAnsi" w:hAnsiTheme="minorHAnsi"/>
                <w:sz w:val="19"/>
                <w:szCs w:val="19"/>
              </w:rPr>
              <w:t>, εκπαιδευτικός</w:t>
            </w:r>
          </w:p>
        </w:tc>
      </w:tr>
      <w:tr w:rsidR="0011417E" w:rsidTr="0084742B">
        <w:trPr>
          <w:gridAfter w:val="1"/>
          <w:wAfter w:w="17" w:type="dxa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417E" w:rsidRDefault="0011417E" w:rsidP="003C298E">
            <w:pPr>
              <w:jc w:val="center"/>
              <w:rPr>
                <w:rFonts w:ascii="Calibri" w:eastAsia="Calibri" w:hAnsi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488" w:type="dxa"/>
            <w:shd w:val="clear" w:color="auto" w:fill="D9D9D9" w:themeFill="background1" w:themeFillShade="D9"/>
            <w:vAlign w:val="bottom"/>
          </w:tcPr>
          <w:p w:rsidR="0011417E" w:rsidRPr="00A26EA6" w:rsidRDefault="0011417E" w:rsidP="003C298E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A26EA6">
              <w:rPr>
                <w:rFonts w:asciiTheme="minorHAnsi" w:hAnsiTheme="minorHAnsi"/>
                <w:b/>
                <w:sz w:val="19"/>
                <w:szCs w:val="19"/>
              </w:rPr>
              <w:t>6</w:t>
            </w:r>
            <w:r w:rsidRPr="00A26EA6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ο</w:t>
            </w:r>
            <w:r w:rsidRPr="00A26EA6">
              <w:rPr>
                <w:rFonts w:asciiTheme="minorHAnsi" w:hAnsiTheme="minorHAnsi"/>
                <w:b/>
                <w:sz w:val="19"/>
                <w:szCs w:val="19"/>
              </w:rPr>
              <w:t xml:space="preserve"> Λαογραφικό Ιστορικό Μουσείο Λάρισας</w:t>
            </w:r>
          </w:p>
          <w:p w:rsidR="0011417E" w:rsidRDefault="0011417E" w:rsidP="003C298E">
            <w:pPr>
              <w:rPr>
                <w:rFonts w:asciiTheme="minorHAnsi" w:hAnsiTheme="minorHAnsi"/>
                <w:sz w:val="19"/>
                <w:szCs w:val="19"/>
              </w:rPr>
            </w:pPr>
            <w:r w:rsidRPr="003D57D1">
              <w:rPr>
                <w:rFonts w:asciiTheme="minorHAnsi" w:hAnsiTheme="minorHAnsi"/>
                <w:b/>
                <w:sz w:val="19"/>
                <w:szCs w:val="19"/>
              </w:rPr>
              <w:t>Υπεύθυνη Συντονισμού: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28781B">
              <w:rPr>
                <w:rFonts w:asciiTheme="minorHAnsi" w:hAnsiTheme="minorHAnsi"/>
                <w:sz w:val="19"/>
                <w:szCs w:val="19"/>
              </w:rPr>
              <w:t>Φανή Καλοκαιρινού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Αρχαιολόγος-Λαογράφος</w:t>
            </w:r>
            <w:r w:rsidRPr="00126827">
              <w:rPr>
                <w:rFonts w:asciiTheme="minorHAnsi" w:hAnsiTheme="minorHAnsi"/>
                <w:sz w:val="19"/>
                <w:szCs w:val="19"/>
              </w:rPr>
              <w:t>,</w:t>
            </w:r>
            <w:r w:rsidRPr="0028781B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Διευθύντρια </w:t>
            </w:r>
            <w:r w:rsidR="001D6A0A">
              <w:rPr>
                <w:rFonts w:asciiTheme="minorHAnsi" w:hAnsiTheme="minorHAnsi"/>
                <w:sz w:val="19"/>
                <w:szCs w:val="19"/>
              </w:rPr>
              <w:t xml:space="preserve">του </w:t>
            </w:r>
            <w:r>
              <w:rPr>
                <w:rFonts w:asciiTheme="minorHAnsi" w:hAnsiTheme="minorHAnsi"/>
                <w:sz w:val="19"/>
                <w:szCs w:val="19"/>
              </w:rPr>
              <w:t>Μουσείου</w:t>
            </w:r>
          </w:p>
          <w:p w:rsidR="0011417E" w:rsidRDefault="0011417E" w:rsidP="003C298E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Τίτλος Εργαστηρίων: </w:t>
            </w:r>
            <w:r w:rsidRPr="003D57D1">
              <w:rPr>
                <w:rFonts w:asciiTheme="minorHAnsi" w:hAnsiTheme="minorHAnsi"/>
                <w:b/>
                <w:sz w:val="19"/>
                <w:szCs w:val="19"/>
              </w:rPr>
              <w:t xml:space="preserve">«Φιλοτεχνώντας </w:t>
            </w:r>
            <w:r w:rsidR="001D6A0A">
              <w:rPr>
                <w:rFonts w:asciiTheme="minorHAnsi" w:hAnsiTheme="minorHAnsi"/>
                <w:b/>
                <w:sz w:val="19"/>
                <w:szCs w:val="19"/>
              </w:rPr>
              <w:t>την Παράδοση της Θεσσαλίας</w:t>
            </w:r>
            <w:r>
              <w:rPr>
                <w:rFonts w:asciiTheme="minorHAnsi" w:hAnsiTheme="minorHAnsi"/>
                <w:sz w:val="19"/>
                <w:szCs w:val="19"/>
              </w:rPr>
              <w:t>»</w:t>
            </w:r>
          </w:p>
          <w:p w:rsidR="0011417E" w:rsidRPr="002100F7" w:rsidRDefault="0011417E" w:rsidP="003C298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100F7">
              <w:rPr>
                <w:rFonts w:ascii="Calibri" w:hAnsi="Calibri" w:cs="Arial"/>
                <w:b/>
                <w:bCs/>
                <w:sz w:val="20"/>
                <w:szCs w:val="20"/>
              </w:rPr>
              <w:t>6Α.</w:t>
            </w:r>
            <w:r w:rsidRPr="002100F7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1D6A0A" w:rsidRPr="002100F7">
              <w:rPr>
                <w:rFonts w:ascii="Calibri" w:hAnsi="Calibri" w:cs="Arial"/>
                <w:bCs/>
                <w:sz w:val="20"/>
                <w:szCs w:val="20"/>
              </w:rPr>
              <w:t>Λαϊκά</w:t>
            </w:r>
            <w:r w:rsidRPr="002100F7">
              <w:rPr>
                <w:rFonts w:ascii="Calibri" w:hAnsi="Calibri" w:cs="Arial"/>
                <w:bCs/>
                <w:sz w:val="20"/>
                <w:szCs w:val="20"/>
              </w:rPr>
              <w:t xml:space="preserve"> μοτίβα</w:t>
            </w:r>
          </w:p>
          <w:p w:rsidR="0011417E" w:rsidRPr="002100F7" w:rsidRDefault="0011417E" w:rsidP="003C298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100F7">
              <w:rPr>
                <w:rFonts w:ascii="Calibri" w:hAnsi="Calibri" w:cs="Arial"/>
                <w:b/>
                <w:bCs/>
                <w:sz w:val="20"/>
                <w:szCs w:val="20"/>
              </w:rPr>
              <w:t>6Β.</w:t>
            </w:r>
            <w:r w:rsidRPr="002100F7">
              <w:rPr>
                <w:rFonts w:ascii="Calibri" w:hAnsi="Calibri" w:cs="Arial"/>
                <w:bCs/>
                <w:sz w:val="20"/>
                <w:szCs w:val="20"/>
              </w:rPr>
              <w:t xml:space="preserve"> Καρτ ποστάλ του παρελθόντος</w:t>
            </w:r>
          </w:p>
          <w:p w:rsidR="0011417E" w:rsidRPr="006D015E" w:rsidRDefault="0011417E" w:rsidP="003C298E">
            <w:pPr>
              <w:spacing w:after="200"/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100F7">
              <w:rPr>
                <w:rFonts w:ascii="Calibri" w:hAnsi="Calibri" w:cs="Arial"/>
                <w:b/>
                <w:bCs/>
                <w:sz w:val="20"/>
                <w:szCs w:val="20"/>
              </w:rPr>
              <w:t>6Γ</w:t>
            </w:r>
            <w:r w:rsidRPr="002100F7">
              <w:rPr>
                <w:rFonts w:ascii="Calibri" w:hAnsi="Calibri" w:cs="Arial"/>
                <w:bCs/>
                <w:sz w:val="20"/>
                <w:szCs w:val="20"/>
              </w:rPr>
              <w:t>. Σταμπωτά</w:t>
            </w:r>
          </w:p>
        </w:tc>
      </w:tr>
      <w:tr w:rsidR="0011417E" w:rsidTr="0084742B">
        <w:trPr>
          <w:gridAfter w:val="1"/>
          <w:wAfter w:w="17" w:type="dxa"/>
        </w:trPr>
        <w:tc>
          <w:tcPr>
            <w:tcW w:w="710" w:type="dxa"/>
            <w:vAlign w:val="center"/>
          </w:tcPr>
          <w:p w:rsidR="0011417E" w:rsidRPr="002F3F62" w:rsidRDefault="0011417E" w:rsidP="003C29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8" w:type="dxa"/>
            <w:shd w:val="clear" w:color="auto" w:fill="FBD4B4"/>
          </w:tcPr>
          <w:p w:rsidR="0011417E" w:rsidRDefault="0011417E" w:rsidP="003C298E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D822F9">
              <w:rPr>
                <w:rFonts w:ascii="Calibri" w:eastAsia="Calibri" w:hAnsi="Calibri"/>
                <w:b/>
                <w:color w:val="000000"/>
              </w:rPr>
              <w:t>«Συμπεράσματα</w:t>
            </w:r>
            <w:r>
              <w:rPr>
                <w:rFonts w:ascii="Calibri" w:eastAsia="Calibri" w:hAnsi="Calibri"/>
                <w:b/>
                <w:color w:val="000000"/>
              </w:rPr>
              <w:t xml:space="preserve"> </w:t>
            </w:r>
            <w:r w:rsidRPr="00D822F9">
              <w:rPr>
                <w:rFonts w:ascii="Calibri" w:eastAsia="Calibri" w:hAnsi="Calibri"/>
                <w:b/>
                <w:color w:val="000000"/>
              </w:rPr>
              <w:t>-</w:t>
            </w:r>
            <w:r>
              <w:rPr>
                <w:rFonts w:ascii="Calibri" w:eastAsia="Calibri" w:hAnsi="Calibri"/>
                <w:b/>
                <w:color w:val="000000"/>
              </w:rPr>
              <w:t xml:space="preserve"> </w:t>
            </w:r>
            <w:r w:rsidRPr="00D822F9">
              <w:rPr>
                <w:rFonts w:ascii="Calibri" w:eastAsia="Calibri" w:hAnsi="Calibri"/>
                <w:b/>
                <w:color w:val="000000"/>
              </w:rPr>
              <w:t>Πορίσματα των εργασιών του Συνεδρίου»</w:t>
            </w:r>
          </w:p>
          <w:p w:rsidR="0011417E" w:rsidRDefault="0011417E" w:rsidP="003C298E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D822F9">
              <w:rPr>
                <w:rFonts w:ascii="Calibri" w:eastAsia="Calibri" w:hAnsi="Calibri"/>
                <w:b/>
                <w:color w:val="000000"/>
              </w:rPr>
              <w:t>Απονομή Επαίνων συμμετοχής</w:t>
            </w:r>
          </w:p>
          <w:p w:rsidR="00CD0DB8" w:rsidRPr="00D822F9" w:rsidRDefault="00CD0DB8" w:rsidP="003C298E">
            <w:pPr>
              <w:jc w:val="center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Λήξη Συνεδρίου</w:t>
            </w:r>
          </w:p>
        </w:tc>
      </w:tr>
    </w:tbl>
    <w:p w:rsidR="0011417E" w:rsidRDefault="0011417E" w:rsidP="00425043"/>
    <w:sectPr w:rsidR="0011417E" w:rsidSect="00F8096B">
      <w:type w:val="continuous"/>
      <w:pgSz w:w="16838" w:h="11906" w:orient="landscape"/>
      <w:pgMar w:top="851" w:right="1440" w:bottom="41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2A"/>
    <w:rsid w:val="00000375"/>
    <w:rsid w:val="0000089B"/>
    <w:rsid w:val="000126DE"/>
    <w:rsid w:val="00025294"/>
    <w:rsid w:val="0004445D"/>
    <w:rsid w:val="00083BBC"/>
    <w:rsid w:val="00093B49"/>
    <w:rsid w:val="00097C7E"/>
    <w:rsid w:val="000C3197"/>
    <w:rsid w:val="000C39A2"/>
    <w:rsid w:val="000D7573"/>
    <w:rsid w:val="000E0A44"/>
    <w:rsid w:val="000F3E23"/>
    <w:rsid w:val="001038FB"/>
    <w:rsid w:val="00103FAB"/>
    <w:rsid w:val="00105ED6"/>
    <w:rsid w:val="00107816"/>
    <w:rsid w:val="0011417E"/>
    <w:rsid w:val="00152B4D"/>
    <w:rsid w:val="001603B7"/>
    <w:rsid w:val="00166A9B"/>
    <w:rsid w:val="001826E4"/>
    <w:rsid w:val="001877A9"/>
    <w:rsid w:val="00193E10"/>
    <w:rsid w:val="001C24FC"/>
    <w:rsid w:val="001C4A04"/>
    <w:rsid w:val="001D2C30"/>
    <w:rsid w:val="001D6A0A"/>
    <w:rsid w:val="00203244"/>
    <w:rsid w:val="0021426F"/>
    <w:rsid w:val="002218EC"/>
    <w:rsid w:val="00245184"/>
    <w:rsid w:val="0024586A"/>
    <w:rsid w:val="00290549"/>
    <w:rsid w:val="002D20BC"/>
    <w:rsid w:val="002E356A"/>
    <w:rsid w:val="002F62E0"/>
    <w:rsid w:val="002F680C"/>
    <w:rsid w:val="00301AA0"/>
    <w:rsid w:val="00340BC2"/>
    <w:rsid w:val="00374285"/>
    <w:rsid w:val="00375955"/>
    <w:rsid w:val="0038268E"/>
    <w:rsid w:val="00393D6B"/>
    <w:rsid w:val="00395CFB"/>
    <w:rsid w:val="003A5F53"/>
    <w:rsid w:val="003B1667"/>
    <w:rsid w:val="003B3181"/>
    <w:rsid w:val="003C72D5"/>
    <w:rsid w:val="003D147F"/>
    <w:rsid w:val="003D22A5"/>
    <w:rsid w:val="003D3757"/>
    <w:rsid w:val="00402732"/>
    <w:rsid w:val="00425043"/>
    <w:rsid w:val="00427219"/>
    <w:rsid w:val="00454C24"/>
    <w:rsid w:val="00456044"/>
    <w:rsid w:val="00456567"/>
    <w:rsid w:val="00463847"/>
    <w:rsid w:val="00481E3F"/>
    <w:rsid w:val="00483AAF"/>
    <w:rsid w:val="00483D8B"/>
    <w:rsid w:val="004A6C27"/>
    <w:rsid w:val="004C0F14"/>
    <w:rsid w:val="004C2F7E"/>
    <w:rsid w:val="004C3BC4"/>
    <w:rsid w:val="004C5D23"/>
    <w:rsid w:val="004C627C"/>
    <w:rsid w:val="004D294D"/>
    <w:rsid w:val="004E4AAA"/>
    <w:rsid w:val="004E5D55"/>
    <w:rsid w:val="00542F3E"/>
    <w:rsid w:val="00546F9A"/>
    <w:rsid w:val="00552071"/>
    <w:rsid w:val="005520D5"/>
    <w:rsid w:val="00552F6D"/>
    <w:rsid w:val="00554095"/>
    <w:rsid w:val="005B3348"/>
    <w:rsid w:val="005B5E9B"/>
    <w:rsid w:val="005C408C"/>
    <w:rsid w:val="005C6883"/>
    <w:rsid w:val="005E0909"/>
    <w:rsid w:val="005F06DB"/>
    <w:rsid w:val="005F5C97"/>
    <w:rsid w:val="00600371"/>
    <w:rsid w:val="00603A4F"/>
    <w:rsid w:val="00627C66"/>
    <w:rsid w:val="00634DD9"/>
    <w:rsid w:val="00646E38"/>
    <w:rsid w:val="006778A4"/>
    <w:rsid w:val="006B32E5"/>
    <w:rsid w:val="006D5442"/>
    <w:rsid w:val="006F4F58"/>
    <w:rsid w:val="006F6563"/>
    <w:rsid w:val="007149BC"/>
    <w:rsid w:val="00724C22"/>
    <w:rsid w:val="00743144"/>
    <w:rsid w:val="00767C1F"/>
    <w:rsid w:val="0077190E"/>
    <w:rsid w:val="00773E85"/>
    <w:rsid w:val="007820CF"/>
    <w:rsid w:val="007859A9"/>
    <w:rsid w:val="007A51D5"/>
    <w:rsid w:val="007B0DFE"/>
    <w:rsid w:val="007B31A6"/>
    <w:rsid w:val="007B428E"/>
    <w:rsid w:val="007B6EBE"/>
    <w:rsid w:val="007C0C4C"/>
    <w:rsid w:val="007D5972"/>
    <w:rsid w:val="00813325"/>
    <w:rsid w:val="00822B43"/>
    <w:rsid w:val="0084742B"/>
    <w:rsid w:val="00847C2F"/>
    <w:rsid w:val="0085490C"/>
    <w:rsid w:val="008734C3"/>
    <w:rsid w:val="00893F63"/>
    <w:rsid w:val="008A79F2"/>
    <w:rsid w:val="008B0389"/>
    <w:rsid w:val="008D6996"/>
    <w:rsid w:val="008E045E"/>
    <w:rsid w:val="008E084F"/>
    <w:rsid w:val="008F614E"/>
    <w:rsid w:val="00917623"/>
    <w:rsid w:val="00920A5D"/>
    <w:rsid w:val="0093000B"/>
    <w:rsid w:val="00931DB4"/>
    <w:rsid w:val="00945C2D"/>
    <w:rsid w:val="009628F7"/>
    <w:rsid w:val="00962C43"/>
    <w:rsid w:val="00994DCE"/>
    <w:rsid w:val="009A1ED5"/>
    <w:rsid w:val="009E353B"/>
    <w:rsid w:val="009F6D2A"/>
    <w:rsid w:val="00A0179C"/>
    <w:rsid w:val="00A01957"/>
    <w:rsid w:val="00A1338D"/>
    <w:rsid w:val="00A265B3"/>
    <w:rsid w:val="00A479DC"/>
    <w:rsid w:val="00A646E0"/>
    <w:rsid w:val="00A977D7"/>
    <w:rsid w:val="00AB0049"/>
    <w:rsid w:val="00AB718A"/>
    <w:rsid w:val="00AC3609"/>
    <w:rsid w:val="00AC4CE6"/>
    <w:rsid w:val="00B030C7"/>
    <w:rsid w:val="00B447E7"/>
    <w:rsid w:val="00B46538"/>
    <w:rsid w:val="00B46B06"/>
    <w:rsid w:val="00B62F24"/>
    <w:rsid w:val="00B90674"/>
    <w:rsid w:val="00B959C1"/>
    <w:rsid w:val="00BB2D90"/>
    <w:rsid w:val="00BB41A7"/>
    <w:rsid w:val="00BD78A2"/>
    <w:rsid w:val="00BF6067"/>
    <w:rsid w:val="00C04224"/>
    <w:rsid w:val="00C05DA3"/>
    <w:rsid w:val="00C07749"/>
    <w:rsid w:val="00C12851"/>
    <w:rsid w:val="00C23108"/>
    <w:rsid w:val="00C3201C"/>
    <w:rsid w:val="00C35B09"/>
    <w:rsid w:val="00C63F32"/>
    <w:rsid w:val="00C673B6"/>
    <w:rsid w:val="00C70D8C"/>
    <w:rsid w:val="00C760BF"/>
    <w:rsid w:val="00C817E1"/>
    <w:rsid w:val="00C94014"/>
    <w:rsid w:val="00C95225"/>
    <w:rsid w:val="00CA2C25"/>
    <w:rsid w:val="00CA7478"/>
    <w:rsid w:val="00CD0DB8"/>
    <w:rsid w:val="00CD4244"/>
    <w:rsid w:val="00CE62B7"/>
    <w:rsid w:val="00D03010"/>
    <w:rsid w:val="00D21766"/>
    <w:rsid w:val="00D5261B"/>
    <w:rsid w:val="00D53231"/>
    <w:rsid w:val="00D6002F"/>
    <w:rsid w:val="00D95C41"/>
    <w:rsid w:val="00DD0A8D"/>
    <w:rsid w:val="00DD33A3"/>
    <w:rsid w:val="00DF42BB"/>
    <w:rsid w:val="00DF6ECA"/>
    <w:rsid w:val="00E00B93"/>
    <w:rsid w:val="00E245C4"/>
    <w:rsid w:val="00E430E4"/>
    <w:rsid w:val="00E74B8D"/>
    <w:rsid w:val="00E76155"/>
    <w:rsid w:val="00EA2CE8"/>
    <w:rsid w:val="00EC07A3"/>
    <w:rsid w:val="00EC0D2E"/>
    <w:rsid w:val="00EC2B3C"/>
    <w:rsid w:val="00ED1C76"/>
    <w:rsid w:val="00EE0456"/>
    <w:rsid w:val="00F8096B"/>
    <w:rsid w:val="00F81456"/>
    <w:rsid w:val="00FA0927"/>
    <w:rsid w:val="00FB3D96"/>
    <w:rsid w:val="00FC27AE"/>
    <w:rsid w:val="00FE6C6E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3612E-AEF5-4E8B-9F76-259639C8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</dc:creator>
  <cp:keywords/>
  <dc:description/>
  <cp:lastModifiedBy>Λίτσα</cp:lastModifiedBy>
  <cp:revision>2</cp:revision>
  <cp:lastPrinted>2022-05-05T11:48:00Z</cp:lastPrinted>
  <dcterms:created xsi:type="dcterms:W3CDTF">2022-05-11T06:23:00Z</dcterms:created>
  <dcterms:modified xsi:type="dcterms:W3CDTF">2022-05-11T06:23:00Z</dcterms:modified>
</cp:coreProperties>
</file>